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72EEF" w14:textId="77777777" w:rsidR="00514799" w:rsidRPr="00AA0B6C" w:rsidRDefault="00B04114" w:rsidP="00B04114">
      <w:pPr>
        <w:tabs>
          <w:tab w:val="right" w:pos="2340"/>
          <w:tab w:val="left" w:pos="2520"/>
        </w:tabs>
        <w:spacing w:line="360" w:lineRule="atLeast"/>
        <w:rPr>
          <w:rFonts w:ascii="Avenir LT Std 35 Light" w:hAnsi="Avenir LT Std 35 Light"/>
          <w:i/>
          <w:color w:val="404040"/>
        </w:rPr>
      </w:pPr>
      <w:r w:rsidRPr="00AA0B6C">
        <w:rPr>
          <w:rFonts w:ascii="Avenir LT Std 35 Light" w:hAnsi="Avenir LT Std 35 Light"/>
          <w:color w:val="404040"/>
        </w:rPr>
        <w:tab/>
      </w:r>
    </w:p>
    <w:tbl>
      <w:tblPr>
        <w:tblStyle w:val="TableGrid"/>
        <w:tblW w:w="9085" w:type="dxa"/>
        <w:tblInd w:w="0" w:type="dxa"/>
        <w:tblLook w:val="04A0" w:firstRow="1" w:lastRow="0" w:firstColumn="1" w:lastColumn="0" w:noHBand="0" w:noVBand="1"/>
      </w:tblPr>
      <w:tblGrid>
        <w:gridCol w:w="2250"/>
        <w:gridCol w:w="6835"/>
      </w:tblGrid>
      <w:tr w:rsidR="00514799" w:rsidRPr="00514799" w14:paraId="39D933E4" w14:textId="2E9AC74E" w:rsidTr="00F8402B">
        <w:trPr>
          <w:trHeight w:val="64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C1C5F" w14:textId="77777777" w:rsidR="00514799" w:rsidRPr="00514799" w:rsidRDefault="00514799" w:rsidP="001D16F0">
            <w:pPr>
              <w:spacing w:line="360" w:lineRule="atLeast"/>
              <w:jc w:val="right"/>
              <w:rPr>
                <w:rFonts w:ascii="Avenir LT Std 35 Light" w:hAnsi="Avenir LT Std 35 Light"/>
                <w:i/>
                <w:color w:val="404040"/>
              </w:rPr>
            </w:pPr>
            <w:r w:rsidRPr="00514799">
              <w:rPr>
                <w:rFonts w:ascii="Avenir LT Std 35 Light" w:hAnsi="Avenir LT Std 35 Light"/>
                <w:i/>
                <w:color w:val="404040"/>
              </w:rPr>
              <w:t>Date:</w:t>
            </w:r>
          </w:p>
        </w:tc>
        <w:tc>
          <w:tcPr>
            <w:tcW w:w="6835" w:type="dxa"/>
            <w:tcBorders>
              <w:top w:val="nil"/>
              <w:left w:val="nil"/>
              <w:right w:val="nil"/>
            </w:tcBorders>
            <w:vAlign w:val="center"/>
          </w:tcPr>
          <w:p w14:paraId="02DCCB83" w14:textId="77777777" w:rsidR="00514799" w:rsidRPr="00CC35D5" w:rsidRDefault="00514799" w:rsidP="00585767">
            <w:pPr>
              <w:spacing w:line="360" w:lineRule="atLeast"/>
              <w:rPr>
                <w:rFonts w:ascii="Avenir LT Std 35 Light" w:hAnsi="Avenir LT Std 35 Light"/>
                <w:iCs/>
                <w:color w:val="404040"/>
              </w:rPr>
            </w:pPr>
          </w:p>
        </w:tc>
      </w:tr>
      <w:tr w:rsidR="0007212C" w:rsidRPr="00514799" w14:paraId="13486B6E" w14:textId="77777777" w:rsidTr="00F8402B">
        <w:trPr>
          <w:trHeight w:val="64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6736D" w14:textId="77777777" w:rsidR="0007212C" w:rsidRPr="00514799" w:rsidRDefault="0007212C" w:rsidP="00C76175">
            <w:pPr>
              <w:spacing w:line="360" w:lineRule="atLeast"/>
              <w:jc w:val="right"/>
              <w:rPr>
                <w:rFonts w:ascii="Avenir LT Std 35 Light" w:hAnsi="Avenir LT Std 35 Light"/>
                <w:color w:val="404040"/>
              </w:rPr>
            </w:pPr>
            <w:r w:rsidRPr="00514799">
              <w:rPr>
                <w:rFonts w:ascii="Avenir LT Std 35 Light" w:hAnsi="Avenir LT Std 35 Light"/>
                <w:i/>
                <w:color w:val="404040"/>
              </w:rPr>
              <w:t>Client Organization:</w:t>
            </w:r>
          </w:p>
        </w:tc>
        <w:tc>
          <w:tcPr>
            <w:tcW w:w="6835" w:type="dxa"/>
            <w:tcBorders>
              <w:left w:val="nil"/>
              <w:right w:val="nil"/>
            </w:tcBorders>
            <w:vAlign w:val="center"/>
          </w:tcPr>
          <w:p w14:paraId="5C06FDEE" w14:textId="77777777" w:rsidR="0007212C" w:rsidRPr="00CC35D5" w:rsidRDefault="0007212C" w:rsidP="00C76175">
            <w:pPr>
              <w:spacing w:line="360" w:lineRule="atLeast"/>
              <w:rPr>
                <w:rFonts w:ascii="Avenir LT Std 35 Light" w:hAnsi="Avenir LT Std 35 Light"/>
                <w:iCs/>
                <w:color w:val="404040"/>
              </w:rPr>
            </w:pPr>
          </w:p>
        </w:tc>
      </w:tr>
      <w:tr w:rsidR="0007212C" w:rsidRPr="00514799" w14:paraId="58A64C41" w14:textId="77777777" w:rsidTr="00F8402B">
        <w:trPr>
          <w:trHeight w:val="64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FBD49" w14:textId="17A18EE4" w:rsidR="0007212C" w:rsidRPr="00514799" w:rsidRDefault="0007212C" w:rsidP="001D16F0">
            <w:pPr>
              <w:spacing w:line="360" w:lineRule="atLeast"/>
              <w:jc w:val="right"/>
              <w:rPr>
                <w:rFonts w:ascii="Avenir LT Std 35 Light" w:hAnsi="Avenir LT Std 35 Light"/>
                <w:i/>
                <w:color w:val="404040"/>
              </w:rPr>
            </w:pPr>
            <w:r>
              <w:rPr>
                <w:rFonts w:ascii="Avenir LT Std 35 Light" w:hAnsi="Avenir LT Std 35 Light"/>
                <w:i/>
                <w:color w:val="404040"/>
              </w:rPr>
              <w:t>Client Project Name:</w:t>
            </w:r>
          </w:p>
        </w:tc>
        <w:tc>
          <w:tcPr>
            <w:tcW w:w="6835" w:type="dxa"/>
            <w:tcBorders>
              <w:left w:val="nil"/>
              <w:right w:val="nil"/>
            </w:tcBorders>
            <w:vAlign w:val="center"/>
          </w:tcPr>
          <w:p w14:paraId="5E4D5AEE" w14:textId="77777777" w:rsidR="0007212C" w:rsidRPr="00CC35D5" w:rsidRDefault="0007212C" w:rsidP="00585767">
            <w:pPr>
              <w:spacing w:line="360" w:lineRule="atLeast"/>
              <w:rPr>
                <w:rFonts w:ascii="Avenir LT Std 35 Light" w:hAnsi="Avenir LT Std 35 Light"/>
                <w:iCs/>
                <w:color w:val="404040"/>
              </w:rPr>
            </w:pPr>
          </w:p>
        </w:tc>
      </w:tr>
      <w:tr w:rsidR="00514799" w:rsidRPr="00514799" w14:paraId="3E10C53A" w14:textId="11AB3A67" w:rsidTr="00F8402B">
        <w:trPr>
          <w:trHeight w:val="64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C0961" w14:textId="77777777" w:rsidR="00514799" w:rsidRPr="00514799" w:rsidRDefault="00514799" w:rsidP="001D16F0">
            <w:pPr>
              <w:spacing w:line="360" w:lineRule="atLeast"/>
              <w:jc w:val="right"/>
              <w:rPr>
                <w:rFonts w:ascii="Avenir LT Std 35 Light" w:hAnsi="Avenir LT Std 35 Light"/>
                <w:color w:val="404040"/>
              </w:rPr>
            </w:pPr>
            <w:r w:rsidRPr="00514799">
              <w:rPr>
                <w:rFonts w:ascii="Avenir LT Std 35 Light" w:hAnsi="Avenir LT Std 35 Light"/>
                <w:i/>
                <w:color w:val="404040"/>
              </w:rPr>
              <w:t>Client Project#:</w:t>
            </w:r>
          </w:p>
        </w:tc>
        <w:tc>
          <w:tcPr>
            <w:tcW w:w="6835" w:type="dxa"/>
            <w:tcBorders>
              <w:left w:val="nil"/>
              <w:right w:val="nil"/>
            </w:tcBorders>
            <w:vAlign w:val="center"/>
          </w:tcPr>
          <w:p w14:paraId="70EC4513" w14:textId="77777777" w:rsidR="00514799" w:rsidRPr="00CC35D5" w:rsidRDefault="00514799" w:rsidP="00585767">
            <w:pPr>
              <w:spacing w:line="360" w:lineRule="atLeast"/>
              <w:rPr>
                <w:rFonts w:ascii="Avenir LT Std 35 Light" w:hAnsi="Avenir LT Std 35 Light"/>
                <w:iCs/>
                <w:color w:val="404040"/>
              </w:rPr>
            </w:pPr>
          </w:p>
        </w:tc>
      </w:tr>
      <w:tr w:rsidR="00514799" w:rsidRPr="00514799" w14:paraId="37932114" w14:textId="07299C66" w:rsidTr="00F8402B">
        <w:trPr>
          <w:trHeight w:val="64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6D90" w14:textId="77777777" w:rsidR="00514799" w:rsidRPr="00514799" w:rsidRDefault="00514799" w:rsidP="001D16F0">
            <w:pPr>
              <w:spacing w:line="360" w:lineRule="atLeast"/>
              <w:jc w:val="right"/>
              <w:rPr>
                <w:rFonts w:ascii="Avenir LT Std 35 Light" w:hAnsi="Avenir LT Std 35 Light"/>
                <w:color w:val="404040"/>
              </w:rPr>
            </w:pPr>
            <w:r w:rsidRPr="00514799">
              <w:rPr>
                <w:rFonts w:ascii="Avenir LT Std 35 Light" w:hAnsi="Avenir LT Std 35 Light"/>
                <w:i/>
                <w:color w:val="404040"/>
              </w:rPr>
              <w:t>Prepared by:</w:t>
            </w:r>
          </w:p>
        </w:tc>
        <w:tc>
          <w:tcPr>
            <w:tcW w:w="6835" w:type="dxa"/>
            <w:tcBorders>
              <w:left w:val="nil"/>
              <w:right w:val="nil"/>
            </w:tcBorders>
            <w:vAlign w:val="center"/>
          </w:tcPr>
          <w:p w14:paraId="6261A53B" w14:textId="77777777" w:rsidR="00514799" w:rsidRPr="00CC35D5" w:rsidRDefault="00514799" w:rsidP="00585767">
            <w:pPr>
              <w:spacing w:line="360" w:lineRule="atLeast"/>
              <w:rPr>
                <w:rFonts w:ascii="Avenir LT Std 35 Light" w:hAnsi="Avenir LT Std 35 Light"/>
                <w:iCs/>
                <w:color w:val="404040"/>
              </w:rPr>
            </w:pPr>
          </w:p>
        </w:tc>
      </w:tr>
    </w:tbl>
    <w:p w14:paraId="18899567" w14:textId="77777777" w:rsidR="002C1BB1" w:rsidRDefault="002C1BB1" w:rsidP="00184E14">
      <w:pPr>
        <w:rPr>
          <w:rFonts w:ascii="Avenir LT Std 35 Light" w:hAnsi="Avenir LT Std 35 Light" w:cs="Arial"/>
          <w:b/>
          <w:sz w:val="28"/>
        </w:rPr>
      </w:pPr>
    </w:p>
    <w:p w14:paraId="542319FD" w14:textId="402CA010" w:rsidR="00184E14" w:rsidRPr="00AA0B6C" w:rsidRDefault="00184E14" w:rsidP="00184E14">
      <w:pPr>
        <w:rPr>
          <w:rFonts w:ascii="Avenir LT Std 35 Light" w:hAnsi="Avenir LT Std 35 Light" w:cs="Arial"/>
          <w:b/>
          <w:sz w:val="32"/>
        </w:rPr>
      </w:pPr>
      <w:r w:rsidRPr="00AA0B6C">
        <w:rPr>
          <w:rFonts w:ascii="Avenir LT Std 35 Light" w:hAnsi="Avenir LT Std 35 Light" w:cs="Arial"/>
          <w:b/>
          <w:sz w:val="28"/>
        </w:rPr>
        <w:t>About</w:t>
      </w:r>
      <w:r w:rsidR="00901D44" w:rsidRPr="00AA0B6C">
        <w:rPr>
          <w:rFonts w:ascii="Avenir LT Std 35 Light" w:hAnsi="Avenir LT Std 35 Light" w:cs="Arial"/>
          <w:b/>
          <w:sz w:val="28"/>
        </w:rPr>
        <w:t xml:space="preserve"> </w:t>
      </w:r>
      <w:r w:rsidRPr="00AA0B6C">
        <w:rPr>
          <w:rFonts w:ascii="Avenir LT Std 35 Light" w:hAnsi="Avenir LT Std 35 Light" w:cs="Arial"/>
          <w:b/>
          <w:sz w:val="28"/>
        </w:rPr>
        <w:t xml:space="preserve">this </w:t>
      </w:r>
      <w:r w:rsidR="00331B37">
        <w:rPr>
          <w:rFonts w:ascii="Avenir LT Std 35 Light" w:hAnsi="Avenir LT Std 35 Light" w:cs="Arial"/>
          <w:b/>
          <w:sz w:val="28"/>
        </w:rPr>
        <w:t>document</w:t>
      </w:r>
    </w:p>
    <w:p w14:paraId="32DC78C2" w14:textId="6844A6C5" w:rsidR="00C1248A" w:rsidRDefault="00D20DEE" w:rsidP="00901D44">
      <w:pPr>
        <w:pStyle w:val="NormalWeb"/>
        <w:spacing w:before="60" w:beforeAutospacing="0" w:after="60" w:afterAutospacing="0"/>
        <w:rPr>
          <w:rFonts w:ascii="Avenir LT Std 35 Light" w:hAnsi="Avenir LT Std 35 Light" w:cs="Arial"/>
          <w:i/>
          <w:color w:val="000000"/>
          <w:sz w:val="20"/>
          <w:szCs w:val="20"/>
          <w:u w:val="single"/>
        </w:rPr>
      </w:pPr>
      <w:r w:rsidRPr="00D20DEE">
        <w:rPr>
          <w:rFonts w:ascii="Avenir LT Std 35 Light" w:hAnsi="Avenir LT Std 35 Light" w:cs="Arial"/>
          <w:i/>
          <w:color w:val="000000"/>
          <w:sz w:val="20"/>
          <w:szCs w:val="20"/>
        </w:rPr>
        <w:t>The purpose of this document is to</w:t>
      </w:r>
      <w:r w:rsidR="00C1248A">
        <w:rPr>
          <w:rFonts w:ascii="Avenir LT Std 35 Light" w:hAnsi="Avenir LT Std 35 Light" w:cs="Arial"/>
          <w:i/>
          <w:color w:val="000000"/>
          <w:sz w:val="20"/>
          <w:szCs w:val="20"/>
        </w:rPr>
        <w:t xml:space="preserve"> help</w:t>
      </w:r>
      <w:r w:rsidRPr="00D20DEE">
        <w:rPr>
          <w:rFonts w:ascii="Avenir LT Std 35 Light" w:hAnsi="Avenir LT Std 35 Light" w:cs="Arial"/>
          <w:i/>
          <w:color w:val="000000"/>
          <w:sz w:val="20"/>
          <w:szCs w:val="20"/>
        </w:rPr>
        <w:t xml:space="preserve"> provide </w:t>
      </w:r>
      <w:r w:rsidR="00C1248A">
        <w:rPr>
          <w:rFonts w:ascii="Avenir LT Std 35 Light" w:hAnsi="Avenir LT Std 35 Light" w:cs="Arial"/>
          <w:i/>
          <w:color w:val="000000"/>
          <w:sz w:val="20"/>
          <w:szCs w:val="20"/>
        </w:rPr>
        <w:t>Crisp Linens</w:t>
      </w:r>
      <w:r w:rsidR="005B1E50">
        <w:rPr>
          <w:rFonts w:ascii="Avenir LT Std 35 Light" w:hAnsi="Avenir LT Std 35 Light" w:cs="Arial"/>
          <w:i/>
          <w:color w:val="000000"/>
          <w:sz w:val="20"/>
          <w:szCs w:val="20"/>
        </w:rPr>
        <w:t>’ clients with a to</w:t>
      </w:r>
      <w:r w:rsidR="00B802D2">
        <w:rPr>
          <w:rFonts w:ascii="Avenir LT Std 35 Light" w:hAnsi="Avenir LT Std 35 Light" w:cs="Arial"/>
          <w:i/>
          <w:color w:val="000000"/>
          <w:sz w:val="20"/>
          <w:szCs w:val="20"/>
        </w:rPr>
        <w:t>ol</w:t>
      </w:r>
      <w:r w:rsidRPr="00D20DEE">
        <w:rPr>
          <w:rFonts w:ascii="Avenir LT Std 35 Light" w:hAnsi="Avenir LT Std 35 Light" w:cs="Arial"/>
          <w:i/>
          <w:color w:val="000000"/>
          <w:sz w:val="20"/>
          <w:szCs w:val="20"/>
        </w:rPr>
        <w:t xml:space="preserve"> to </w:t>
      </w:r>
      <w:r w:rsidR="009976D0">
        <w:rPr>
          <w:rFonts w:ascii="Avenir LT Std 35 Light" w:hAnsi="Avenir LT Std 35 Light" w:cs="Arial"/>
          <w:i/>
          <w:color w:val="000000"/>
          <w:sz w:val="20"/>
          <w:szCs w:val="20"/>
        </w:rPr>
        <w:t>provide</w:t>
      </w:r>
      <w:r w:rsidRPr="00D20DEE">
        <w:rPr>
          <w:rFonts w:ascii="Avenir LT Std 35 Light" w:hAnsi="Avenir LT Std 35 Light" w:cs="Arial"/>
          <w:i/>
          <w:color w:val="000000"/>
          <w:sz w:val="20"/>
          <w:szCs w:val="20"/>
        </w:rPr>
        <w:t xml:space="preserve"> accurate and complete project information and direction needed to </w:t>
      </w:r>
      <w:r w:rsidR="00BF3C90">
        <w:rPr>
          <w:rFonts w:ascii="Avenir LT Std 35 Light" w:hAnsi="Avenir LT Std 35 Light" w:cs="Arial"/>
          <w:i/>
          <w:color w:val="000000"/>
          <w:sz w:val="20"/>
          <w:szCs w:val="20"/>
        </w:rPr>
        <w:t>facilitate</w:t>
      </w:r>
      <w:r w:rsidR="00BC2510">
        <w:rPr>
          <w:rFonts w:ascii="Avenir LT Std 35 Light" w:hAnsi="Avenir LT Std 35 Light" w:cs="Arial"/>
          <w:i/>
          <w:color w:val="000000"/>
          <w:sz w:val="20"/>
          <w:szCs w:val="20"/>
        </w:rPr>
        <w:t xml:space="preserve"> </w:t>
      </w:r>
      <w:r w:rsidR="008D23D2">
        <w:rPr>
          <w:rFonts w:ascii="Avenir LT Std 35 Light" w:hAnsi="Avenir LT Std 35 Light" w:cs="Arial"/>
          <w:i/>
          <w:color w:val="000000"/>
          <w:sz w:val="20"/>
          <w:szCs w:val="20"/>
        </w:rPr>
        <w:t>the desired</w:t>
      </w:r>
      <w:r w:rsidR="00AA3053">
        <w:rPr>
          <w:rFonts w:ascii="Avenir LT Std 35 Light" w:hAnsi="Avenir LT Std 35 Light" w:cs="Arial"/>
          <w:i/>
          <w:color w:val="000000"/>
          <w:sz w:val="20"/>
          <w:szCs w:val="20"/>
        </w:rPr>
        <w:t xml:space="preserve"> </w:t>
      </w:r>
      <w:r w:rsidR="003255DA">
        <w:rPr>
          <w:rFonts w:ascii="Avenir LT Std 35 Light" w:hAnsi="Avenir LT Std 35 Light" w:cs="Arial"/>
          <w:i/>
          <w:color w:val="000000"/>
          <w:sz w:val="20"/>
          <w:szCs w:val="20"/>
        </w:rPr>
        <w:t>project</w:t>
      </w:r>
      <w:r w:rsidR="00606323">
        <w:rPr>
          <w:rFonts w:ascii="Avenir LT Std 35 Light" w:hAnsi="Avenir LT Std 35 Light" w:cs="Arial"/>
          <w:i/>
          <w:color w:val="000000"/>
          <w:sz w:val="20"/>
          <w:szCs w:val="20"/>
        </w:rPr>
        <w:t xml:space="preserve"> outcome and </w:t>
      </w:r>
      <w:r w:rsidR="00AB4A0D">
        <w:rPr>
          <w:rFonts w:ascii="Avenir LT Std 35 Light" w:hAnsi="Avenir LT Std 35 Light" w:cs="Arial"/>
          <w:i/>
          <w:color w:val="000000"/>
          <w:sz w:val="20"/>
          <w:szCs w:val="20"/>
        </w:rPr>
        <w:t>a great client experience.</w:t>
      </w:r>
      <w:r w:rsidR="009478EA">
        <w:rPr>
          <w:rFonts w:ascii="Avenir LT Std 35 Light" w:hAnsi="Avenir LT Std 35 Light" w:cs="Arial"/>
          <w:i/>
          <w:color w:val="000000"/>
          <w:sz w:val="20"/>
          <w:szCs w:val="20"/>
        </w:rPr>
        <w:t xml:space="preserve"> </w:t>
      </w:r>
      <w:r w:rsidR="00032ED2">
        <w:rPr>
          <w:rFonts w:ascii="Avenir LT Std 35 Light" w:hAnsi="Avenir LT Std 35 Light" w:cs="Arial"/>
          <w:i/>
          <w:color w:val="000000"/>
          <w:sz w:val="20"/>
          <w:szCs w:val="20"/>
        </w:rPr>
        <w:t xml:space="preserve"> </w:t>
      </w:r>
      <w:r w:rsidR="001D1151" w:rsidRPr="001D1151">
        <w:rPr>
          <w:rFonts w:ascii="Avenir LT Std 35 Light" w:hAnsi="Avenir LT Std 35 Light" w:cs="Arial"/>
          <w:i/>
          <w:color w:val="000000"/>
          <w:sz w:val="20"/>
          <w:szCs w:val="20"/>
          <w:u w:val="single"/>
        </w:rPr>
        <w:t>If easier for you, this information can be provided over the phone as I always welcome discussions!</w:t>
      </w:r>
    </w:p>
    <w:p w14:paraId="2CBEC994" w14:textId="77777777" w:rsidR="009B77F3" w:rsidRPr="00C83D78" w:rsidRDefault="009B77F3" w:rsidP="00901D44">
      <w:pPr>
        <w:pStyle w:val="NormalWeb"/>
        <w:spacing w:before="60" w:beforeAutospacing="0" w:after="60" w:afterAutospacing="0"/>
        <w:rPr>
          <w:rFonts w:ascii="Avenir LT Std 35 Light" w:hAnsi="Avenir LT Std 35 Light" w:cs="Arial"/>
          <w:i/>
          <w:color w:val="000000"/>
          <w:sz w:val="20"/>
          <w:szCs w:val="20"/>
          <w:u w:val="single"/>
        </w:rPr>
      </w:pPr>
    </w:p>
    <w:p w14:paraId="00FBB091" w14:textId="5C7370CD" w:rsidR="007D73DF" w:rsidRPr="00AA0B6C" w:rsidRDefault="007D73DF" w:rsidP="007D73DF">
      <w:pPr>
        <w:pStyle w:val="Heading1"/>
        <w:rPr>
          <w:rFonts w:ascii="Avenir LT Std 35 Light" w:hAnsi="Avenir LT Std 35 Light"/>
        </w:rPr>
      </w:pPr>
      <w:r w:rsidRPr="00AA0B6C">
        <w:rPr>
          <w:rFonts w:ascii="Avenir LT Std 35 Light" w:hAnsi="Avenir LT Std 35 Light"/>
        </w:rPr>
        <w:t xml:space="preserve">About </w:t>
      </w:r>
      <w:r w:rsidR="009E1A71" w:rsidRPr="00AA0B6C">
        <w:rPr>
          <w:rFonts w:ascii="Avenir LT Std 35 Light" w:hAnsi="Avenir LT Std 35 Light"/>
        </w:rPr>
        <w:t xml:space="preserve">the </w:t>
      </w:r>
      <w:r w:rsidR="001D1151">
        <w:rPr>
          <w:rFonts w:ascii="Avenir LT Std 35 Light" w:hAnsi="Avenir LT Std 35 Light"/>
        </w:rPr>
        <w:t>project</w:t>
      </w:r>
    </w:p>
    <w:tbl>
      <w:tblPr>
        <w:tblW w:w="0" w:type="auto"/>
        <w:tblBorders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900"/>
        <w:gridCol w:w="3630"/>
        <w:gridCol w:w="576"/>
        <w:gridCol w:w="3841"/>
        <w:gridCol w:w="114"/>
      </w:tblGrid>
      <w:tr w:rsidR="00F12892" w:rsidRPr="00AA0B6C" w14:paraId="2C2ADA78" w14:textId="77777777" w:rsidTr="002858CA">
        <w:trPr>
          <w:trHeight w:val="331"/>
        </w:trPr>
        <w:tc>
          <w:tcPr>
            <w:tcW w:w="9061" w:type="dxa"/>
            <w:gridSpan w:val="5"/>
            <w:vAlign w:val="center"/>
          </w:tcPr>
          <w:p w14:paraId="77C3C35E" w14:textId="70937272" w:rsidR="00F12892" w:rsidRPr="00AA0B6C" w:rsidRDefault="001E38C8" w:rsidP="002841C8">
            <w:pPr>
              <w:pStyle w:val="bulletsforbrief"/>
              <w:numPr>
                <w:ilvl w:val="0"/>
                <w:numId w:val="0"/>
              </w:numPr>
              <w:spacing w:before="40" w:after="40"/>
              <w:rPr>
                <w:rFonts w:ascii="Avenir LT Std 35 Light" w:hAnsi="Avenir LT Std 35 Light"/>
                <w:i/>
                <w:color w:val="595959"/>
                <w:szCs w:val="18"/>
              </w:rPr>
            </w:pPr>
            <w:r>
              <w:rPr>
                <w:rFonts w:ascii="Avenir LT Std 35 Light" w:hAnsi="Avenir LT Std 35 Light"/>
                <w:i/>
                <w:color w:val="595959"/>
                <w:szCs w:val="18"/>
              </w:rPr>
              <w:t>Project overview</w:t>
            </w:r>
            <w:r w:rsidR="00F12892" w:rsidRPr="00AA0B6C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</w:t>
            </w:r>
            <w:r w:rsidR="0028153A">
              <w:rPr>
                <w:rFonts w:ascii="Avenir LT Std 35 Light" w:hAnsi="Avenir LT Std 35 Light"/>
                <w:i/>
                <w:color w:val="595959"/>
                <w:szCs w:val="18"/>
              </w:rPr>
              <w:t>– please provide general description</w:t>
            </w:r>
            <w:r w:rsidR="002424F7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</w:t>
            </w:r>
            <w:r w:rsidR="00DA611C">
              <w:rPr>
                <w:rFonts w:ascii="Avenir LT Std 35 Light" w:hAnsi="Avenir LT Std 35 Light"/>
                <w:i/>
                <w:color w:val="595959"/>
                <w:szCs w:val="18"/>
              </w:rPr>
              <w:t>of the project</w:t>
            </w:r>
            <w:r w:rsidR="00E044BC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</w:t>
            </w:r>
            <w:r w:rsidR="002424F7">
              <w:rPr>
                <w:rFonts w:ascii="Avenir LT Std 35 Light" w:hAnsi="Avenir LT Std 35 Light"/>
                <w:i/>
                <w:color w:val="595959"/>
                <w:szCs w:val="18"/>
              </w:rPr>
              <w:t>(e.g. new build, renovation</w:t>
            </w:r>
            <w:r w:rsidR="008103F4">
              <w:rPr>
                <w:rFonts w:ascii="Avenir LT Std 35 Light" w:hAnsi="Avenir LT Std 35 Light"/>
                <w:i/>
                <w:color w:val="595959"/>
                <w:szCs w:val="18"/>
              </w:rPr>
              <w:t>, design style,</w:t>
            </w:r>
            <w:r w:rsidR="0056793F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etc.)</w:t>
            </w:r>
          </w:p>
        </w:tc>
      </w:tr>
      <w:tr w:rsidR="00F12892" w:rsidRPr="00AA0B6C" w14:paraId="7F9CFDF5" w14:textId="77777777" w:rsidTr="002858CA">
        <w:trPr>
          <w:trHeight w:val="331"/>
        </w:trPr>
        <w:tc>
          <w:tcPr>
            <w:tcW w:w="9061" w:type="dxa"/>
            <w:gridSpan w:val="5"/>
            <w:vAlign w:val="center"/>
          </w:tcPr>
          <w:p w14:paraId="030C0809" w14:textId="77777777" w:rsidR="00F12892" w:rsidRPr="00AA0B6C" w:rsidRDefault="00F12892" w:rsidP="002841C8">
            <w:pPr>
              <w:pStyle w:val="bulletsforbrief"/>
              <w:tabs>
                <w:tab w:val="num" w:pos="180"/>
              </w:tabs>
              <w:spacing w:before="0"/>
              <w:ind w:left="180" w:hanging="180"/>
              <w:rPr>
                <w:rFonts w:ascii="Avenir LT Std 35 Light" w:hAnsi="Avenir LT Std 35 Light"/>
                <w:szCs w:val="18"/>
              </w:rPr>
            </w:pPr>
            <w:r w:rsidRPr="00AA0B6C">
              <w:rPr>
                <w:rFonts w:ascii="Avenir LT Std 35 Light" w:hAnsi="Avenir LT Std 35 Light"/>
                <w:szCs w:val="18"/>
              </w:rPr>
              <w:t>(insert answer here)</w:t>
            </w:r>
          </w:p>
        </w:tc>
      </w:tr>
      <w:tr w:rsidR="00A317DC" w:rsidRPr="00AA0B6C" w14:paraId="6B269523" w14:textId="77777777" w:rsidTr="002858CA">
        <w:trPr>
          <w:trHeight w:val="331"/>
        </w:trPr>
        <w:tc>
          <w:tcPr>
            <w:tcW w:w="9061" w:type="dxa"/>
            <w:gridSpan w:val="5"/>
            <w:vAlign w:val="center"/>
          </w:tcPr>
          <w:p w14:paraId="769FCA73" w14:textId="77777777" w:rsidR="00A317DC" w:rsidRPr="00AA0B6C" w:rsidRDefault="00A317DC" w:rsidP="00A317DC">
            <w:pPr>
              <w:pStyle w:val="bulletsforbrief"/>
              <w:numPr>
                <w:ilvl w:val="0"/>
                <w:numId w:val="0"/>
              </w:numPr>
              <w:spacing w:before="0"/>
              <w:ind w:left="180"/>
              <w:rPr>
                <w:rFonts w:ascii="Avenir LT Std 35 Light" w:hAnsi="Avenir LT Std 35 Light"/>
                <w:szCs w:val="18"/>
              </w:rPr>
            </w:pPr>
          </w:p>
        </w:tc>
      </w:tr>
      <w:tr w:rsidR="00476379" w:rsidRPr="00AA0B6C" w14:paraId="210EA694" w14:textId="77777777" w:rsidTr="002858CA">
        <w:trPr>
          <w:trHeight w:val="331"/>
        </w:trPr>
        <w:tc>
          <w:tcPr>
            <w:tcW w:w="9061" w:type="dxa"/>
            <w:gridSpan w:val="5"/>
            <w:vAlign w:val="center"/>
          </w:tcPr>
          <w:p w14:paraId="28C17768" w14:textId="7652302E" w:rsidR="00476379" w:rsidRPr="00AA0B6C" w:rsidRDefault="00E044BC" w:rsidP="00F73C76">
            <w:pPr>
              <w:pStyle w:val="bulletsforbrief"/>
              <w:numPr>
                <w:ilvl w:val="0"/>
                <w:numId w:val="0"/>
              </w:numPr>
              <w:spacing w:before="40" w:after="40"/>
              <w:rPr>
                <w:rFonts w:ascii="Avenir LT Std 35 Light" w:hAnsi="Avenir LT Std 35 Light"/>
                <w:i/>
                <w:color w:val="595959"/>
                <w:szCs w:val="18"/>
              </w:rPr>
            </w:pPr>
            <w:r>
              <w:rPr>
                <w:rFonts w:ascii="Avenir LT Std 35 Light" w:hAnsi="Avenir LT Std 35 Light"/>
                <w:i/>
                <w:color w:val="595959"/>
                <w:szCs w:val="18"/>
              </w:rPr>
              <w:t>What are the</w:t>
            </w:r>
            <w:r w:rsidR="00CF7046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linen requirements</w:t>
            </w:r>
            <w:r w:rsidR="00BF1DC1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of the project</w:t>
            </w:r>
            <w:r w:rsidR="00E0256C">
              <w:rPr>
                <w:rFonts w:ascii="Avenir LT Std 35 Light" w:hAnsi="Avenir LT Std 35 Light"/>
                <w:i/>
                <w:color w:val="595959"/>
                <w:szCs w:val="18"/>
              </w:rPr>
              <w:t>?</w:t>
            </w:r>
          </w:p>
        </w:tc>
      </w:tr>
      <w:tr w:rsidR="003D4B13" w:rsidRPr="00AA0B6C" w14:paraId="0B0210E3" w14:textId="77777777" w:rsidTr="002858CA">
        <w:trPr>
          <w:trHeight w:val="331"/>
        </w:trPr>
        <w:tc>
          <w:tcPr>
            <w:tcW w:w="9061" w:type="dxa"/>
            <w:gridSpan w:val="5"/>
            <w:vAlign w:val="center"/>
          </w:tcPr>
          <w:p w14:paraId="4AC1E1D9" w14:textId="77777777" w:rsidR="003D4B13" w:rsidRDefault="003D4B13" w:rsidP="00F73C76">
            <w:pPr>
              <w:pStyle w:val="bulletsforbrief"/>
              <w:numPr>
                <w:ilvl w:val="0"/>
                <w:numId w:val="0"/>
              </w:numPr>
              <w:spacing w:before="40" w:after="40"/>
              <w:rPr>
                <w:rFonts w:ascii="Avenir LT Std 35 Light" w:hAnsi="Avenir LT Std 35 Light"/>
                <w:i/>
                <w:color w:val="595959"/>
                <w:szCs w:val="18"/>
              </w:rPr>
            </w:pPr>
          </w:p>
        </w:tc>
      </w:tr>
      <w:tr w:rsidR="002D6D79" w:rsidRPr="00B77E17" w14:paraId="3CBAB54D" w14:textId="77777777" w:rsidTr="00825E0F">
        <w:trPr>
          <w:trHeight w:val="331"/>
        </w:trPr>
        <w:tc>
          <w:tcPr>
            <w:tcW w:w="4530" w:type="dxa"/>
            <w:gridSpan w:val="2"/>
            <w:tcBorders>
              <w:right w:val="nil"/>
            </w:tcBorders>
            <w:vAlign w:val="center"/>
          </w:tcPr>
          <w:p w14:paraId="157C7033" w14:textId="76157003" w:rsidR="002D6D79" w:rsidRPr="00B77E17" w:rsidRDefault="002D6D79" w:rsidP="00F73C76">
            <w:pPr>
              <w:pStyle w:val="bulletsforbrief"/>
              <w:numPr>
                <w:ilvl w:val="0"/>
                <w:numId w:val="0"/>
              </w:numPr>
              <w:spacing w:before="40" w:after="40"/>
              <w:rPr>
                <w:rFonts w:ascii="Avenir LT Std 35 Light" w:hAnsi="Avenir LT Std 35 Light"/>
                <w:i/>
                <w:color w:val="595959"/>
              </w:rPr>
            </w:pPr>
            <w:r w:rsidRPr="00B77E17">
              <w:rPr>
                <w:rFonts w:ascii="Avenir LT Std 35 Light" w:hAnsi="Avenir LT Std 35 Light"/>
                <w:i/>
                <w:color w:val="595959"/>
              </w:rPr>
              <w:t xml:space="preserve">Types of </w:t>
            </w:r>
            <w:r w:rsidR="0015055C" w:rsidRPr="00B77E17">
              <w:rPr>
                <w:rFonts w:ascii="Avenir LT Std 35 Light" w:hAnsi="Avenir LT Std 35 Light"/>
                <w:i/>
                <w:color w:val="595959"/>
              </w:rPr>
              <w:t>l</w:t>
            </w:r>
            <w:r w:rsidRPr="00B77E17">
              <w:rPr>
                <w:rFonts w:ascii="Avenir LT Std 35 Light" w:hAnsi="Avenir LT Std 35 Light"/>
                <w:i/>
                <w:color w:val="595959"/>
              </w:rPr>
              <w:t>inens</w:t>
            </w:r>
            <w:r w:rsidR="00AF0605" w:rsidRPr="00B77E17">
              <w:rPr>
                <w:rFonts w:ascii="Avenir LT Std 35 Light" w:hAnsi="Avenir LT Std 35 Light"/>
                <w:i/>
                <w:color w:val="595959"/>
              </w:rPr>
              <w:t xml:space="preserve"> </w:t>
            </w:r>
            <w:r w:rsidR="0015055C" w:rsidRPr="00B77E17">
              <w:rPr>
                <w:rFonts w:ascii="Avenir LT Std 35 Light" w:hAnsi="Avenir LT Std 35 Light"/>
                <w:i/>
                <w:color w:val="595959"/>
              </w:rPr>
              <w:t>r</w:t>
            </w:r>
            <w:r w:rsidR="00AF0605" w:rsidRPr="00B77E17">
              <w:rPr>
                <w:rFonts w:ascii="Avenir LT Std 35 Light" w:hAnsi="Avenir LT Std 35 Light"/>
                <w:i/>
                <w:color w:val="595959"/>
              </w:rPr>
              <w:t>equired</w:t>
            </w:r>
            <w:r w:rsidR="0059263F" w:rsidRPr="00B77E17">
              <w:rPr>
                <w:rFonts w:ascii="Avenir LT Std 35 Light" w:hAnsi="Avenir LT Std 35 Light"/>
                <w:i/>
                <w:color w:val="595959"/>
              </w:rPr>
              <w:t xml:space="preserve"> (check</w:t>
            </w:r>
            <w:r w:rsidR="00FA67E5" w:rsidRPr="00B77E17">
              <w:rPr>
                <w:rFonts w:ascii="Avenir LT Std 35 Light" w:hAnsi="Avenir LT Std 35 Light"/>
                <w:i/>
                <w:color w:val="595959"/>
              </w:rPr>
              <w:t xml:space="preserve"> applicable boxes</w:t>
            </w:r>
            <w:r w:rsidR="00CC17FF" w:rsidRPr="00B77E17">
              <w:rPr>
                <w:rFonts w:ascii="Avenir LT Std 35 Light" w:hAnsi="Avenir LT Std 35 Light"/>
                <w:i/>
                <w:color w:val="595959"/>
              </w:rPr>
              <w:t>)</w:t>
            </w:r>
          </w:p>
        </w:tc>
        <w:tc>
          <w:tcPr>
            <w:tcW w:w="4531" w:type="dxa"/>
            <w:gridSpan w:val="3"/>
            <w:tcBorders>
              <w:left w:val="nil"/>
            </w:tcBorders>
            <w:vAlign w:val="center"/>
          </w:tcPr>
          <w:p w14:paraId="3336146F" w14:textId="2F3E7200" w:rsidR="002D6D79" w:rsidRPr="00B77E17" w:rsidRDefault="00A050C3" w:rsidP="00BE4161">
            <w:pPr>
              <w:pStyle w:val="bulletsforbrief"/>
              <w:numPr>
                <w:ilvl w:val="0"/>
                <w:numId w:val="0"/>
              </w:numPr>
              <w:spacing w:before="40" w:after="40"/>
              <w:rPr>
                <w:rFonts w:ascii="Avenir LT Std 35 Light" w:hAnsi="Avenir LT Std 35 Light"/>
                <w:i/>
                <w:color w:val="595959"/>
              </w:rPr>
            </w:pPr>
            <w:r w:rsidRPr="00B77E17">
              <w:rPr>
                <w:rFonts w:ascii="Avenir LT Std 35 Light" w:hAnsi="Avenir LT Std 35 Light"/>
                <w:i/>
                <w:color w:val="595959"/>
              </w:rPr>
              <w:t xml:space="preserve">Types and </w:t>
            </w:r>
            <w:r w:rsidR="00D01315" w:rsidRPr="00B77E17">
              <w:rPr>
                <w:rFonts w:ascii="Avenir LT Std 35 Light" w:hAnsi="Avenir LT Std 35 Light"/>
                <w:i/>
                <w:color w:val="595959"/>
              </w:rPr>
              <w:t>n</w:t>
            </w:r>
            <w:r w:rsidR="005E4823" w:rsidRPr="00B77E17">
              <w:rPr>
                <w:rFonts w:ascii="Avenir LT Std 35 Light" w:hAnsi="Avenir LT Std 35 Light"/>
                <w:i/>
                <w:color w:val="595959"/>
              </w:rPr>
              <w:t>umber of</w:t>
            </w:r>
            <w:r w:rsidR="009E0FC0" w:rsidRPr="00B77E17">
              <w:rPr>
                <w:rFonts w:ascii="Avenir LT Std 35 Light" w:hAnsi="Avenir LT Std 35 Light"/>
                <w:i/>
                <w:color w:val="595959"/>
              </w:rPr>
              <w:t xml:space="preserve"> </w:t>
            </w:r>
            <w:r w:rsidR="0015055C" w:rsidRPr="00B77E17">
              <w:rPr>
                <w:rFonts w:ascii="Avenir LT Std 35 Light" w:hAnsi="Avenir LT Std 35 Light"/>
                <w:i/>
                <w:color w:val="595959"/>
              </w:rPr>
              <w:t>r</w:t>
            </w:r>
            <w:r w:rsidR="009E0FC0" w:rsidRPr="00B77E17">
              <w:rPr>
                <w:rFonts w:ascii="Avenir LT Std 35 Light" w:hAnsi="Avenir LT Std 35 Light"/>
                <w:i/>
                <w:color w:val="595959"/>
              </w:rPr>
              <w:t>ooms</w:t>
            </w:r>
            <w:r w:rsidR="00726203" w:rsidRPr="00B77E17">
              <w:rPr>
                <w:rFonts w:ascii="Avenir LT Std 35 Light" w:hAnsi="Avenir LT Std 35 Light"/>
                <w:i/>
                <w:color w:val="595959"/>
              </w:rPr>
              <w:t xml:space="preserve"> (</w:t>
            </w:r>
            <w:r w:rsidR="00E10760" w:rsidRPr="00B77E17">
              <w:rPr>
                <w:rFonts w:ascii="Avenir LT Std 35 Light" w:hAnsi="Avenir LT Std 35 Light"/>
                <w:i/>
                <w:color w:val="595959"/>
              </w:rPr>
              <w:t xml:space="preserve">indicate number </w:t>
            </w:r>
            <w:r w:rsidR="0058133E" w:rsidRPr="00B77E17">
              <w:rPr>
                <w:rFonts w:ascii="Avenir LT Std 35 Light" w:hAnsi="Avenir LT Std 35 Light"/>
                <w:i/>
                <w:color w:val="595959"/>
              </w:rPr>
              <w:t>beside applicable rooms)</w:t>
            </w:r>
          </w:p>
        </w:tc>
      </w:tr>
      <w:tr w:rsidR="00F47B9D" w:rsidRPr="003C3E25" w14:paraId="20755CCA" w14:textId="77777777" w:rsidTr="006551AC">
        <w:trPr>
          <w:gridAfter w:val="1"/>
          <w:wAfter w:w="114" w:type="dxa"/>
          <w:trHeight w:val="333"/>
        </w:trPr>
        <w:sdt>
          <w:sdtPr>
            <w:rPr>
              <w:rFonts w:ascii="Avenir LT Std 35 Light" w:hAnsi="Avenir LT Std 35 Light"/>
              <w:color w:val="595959"/>
              <w:sz w:val="36"/>
              <w:szCs w:val="36"/>
            </w:rPr>
            <w:id w:val="54356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right w:val="nil"/>
                </w:tcBorders>
                <w:vAlign w:val="center"/>
              </w:tcPr>
              <w:p w14:paraId="0B8E979A" w14:textId="5750A0D4" w:rsidR="00F47B9D" w:rsidRDefault="0009515F" w:rsidP="00C419F8">
                <w:pPr>
                  <w:pStyle w:val="bulletsforbrief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ascii="Avenir LT Std 35 Light" w:hAnsi="Avenir LT Std 35 Light"/>
                    <w:color w:val="59595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595959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30" w:type="dxa"/>
            <w:tcBorders>
              <w:right w:val="nil"/>
            </w:tcBorders>
            <w:vAlign w:val="center"/>
          </w:tcPr>
          <w:p w14:paraId="7092888B" w14:textId="5C2A80E2" w:rsidR="00F47B9D" w:rsidRDefault="00FE3A6E" w:rsidP="00F47B9D">
            <w:pPr>
              <w:pStyle w:val="bulletsforbrief"/>
              <w:numPr>
                <w:ilvl w:val="0"/>
                <w:numId w:val="0"/>
              </w:numPr>
              <w:spacing w:before="40" w:after="40"/>
              <w:rPr>
                <w:rFonts w:ascii="Avenir LT Std 35 Light" w:hAnsi="Avenir LT Std 35 Light"/>
                <w:color w:val="595959"/>
                <w:szCs w:val="18"/>
              </w:rPr>
            </w:pPr>
            <w:r>
              <w:rPr>
                <w:rFonts w:ascii="Avenir LT Std 35 Light" w:hAnsi="Avenir LT Std 35 Light"/>
                <w:color w:val="595959"/>
                <w:szCs w:val="18"/>
              </w:rPr>
              <w:t>Bed linens</w:t>
            </w:r>
          </w:p>
        </w:tc>
        <w:tc>
          <w:tcPr>
            <w:tcW w:w="576" w:type="dxa"/>
            <w:tcBorders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23F0AB3D" w14:textId="16689193" w:rsidR="00F47B9D" w:rsidRDefault="00F47B9D" w:rsidP="00F872E6">
            <w:pPr>
              <w:pStyle w:val="bulletsforbrief"/>
              <w:numPr>
                <w:ilvl w:val="0"/>
                <w:numId w:val="0"/>
              </w:numPr>
              <w:spacing w:before="40" w:after="40"/>
              <w:ind w:left="-133" w:right="-190"/>
              <w:jc w:val="center"/>
              <w:rPr>
                <w:rFonts w:ascii="Avenir LT Std 35 Light" w:hAnsi="Avenir LT Std 35 Light"/>
                <w:color w:val="595959"/>
                <w:szCs w:val="18"/>
              </w:rPr>
            </w:pPr>
          </w:p>
        </w:tc>
        <w:tc>
          <w:tcPr>
            <w:tcW w:w="3841" w:type="dxa"/>
            <w:tcBorders>
              <w:left w:val="nil"/>
            </w:tcBorders>
            <w:vAlign w:val="center"/>
          </w:tcPr>
          <w:p w14:paraId="49CEE008" w14:textId="563ABF31" w:rsidR="00F47B9D" w:rsidRPr="003C3E25" w:rsidRDefault="009B3D7C" w:rsidP="00BE4161">
            <w:pPr>
              <w:pStyle w:val="bulletsforbrief"/>
              <w:numPr>
                <w:ilvl w:val="0"/>
                <w:numId w:val="0"/>
              </w:numPr>
              <w:tabs>
                <w:tab w:val="left" w:pos="661"/>
              </w:tabs>
              <w:spacing w:before="40" w:after="40"/>
              <w:rPr>
                <w:rFonts w:ascii="Avenir LT Std 35 Light" w:hAnsi="Avenir LT Std 35 Light"/>
                <w:color w:val="595959"/>
                <w:szCs w:val="18"/>
              </w:rPr>
            </w:pPr>
            <w:r>
              <w:rPr>
                <w:rFonts w:ascii="Avenir LT Std 35 Light" w:hAnsi="Avenir LT Std 35 Light"/>
                <w:color w:val="595959"/>
                <w:szCs w:val="18"/>
              </w:rPr>
              <w:t>Bedrooms</w:t>
            </w:r>
          </w:p>
        </w:tc>
      </w:tr>
      <w:tr w:rsidR="00FE3A6E" w:rsidRPr="003C3E25" w14:paraId="1E23EFDC" w14:textId="77777777" w:rsidTr="006551AC">
        <w:trPr>
          <w:gridAfter w:val="1"/>
          <w:wAfter w:w="114" w:type="dxa"/>
          <w:trHeight w:val="331"/>
        </w:trPr>
        <w:sdt>
          <w:sdtPr>
            <w:rPr>
              <w:rFonts w:ascii="Avenir LT Std 35 Light" w:hAnsi="Avenir LT Std 35 Light"/>
              <w:color w:val="595959"/>
              <w:sz w:val="36"/>
              <w:szCs w:val="36"/>
            </w:rPr>
            <w:id w:val="-174895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right w:val="nil"/>
                </w:tcBorders>
                <w:vAlign w:val="center"/>
              </w:tcPr>
              <w:p w14:paraId="5002AD0A" w14:textId="2AAB44DE" w:rsidR="00FE3A6E" w:rsidRDefault="0009515F" w:rsidP="00FE3A6E">
                <w:pPr>
                  <w:pStyle w:val="bulletsforbrief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ascii="Avenir LT Std 35 Light" w:hAnsi="Avenir LT Std 35 Light"/>
                    <w:color w:val="59595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595959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30" w:type="dxa"/>
            <w:tcBorders>
              <w:right w:val="nil"/>
            </w:tcBorders>
            <w:vAlign w:val="center"/>
          </w:tcPr>
          <w:p w14:paraId="43A0A3AB" w14:textId="129B3271" w:rsidR="00FE3A6E" w:rsidRDefault="00FE3A6E" w:rsidP="00FE3A6E">
            <w:pPr>
              <w:pStyle w:val="bulletsforbrief"/>
              <w:numPr>
                <w:ilvl w:val="0"/>
                <w:numId w:val="0"/>
              </w:numPr>
              <w:spacing w:before="40" w:after="40"/>
              <w:rPr>
                <w:rFonts w:ascii="Avenir LT Std 35 Light" w:hAnsi="Avenir LT Std 35 Light"/>
                <w:color w:val="595959"/>
                <w:szCs w:val="18"/>
              </w:rPr>
            </w:pPr>
            <w:r>
              <w:rPr>
                <w:rFonts w:ascii="Avenir LT Std 35 Light" w:hAnsi="Avenir LT Std 35 Light"/>
                <w:color w:val="595959"/>
                <w:szCs w:val="18"/>
              </w:rPr>
              <w:t>Bath linens</w:t>
            </w:r>
          </w:p>
        </w:tc>
        <w:tc>
          <w:tcPr>
            <w:tcW w:w="57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04B3A0A1" w14:textId="25D924E1" w:rsidR="00FE3A6E" w:rsidRDefault="00FE3A6E" w:rsidP="00FE3A6E">
            <w:pPr>
              <w:pStyle w:val="bulletsforbrief"/>
              <w:numPr>
                <w:ilvl w:val="0"/>
                <w:numId w:val="0"/>
              </w:numPr>
              <w:tabs>
                <w:tab w:val="left" w:pos="0"/>
              </w:tabs>
              <w:spacing w:before="40" w:after="40"/>
              <w:ind w:left="-133" w:right="-190"/>
              <w:jc w:val="center"/>
              <w:rPr>
                <w:rFonts w:ascii="Avenir LT Std 35 Light" w:hAnsi="Avenir LT Std 35 Light"/>
                <w:color w:val="595959"/>
                <w:szCs w:val="18"/>
              </w:rPr>
            </w:pPr>
          </w:p>
        </w:tc>
        <w:tc>
          <w:tcPr>
            <w:tcW w:w="3841" w:type="dxa"/>
            <w:tcBorders>
              <w:left w:val="nil"/>
            </w:tcBorders>
            <w:vAlign w:val="center"/>
          </w:tcPr>
          <w:p w14:paraId="7A25FB3B" w14:textId="077DB4E5" w:rsidR="00FE3A6E" w:rsidRDefault="00FE3A6E" w:rsidP="00FE3A6E">
            <w:pPr>
              <w:pStyle w:val="bulletsforbrief"/>
              <w:numPr>
                <w:ilvl w:val="0"/>
                <w:numId w:val="0"/>
              </w:numPr>
              <w:tabs>
                <w:tab w:val="left" w:pos="661"/>
              </w:tabs>
              <w:spacing w:before="40" w:after="40"/>
              <w:rPr>
                <w:rFonts w:ascii="Avenir LT Std 35 Light" w:hAnsi="Avenir LT Std 35 Light"/>
                <w:color w:val="595959"/>
                <w:szCs w:val="18"/>
              </w:rPr>
            </w:pPr>
            <w:r>
              <w:rPr>
                <w:rFonts w:ascii="Avenir LT Std 35 Light" w:hAnsi="Avenir LT Std 35 Light"/>
                <w:color w:val="595959"/>
                <w:szCs w:val="18"/>
              </w:rPr>
              <w:t>Bathroom</w:t>
            </w:r>
            <w:r w:rsidR="0009515F">
              <w:rPr>
                <w:rFonts w:ascii="Avenir LT Std 35 Light" w:hAnsi="Avenir LT Std 35 Light"/>
                <w:color w:val="595959"/>
                <w:szCs w:val="18"/>
              </w:rPr>
              <w:t>s</w:t>
            </w:r>
          </w:p>
        </w:tc>
      </w:tr>
      <w:tr w:rsidR="00FE3A6E" w:rsidRPr="003C3E25" w14:paraId="4C95DECD" w14:textId="77777777" w:rsidTr="006551AC">
        <w:trPr>
          <w:gridAfter w:val="1"/>
          <w:wAfter w:w="114" w:type="dxa"/>
          <w:trHeight w:val="331"/>
        </w:trPr>
        <w:sdt>
          <w:sdtPr>
            <w:rPr>
              <w:rFonts w:ascii="Avenir LT Std 35 Light" w:hAnsi="Avenir LT Std 35 Light"/>
              <w:color w:val="595959"/>
              <w:sz w:val="36"/>
              <w:szCs w:val="36"/>
            </w:rPr>
            <w:id w:val="94010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right w:val="nil"/>
                </w:tcBorders>
                <w:vAlign w:val="center"/>
              </w:tcPr>
              <w:p w14:paraId="48A70EF0" w14:textId="5799A25C" w:rsidR="00FE3A6E" w:rsidRDefault="00FE3A6E" w:rsidP="00FE3A6E">
                <w:pPr>
                  <w:pStyle w:val="bulletsforbrief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ascii="Avenir LT Std 35 Light" w:hAnsi="Avenir LT Std 35 Light"/>
                    <w:color w:val="59595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595959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30" w:type="dxa"/>
            <w:tcBorders>
              <w:right w:val="nil"/>
            </w:tcBorders>
            <w:vAlign w:val="center"/>
          </w:tcPr>
          <w:p w14:paraId="63B59446" w14:textId="50861A79" w:rsidR="00FE3A6E" w:rsidRDefault="00FE3A6E" w:rsidP="00FE3A6E">
            <w:pPr>
              <w:pStyle w:val="bulletsforbrief"/>
              <w:numPr>
                <w:ilvl w:val="0"/>
                <w:numId w:val="0"/>
              </w:numPr>
              <w:spacing w:before="40" w:after="40"/>
              <w:rPr>
                <w:rFonts w:ascii="Avenir LT Std 35 Light" w:hAnsi="Avenir LT Std 35 Light"/>
                <w:color w:val="595959"/>
                <w:szCs w:val="18"/>
              </w:rPr>
            </w:pPr>
            <w:r>
              <w:rPr>
                <w:rFonts w:ascii="Avenir LT Std 35 Light" w:hAnsi="Avenir LT Std 35 Light"/>
                <w:color w:val="595959"/>
                <w:szCs w:val="18"/>
              </w:rPr>
              <w:t>Table linens</w:t>
            </w:r>
          </w:p>
        </w:tc>
        <w:tc>
          <w:tcPr>
            <w:tcW w:w="57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48063AF7" w14:textId="31D4A14A" w:rsidR="00FE3A6E" w:rsidRDefault="00FE3A6E" w:rsidP="00FE3A6E">
            <w:pPr>
              <w:pStyle w:val="bulletsforbrief"/>
              <w:numPr>
                <w:ilvl w:val="0"/>
                <w:numId w:val="0"/>
              </w:numPr>
              <w:tabs>
                <w:tab w:val="left" w:pos="0"/>
              </w:tabs>
              <w:spacing w:before="40" w:after="40"/>
              <w:ind w:left="-133" w:right="-190"/>
              <w:jc w:val="center"/>
              <w:rPr>
                <w:rFonts w:ascii="Avenir LT Std 35 Light" w:hAnsi="Avenir LT Std 35 Light"/>
                <w:color w:val="595959"/>
                <w:szCs w:val="18"/>
              </w:rPr>
            </w:pPr>
          </w:p>
        </w:tc>
        <w:tc>
          <w:tcPr>
            <w:tcW w:w="3841" w:type="dxa"/>
            <w:tcBorders>
              <w:left w:val="nil"/>
            </w:tcBorders>
            <w:vAlign w:val="center"/>
          </w:tcPr>
          <w:p w14:paraId="3210E109" w14:textId="6C1EDCBD" w:rsidR="00FE3A6E" w:rsidRDefault="00FE3A6E" w:rsidP="00FE3A6E">
            <w:pPr>
              <w:pStyle w:val="bulletsforbrief"/>
              <w:numPr>
                <w:ilvl w:val="0"/>
                <w:numId w:val="0"/>
              </w:numPr>
              <w:tabs>
                <w:tab w:val="left" w:pos="661"/>
              </w:tabs>
              <w:spacing w:before="40" w:after="40"/>
              <w:rPr>
                <w:rFonts w:ascii="Avenir LT Std 35 Light" w:hAnsi="Avenir LT Std 35 Light"/>
                <w:color w:val="595959"/>
                <w:szCs w:val="18"/>
              </w:rPr>
            </w:pPr>
            <w:r>
              <w:rPr>
                <w:rFonts w:ascii="Avenir LT Std 35 Light" w:hAnsi="Avenir LT Std 35 Light"/>
                <w:color w:val="595959"/>
                <w:szCs w:val="18"/>
              </w:rPr>
              <w:t>Living/Family rooms</w:t>
            </w:r>
          </w:p>
        </w:tc>
      </w:tr>
      <w:tr w:rsidR="00FE3A6E" w:rsidRPr="003C3E25" w14:paraId="30B64352" w14:textId="77777777" w:rsidTr="006551AC">
        <w:trPr>
          <w:gridAfter w:val="1"/>
          <w:wAfter w:w="114" w:type="dxa"/>
          <w:trHeight w:val="331"/>
        </w:trPr>
        <w:sdt>
          <w:sdtPr>
            <w:rPr>
              <w:rFonts w:ascii="Avenir LT Std 35 Light" w:hAnsi="Avenir LT Std 35 Light"/>
              <w:color w:val="595959"/>
              <w:sz w:val="36"/>
              <w:szCs w:val="36"/>
            </w:rPr>
            <w:id w:val="-193882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right w:val="nil"/>
                </w:tcBorders>
                <w:vAlign w:val="center"/>
              </w:tcPr>
              <w:p w14:paraId="5412F47E" w14:textId="426C54EC" w:rsidR="00FE3A6E" w:rsidRDefault="00FE3A6E" w:rsidP="00FE3A6E">
                <w:pPr>
                  <w:pStyle w:val="bulletsforbrief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ascii="Avenir LT Std 35 Light" w:hAnsi="Avenir LT Std 35 Light"/>
                    <w:color w:val="59595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595959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630" w:type="dxa"/>
            <w:tcBorders>
              <w:right w:val="nil"/>
            </w:tcBorders>
            <w:vAlign w:val="center"/>
          </w:tcPr>
          <w:p w14:paraId="2C9131B8" w14:textId="53C38F13" w:rsidR="00FE3A6E" w:rsidRDefault="00FE3A6E" w:rsidP="00FE3A6E">
            <w:pPr>
              <w:pStyle w:val="bulletsforbrief"/>
              <w:numPr>
                <w:ilvl w:val="0"/>
                <w:numId w:val="0"/>
              </w:numPr>
              <w:spacing w:before="40" w:after="40"/>
              <w:rPr>
                <w:rFonts w:ascii="Avenir LT Std 35 Light" w:hAnsi="Avenir LT Std 35 Light"/>
                <w:color w:val="595959"/>
                <w:szCs w:val="18"/>
              </w:rPr>
            </w:pPr>
            <w:r>
              <w:rPr>
                <w:rFonts w:ascii="Avenir LT Std 35 Light" w:hAnsi="Avenir LT Std 35 Light"/>
                <w:color w:val="595959"/>
                <w:szCs w:val="18"/>
              </w:rPr>
              <w:t>Fabric</w:t>
            </w:r>
          </w:p>
        </w:tc>
        <w:tc>
          <w:tcPr>
            <w:tcW w:w="57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592D321D" w14:textId="77777777" w:rsidR="00FE3A6E" w:rsidRDefault="00FE3A6E" w:rsidP="00FE3A6E">
            <w:pPr>
              <w:pStyle w:val="bulletsforbrief"/>
              <w:numPr>
                <w:ilvl w:val="0"/>
                <w:numId w:val="0"/>
              </w:numPr>
              <w:tabs>
                <w:tab w:val="left" w:pos="0"/>
              </w:tabs>
              <w:spacing w:before="40" w:after="40"/>
              <w:ind w:left="-133" w:right="-190"/>
              <w:jc w:val="center"/>
              <w:rPr>
                <w:rFonts w:ascii="Avenir LT Std 35 Light" w:hAnsi="Avenir LT Std 35 Light"/>
                <w:color w:val="595959"/>
                <w:szCs w:val="18"/>
              </w:rPr>
            </w:pPr>
          </w:p>
        </w:tc>
        <w:tc>
          <w:tcPr>
            <w:tcW w:w="3841" w:type="dxa"/>
            <w:tcBorders>
              <w:left w:val="nil"/>
            </w:tcBorders>
            <w:vAlign w:val="center"/>
          </w:tcPr>
          <w:p w14:paraId="35E86D4F" w14:textId="1B30122B" w:rsidR="00FE3A6E" w:rsidRDefault="00FE3A6E" w:rsidP="00FE3A6E">
            <w:pPr>
              <w:pStyle w:val="bulletsforbrief"/>
              <w:numPr>
                <w:ilvl w:val="0"/>
                <w:numId w:val="0"/>
              </w:numPr>
              <w:tabs>
                <w:tab w:val="left" w:pos="661"/>
              </w:tabs>
              <w:spacing w:before="40" w:after="40"/>
              <w:rPr>
                <w:rFonts w:ascii="Avenir LT Std 35 Light" w:hAnsi="Avenir LT Std 35 Light"/>
                <w:color w:val="595959"/>
                <w:szCs w:val="18"/>
              </w:rPr>
            </w:pPr>
            <w:r>
              <w:rPr>
                <w:rFonts w:ascii="Avenir LT Std 35 Light" w:hAnsi="Avenir LT Std 35 Light"/>
                <w:color w:val="595959"/>
                <w:szCs w:val="18"/>
              </w:rPr>
              <w:t>Dining rooms</w:t>
            </w:r>
          </w:p>
        </w:tc>
      </w:tr>
      <w:tr w:rsidR="00F47B9D" w:rsidRPr="003C3E25" w14:paraId="7CD70ACF" w14:textId="77777777" w:rsidTr="006551AC">
        <w:trPr>
          <w:gridAfter w:val="1"/>
          <w:wAfter w:w="114" w:type="dxa"/>
          <w:trHeight w:val="576"/>
        </w:trPr>
        <w:tc>
          <w:tcPr>
            <w:tcW w:w="900" w:type="dxa"/>
            <w:tcBorders>
              <w:right w:val="nil"/>
            </w:tcBorders>
            <w:vAlign w:val="center"/>
          </w:tcPr>
          <w:p w14:paraId="560CF94D" w14:textId="77777777" w:rsidR="00F47B9D" w:rsidRDefault="00F47B9D" w:rsidP="00C419F8">
            <w:pPr>
              <w:pStyle w:val="bulletsforbrief"/>
              <w:numPr>
                <w:ilvl w:val="0"/>
                <w:numId w:val="0"/>
              </w:numPr>
              <w:spacing w:before="40" w:after="40"/>
              <w:jc w:val="center"/>
              <w:rPr>
                <w:rFonts w:ascii="Avenir LT Std 35 Light" w:hAnsi="Avenir LT Std 35 Light"/>
                <w:color w:val="595959"/>
                <w:szCs w:val="18"/>
              </w:rPr>
            </w:pPr>
          </w:p>
        </w:tc>
        <w:tc>
          <w:tcPr>
            <w:tcW w:w="3630" w:type="dxa"/>
            <w:tcBorders>
              <w:right w:val="nil"/>
            </w:tcBorders>
            <w:vAlign w:val="center"/>
          </w:tcPr>
          <w:p w14:paraId="5B416F8A" w14:textId="7AE59EE0" w:rsidR="00F47B9D" w:rsidRDefault="00F47B9D" w:rsidP="00F47B9D">
            <w:pPr>
              <w:pStyle w:val="bulletsforbrief"/>
              <w:numPr>
                <w:ilvl w:val="0"/>
                <w:numId w:val="0"/>
              </w:numPr>
              <w:spacing w:before="40" w:after="40"/>
              <w:rPr>
                <w:rFonts w:ascii="Avenir LT Std 35 Light" w:hAnsi="Avenir LT Std 35 Light"/>
                <w:color w:val="595959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7860D74C" w14:textId="77777777" w:rsidR="00F47B9D" w:rsidRDefault="00F47B9D" w:rsidP="00F872E6">
            <w:pPr>
              <w:pStyle w:val="bulletsforbrief"/>
              <w:numPr>
                <w:ilvl w:val="0"/>
                <w:numId w:val="0"/>
              </w:numPr>
              <w:tabs>
                <w:tab w:val="left" w:pos="0"/>
              </w:tabs>
              <w:spacing w:before="40" w:after="40"/>
              <w:ind w:left="-133" w:right="-190"/>
              <w:jc w:val="center"/>
              <w:rPr>
                <w:rFonts w:ascii="Avenir LT Std 35 Light" w:hAnsi="Avenir LT Std 35 Light"/>
                <w:color w:val="595959"/>
                <w:szCs w:val="18"/>
              </w:rPr>
            </w:pPr>
          </w:p>
        </w:tc>
        <w:tc>
          <w:tcPr>
            <w:tcW w:w="3841" w:type="dxa"/>
            <w:tcBorders>
              <w:left w:val="nil"/>
            </w:tcBorders>
            <w:vAlign w:val="center"/>
          </w:tcPr>
          <w:p w14:paraId="36307A77" w14:textId="6C6DD3FF" w:rsidR="00F47B9D" w:rsidRDefault="00AE3021" w:rsidP="00BE4161">
            <w:pPr>
              <w:pStyle w:val="bulletsforbrief"/>
              <w:numPr>
                <w:ilvl w:val="0"/>
                <w:numId w:val="0"/>
              </w:numPr>
              <w:tabs>
                <w:tab w:val="left" w:pos="661"/>
              </w:tabs>
              <w:spacing w:before="40" w:after="40"/>
              <w:rPr>
                <w:rFonts w:ascii="Avenir LT Std 35 Light" w:hAnsi="Avenir LT Std 35 Light"/>
                <w:color w:val="595959"/>
                <w:szCs w:val="18"/>
              </w:rPr>
            </w:pPr>
            <w:r>
              <w:rPr>
                <w:rFonts w:ascii="Avenir LT Std 35 Light" w:hAnsi="Avenir LT Std 35 Light"/>
                <w:color w:val="595959"/>
                <w:szCs w:val="18"/>
              </w:rPr>
              <w:t>Kitchens</w:t>
            </w:r>
          </w:p>
        </w:tc>
      </w:tr>
    </w:tbl>
    <w:p w14:paraId="2589618E" w14:textId="654D6D18" w:rsidR="00617436" w:rsidRDefault="00617436" w:rsidP="00617436">
      <w:pPr>
        <w:pStyle w:val="NormalWeb"/>
        <w:spacing w:before="60" w:beforeAutospacing="0" w:after="60" w:afterAutospacing="0"/>
        <w:rPr>
          <w:rFonts w:ascii="Avenir LT Std 35 Light" w:hAnsi="Avenir LT Std 35 Light" w:cs="Arial"/>
          <w:i/>
          <w:color w:val="000000"/>
          <w:sz w:val="20"/>
          <w:szCs w:val="20"/>
          <w:u w:val="single"/>
        </w:rPr>
      </w:pPr>
    </w:p>
    <w:p w14:paraId="665F1B24" w14:textId="77777777" w:rsidR="00B77E17" w:rsidRPr="00C83D78" w:rsidRDefault="00B77E17" w:rsidP="00617436">
      <w:pPr>
        <w:pStyle w:val="NormalWeb"/>
        <w:spacing w:before="60" w:beforeAutospacing="0" w:after="60" w:afterAutospacing="0"/>
        <w:rPr>
          <w:rFonts w:ascii="Avenir LT Std 35 Light" w:hAnsi="Avenir LT Std 35 Light" w:cs="Arial"/>
          <w:i/>
          <w:color w:val="000000"/>
          <w:sz w:val="20"/>
          <w:szCs w:val="20"/>
          <w:u w:val="single"/>
        </w:rPr>
      </w:pPr>
    </w:p>
    <w:p w14:paraId="1A17B82E" w14:textId="2815B295" w:rsidR="00030C4C" w:rsidRPr="00AA0B6C" w:rsidRDefault="004A0116" w:rsidP="00915EE3">
      <w:pPr>
        <w:pStyle w:val="Heading1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lastRenderedPageBreak/>
        <w:t>Specific Project Deliverables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535"/>
        <w:gridCol w:w="8526"/>
      </w:tblGrid>
      <w:tr w:rsidR="00F12892" w:rsidRPr="00AA0B6C" w14:paraId="242DB119" w14:textId="77777777" w:rsidTr="002858CA">
        <w:trPr>
          <w:trHeight w:val="331"/>
        </w:trPr>
        <w:tc>
          <w:tcPr>
            <w:tcW w:w="90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F7F8715" w14:textId="77777777" w:rsidR="002419D6" w:rsidRDefault="00E06E27" w:rsidP="002841C8">
            <w:pPr>
              <w:pStyle w:val="bulletsforbrief"/>
              <w:numPr>
                <w:ilvl w:val="0"/>
                <w:numId w:val="0"/>
              </w:numPr>
              <w:spacing w:before="40" w:after="40"/>
              <w:rPr>
                <w:rFonts w:ascii="Avenir LT Std 35 Light" w:hAnsi="Avenir LT Std 35 Light"/>
                <w:i/>
                <w:color w:val="595959"/>
                <w:szCs w:val="18"/>
              </w:rPr>
            </w:pPr>
            <w:r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Please provide </w:t>
            </w:r>
            <w:r w:rsidR="00D4467C">
              <w:rPr>
                <w:rFonts w:ascii="Avenir LT Std 35 Light" w:hAnsi="Avenir LT Std 35 Light"/>
                <w:i/>
                <w:color w:val="595959"/>
                <w:szCs w:val="18"/>
              </w:rPr>
              <w:t>project specifications</w:t>
            </w:r>
            <w:r w:rsidR="00885B93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for each room within the scope of the project</w:t>
            </w:r>
            <w:r w:rsidR="002419D6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including:</w:t>
            </w:r>
          </w:p>
          <w:p w14:paraId="0FB3B352" w14:textId="77777777" w:rsidR="00F12892" w:rsidRDefault="002419D6" w:rsidP="009A54A1">
            <w:pPr>
              <w:pStyle w:val="bulletsforbrief"/>
              <w:numPr>
                <w:ilvl w:val="0"/>
                <w:numId w:val="10"/>
              </w:numPr>
              <w:spacing w:before="40" w:after="40"/>
              <w:rPr>
                <w:rFonts w:ascii="Avenir LT Std 35 Light" w:hAnsi="Avenir LT Std 35 Light"/>
                <w:i/>
                <w:color w:val="595959"/>
                <w:szCs w:val="18"/>
              </w:rPr>
            </w:pPr>
            <w:r>
              <w:rPr>
                <w:rFonts w:ascii="Avenir LT Std 35 Light" w:hAnsi="Avenir LT Std 35 Light"/>
                <w:i/>
                <w:color w:val="595959"/>
                <w:szCs w:val="18"/>
              </w:rPr>
              <w:t>Name of room (e.g. master bedroom)</w:t>
            </w:r>
          </w:p>
          <w:p w14:paraId="4BDFD067" w14:textId="7CA6FB8D" w:rsidR="00A008CF" w:rsidRDefault="00696412" w:rsidP="009A54A1">
            <w:pPr>
              <w:pStyle w:val="bulletsforbrief"/>
              <w:numPr>
                <w:ilvl w:val="0"/>
                <w:numId w:val="10"/>
              </w:numPr>
              <w:spacing w:before="40" w:after="40"/>
              <w:rPr>
                <w:rFonts w:ascii="Avenir LT Std 35 Light" w:hAnsi="Avenir LT Std 35 Light"/>
                <w:i/>
                <w:color w:val="595959"/>
                <w:szCs w:val="18"/>
              </w:rPr>
            </w:pPr>
            <w:r>
              <w:rPr>
                <w:rFonts w:ascii="Avenir LT Std 35 Light" w:hAnsi="Avenir LT Std 35 Light"/>
                <w:i/>
                <w:color w:val="595959"/>
                <w:szCs w:val="18"/>
              </w:rPr>
              <w:t>Specific Linen requirements (</w:t>
            </w:r>
            <w:r w:rsidR="0084477E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e.g. </w:t>
            </w:r>
            <w:r w:rsidR="00DB726C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king bed </w:t>
            </w:r>
            <w:r w:rsidR="001C728D">
              <w:rPr>
                <w:rFonts w:ascii="Avenir LT Std 35 Light" w:hAnsi="Avenir LT Std 35 Light"/>
                <w:i/>
                <w:color w:val="595959"/>
                <w:szCs w:val="18"/>
              </w:rPr>
              <w:t>sheet</w:t>
            </w:r>
            <w:r w:rsidR="0075026C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sets, </w:t>
            </w:r>
            <w:r w:rsidR="00DB25D6">
              <w:rPr>
                <w:rFonts w:ascii="Avenir LT Std 35 Light" w:hAnsi="Avenir LT Std 35 Light"/>
                <w:i/>
                <w:color w:val="595959"/>
                <w:szCs w:val="18"/>
              </w:rPr>
              <w:t>duvet cover,</w:t>
            </w:r>
            <w:r w:rsidR="001E18E9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pillow shams etc.)</w:t>
            </w:r>
          </w:p>
          <w:p w14:paraId="4C09F9ED" w14:textId="03E6A14C" w:rsidR="005C5B31" w:rsidRDefault="005C5B31" w:rsidP="009A54A1">
            <w:pPr>
              <w:pStyle w:val="bulletsforbrief"/>
              <w:numPr>
                <w:ilvl w:val="0"/>
                <w:numId w:val="10"/>
              </w:numPr>
              <w:spacing w:before="40" w:after="40"/>
              <w:rPr>
                <w:rFonts w:ascii="Avenir LT Std 35 Light" w:hAnsi="Avenir LT Std 35 Light"/>
                <w:i/>
                <w:color w:val="595959"/>
                <w:szCs w:val="18"/>
              </w:rPr>
            </w:pPr>
            <w:r>
              <w:rPr>
                <w:rFonts w:ascii="Avenir LT Std 35 Light" w:hAnsi="Avenir LT Std 35 Light"/>
                <w:i/>
                <w:color w:val="595959"/>
                <w:szCs w:val="18"/>
              </w:rPr>
              <w:t>De</w:t>
            </w:r>
            <w:r w:rsidR="00434F79">
              <w:rPr>
                <w:rFonts w:ascii="Avenir LT Std 35 Light" w:hAnsi="Avenir LT Std 35 Light"/>
                <w:i/>
                <w:color w:val="595959"/>
                <w:szCs w:val="18"/>
              </w:rPr>
              <w:t>s</w:t>
            </w:r>
            <w:r>
              <w:rPr>
                <w:rFonts w:ascii="Avenir LT Std 35 Light" w:hAnsi="Avenir LT Std 35 Light"/>
                <w:i/>
                <w:color w:val="595959"/>
                <w:szCs w:val="18"/>
              </w:rPr>
              <w:t>ign style of room (e.g. modern</w:t>
            </w:r>
            <w:r w:rsidR="00AA680F">
              <w:rPr>
                <w:rFonts w:ascii="Avenir LT Std 35 Light" w:hAnsi="Avenir LT Std 35 Light"/>
                <w:i/>
                <w:color w:val="595959"/>
                <w:szCs w:val="18"/>
              </w:rPr>
              <w:t>, tradi</w:t>
            </w:r>
            <w:r w:rsidR="00FD1A88">
              <w:rPr>
                <w:rFonts w:ascii="Avenir LT Std 35 Light" w:hAnsi="Avenir LT Std 35 Light"/>
                <w:i/>
                <w:color w:val="595959"/>
                <w:szCs w:val="18"/>
              </w:rPr>
              <w:t>ti</w:t>
            </w:r>
            <w:r w:rsidR="00AA680F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onal, </w:t>
            </w:r>
            <w:r w:rsidR="00FD1A88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coastal, </w:t>
            </w:r>
            <w:r w:rsidR="00AA680F">
              <w:rPr>
                <w:rFonts w:ascii="Avenir LT Std 35 Light" w:hAnsi="Avenir LT Std 35 Light"/>
                <w:i/>
                <w:color w:val="595959"/>
                <w:szCs w:val="18"/>
              </w:rPr>
              <w:t>country</w:t>
            </w:r>
            <w:r w:rsidR="00FD1A88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etc.)</w:t>
            </w:r>
          </w:p>
          <w:p w14:paraId="620D8C5E" w14:textId="77777777" w:rsidR="00DB25D6" w:rsidRDefault="005C5B31" w:rsidP="009A54A1">
            <w:pPr>
              <w:pStyle w:val="bulletsforbrief"/>
              <w:numPr>
                <w:ilvl w:val="0"/>
                <w:numId w:val="10"/>
              </w:numPr>
              <w:spacing w:before="40" w:after="40"/>
              <w:rPr>
                <w:rFonts w:ascii="Avenir LT Std 35 Light" w:hAnsi="Avenir LT Std 35 Light"/>
                <w:i/>
                <w:color w:val="595959"/>
                <w:szCs w:val="18"/>
              </w:rPr>
            </w:pPr>
            <w:r>
              <w:rPr>
                <w:rFonts w:ascii="Avenir LT Std 35 Light" w:hAnsi="Avenir LT Std 35 Light"/>
                <w:i/>
                <w:color w:val="595959"/>
                <w:szCs w:val="18"/>
              </w:rPr>
              <w:t>Desired l</w:t>
            </w:r>
            <w:r w:rsidR="00BA4AA2">
              <w:rPr>
                <w:rFonts w:ascii="Avenir LT Std 35 Light" w:hAnsi="Avenir LT Std 35 Light"/>
                <w:i/>
                <w:color w:val="595959"/>
                <w:szCs w:val="18"/>
              </w:rPr>
              <w:t>inen</w:t>
            </w:r>
            <w:r w:rsidR="007A79DB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style</w:t>
            </w:r>
            <w:r w:rsidR="004821B6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(</w:t>
            </w:r>
            <w:r w:rsidR="00BA4AA2">
              <w:rPr>
                <w:rFonts w:ascii="Avenir LT Std 35 Light" w:hAnsi="Avenir LT Std 35 Light"/>
                <w:i/>
                <w:color w:val="595959"/>
                <w:szCs w:val="18"/>
              </w:rPr>
              <w:t>e.g. natural tones with texture)</w:t>
            </w:r>
          </w:p>
          <w:p w14:paraId="1B0183E5" w14:textId="56B6FFAB" w:rsidR="00607517" w:rsidRPr="00FC0CD0" w:rsidRDefault="00CB2C3E" w:rsidP="009A54A1">
            <w:pPr>
              <w:pStyle w:val="bulletsforbrief"/>
              <w:numPr>
                <w:ilvl w:val="0"/>
                <w:numId w:val="10"/>
              </w:numPr>
              <w:spacing w:before="40" w:after="40"/>
              <w:rPr>
                <w:rFonts w:ascii="Avenir LT Std 35 Light" w:hAnsi="Avenir LT Std 35 Light"/>
                <w:i/>
                <w:color w:val="595959"/>
                <w:szCs w:val="18"/>
              </w:rPr>
            </w:pPr>
            <w:r>
              <w:rPr>
                <w:rFonts w:ascii="Avenir LT Std 35 Light" w:hAnsi="Avenir LT Std 35 Light"/>
                <w:i/>
                <w:color w:val="595959"/>
                <w:szCs w:val="18"/>
              </w:rPr>
              <w:t>Special Considerations</w:t>
            </w:r>
            <w:r w:rsidR="003554E3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(organic, </w:t>
            </w:r>
            <w:r w:rsidR="007E2BF0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hypoallergenic, </w:t>
            </w:r>
            <w:r w:rsidR="006F7E8B">
              <w:rPr>
                <w:rFonts w:ascii="Avenir LT Std 35 Light" w:hAnsi="Avenir LT Std 35 Light"/>
                <w:i/>
                <w:color w:val="595959"/>
                <w:szCs w:val="18"/>
              </w:rPr>
              <w:t>special size</w:t>
            </w:r>
            <w:r w:rsidR="00DA057E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requirements, </w:t>
            </w:r>
            <w:r w:rsidR="007E2BF0">
              <w:rPr>
                <w:rFonts w:ascii="Avenir LT Std 35 Light" w:hAnsi="Avenir LT Std 35 Light"/>
                <w:i/>
                <w:color w:val="595959"/>
                <w:szCs w:val="18"/>
              </w:rPr>
              <w:t>etc)</w:t>
            </w:r>
          </w:p>
        </w:tc>
      </w:tr>
      <w:tr w:rsidR="009100F2" w:rsidRPr="00AA0B6C" w14:paraId="540A68E4" w14:textId="77777777" w:rsidTr="00656DD1">
        <w:trPr>
          <w:trHeight w:val="331"/>
        </w:trPr>
        <w:tc>
          <w:tcPr>
            <w:tcW w:w="535" w:type="dxa"/>
            <w:vAlign w:val="center"/>
          </w:tcPr>
          <w:p w14:paraId="03BD5DAD" w14:textId="77777777" w:rsidR="009100F2" w:rsidRPr="00AA0B6C" w:rsidRDefault="009100F2" w:rsidP="009A54A1">
            <w:pPr>
              <w:pStyle w:val="bulletsforbrief"/>
              <w:numPr>
                <w:ilvl w:val="0"/>
                <w:numId w:val="11"/>
              </w:numPr>
              <w:spacing w:before="0"/>
              <w:ind w:left="240" w:hanging="18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8526" w:type="dxa"/>
            <w:vAlign w:val="center"/>
          </w:tcPr>
          <w:p w14:paraId="12BF6821" w14:textId="77777777" w:rsidR="009100F2" w:rsidRPr="00AA0B6C" w:rsidRDefault="009100F2" w:rsidP="00656DD1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  <w:r w:rsidRPr="00BD0512">
              <w:rPr>
                <w:rFonts w:ascii="Avenir LT Std 35 Light" w:hAnsi="Avenir LT Std 35 Light"/>
                <w:color w:val="000000" w:themeColor="text1"/>
                <w:szCs w:val="18"/>
              </w:rPr>
              <w:t>Room name</w:t>
            </w:r>
          </w:p>
        </w:tc>
      </w:tr>
      <w:tr w:rsidR="009100F2" w:rsidRPr="00AA0B6C" w14:paraId="3CD71EFA" w14:textId="77777777" w:rsidTr="00656DD1">
        <w:trPr>
          <w:trHeight w:val="331"/>
        </w:trPr>
        <w:tc>
          <w:tcPr>
            <w:tcW w:w="9061" w:type="dxa"/>
            <w:gridSpan w:val="2"/>
            <w:vAlign w:val="center"/>
          </w:tcPr>
          <w:p w14:paraId="2E66E7CB" w14:textId="1612EDFC" w:rsidR="009100F2" w:rsidRPr="00AA0B6C" w:rsidRDefault="00E13114" w:rsidP="00E13114">
            <w:pPr>
              <w:pStyle w:val="bulletsforbrief"/>
              <w:numPr>
                <w:ilvl w:val="0"/>
                <w:numId w:val="0"/>
              </w:numPr>
              <w:spacing w:before="0"/>
              <w:ind w:left="510"/>
              <w:rPr>
                <w:rFonts w:ascii="Avenir LT Std 35 Light" w:hAnsi="Avenir LT Std 35 Light"/>
                <w:szCs w:val="18"/>
              </w:rPr>
            </w:pPr>
            <w:r>
              <w:rPr>
                <w:rFonts w:ascii="Avenir LT Std 35 Light" w:hAnsi="Avenir LT Std 35 Light"/>
                <w:szCs w:val="18"/>
              </w:rPr>
              <w:t>Insert details here</w:t>
            </w:r>
          </w:p>
        </w:tc>
      </w:tr>
      <w:tr w:rsidR="00DA057E" w:rsidRPr="00AA0B6C" w14:paraId="30EABEE2" w14:textId="77777777" w:rsidTr="00656DD1">
        <w:trPr>
          <w:trHeight w:val="331"/>
        </w:trPr>
        <w:tc>
          <w:tcPr>
            <w:tcW w:w="535" w:type="dxa"/>
            <w:vAlign w:val="center"/>
          </w:tcPr>
          <w:p w14:paraId="23CC3A8F" w14:textId="77777777" w:rsidR="00DA057E" w:rsidRPr="00AA0B6C" w:rsidRDefault="00DA057E" w:rsidP="009A54A1">
            <w:pPr>
              <w:pStyle w:val="bulletsforbrief"/>
              <w:numPr>
                <w:ilvl w:val="0"/>
                <w:numId w:val="11"/>
              </w:numPr>
              <w:spacing w:before="0"/>
              <w:ind w:left="240" w:hanging="18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8526" w:type="dxa"/>
            <w:vAlign w:val="center"/>
          </w:tcPr>
          <w:p w14:paraId="6CEF3C57" w14:textId="77777777" w:rsidR="00DA057E" w:rsidRPr="00AA0B6C" w:rsidRDefault="00DA057E" w:rsidP="00DA057E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  <w:r w:rsidRPr="00BD0512">
              <w:rPr>
                <w:rFonts w:ascii="Avenir LT Std 35 Light" w:hAnsi="Avenir LT Std 35 Light"/>
                <w:color w:val="000000" w:themeColor="text1"/>
                <w:szCs w:val="18"/>
              </w:rPr>
              <w:t>Room name</w:t>
            </w:r>
          </w:p>
        </w:tc>
      </w:tr>
      <w:tr w:rsidR="00DA057E" w:rsidRPr="000A5912" w14:paraId="5E598CBA" w14:textId="77777777" w:rsidTr="00656DD1">
        <w:trPr>
          <w:trHeight w:val="331"/>
        </w:trPr>
        <w:tc>
          <w:tcPr>
            <w:tcW w:w="9061" w:type="dxa"/>
            <w:gridSpan w:val="2"/>
            <w:vAlign w:val="center"/>
          </w:tcPr>
          <w:p w14:paraId="38A99F85" w14:textId="22757D89" w:rsidR="00DA057E" w:rsidRPr="00AA0B6C" w:rsidRDefault="009A158A" w:rsidP="000A5912">
            <w:pPr>
              <w:pStyle w:val="bulletsforbrief"/>
              <w:numPr>
                <w:ilvl w:val="0"/>
                <w:numId w:val="0"/>
              </w:numPr>
              <w:spacing w:before="0"/>
              <w:ind w:left="510"/>
              <w:rPr>
                <w:rFonts w:ascii="Avenir LT Std 35 Light" w:hAnsi="Avenir LT Std 35 Light"/>
                <w:szCs w:val="18"/>
              </w:rPr>
            </w:pPr>
            <w:r>
              <w:rPr>
                <w:rFonts w:ascii="Avenir LT Std 35 Light" w:hAnsi="Avenir LT Std 35 Light"/>
                <w:szCs w:val="18"/>
              </w:rPr>
              <w:t>Insert details here</w:t>
            </w:r>
          </w:p>
        </w:tc>
      </w:tr>
      <w:tr w:rsidR="00DA057E" w:rsidRPr="00AA0B6C" w14:paraId="6D2A9F96" w14:textId="77777777" w:rsidTr="00656DD1">
        <w:trPr>
          <w:trHeight w:val="331"/>
        </w:trPr>
        <w:tc>
          <w:tcPr>
            <w:tcW w:w="535" w:type="dxa"/>
            <w:vAlign w:val="center"/>
          </w:tcPr>
          <w:p w14:paraId="1BAFE2C4" w14:textId="77777777" w:rsidR="00DA057E" w:rsidRPr="00AA0B6C" w:rsidRDefault="00DA057E" w:rsidP="009A54A1">
            <w:pPr>
              <w:pStyle w:val="bulletsforbrief"/>
              <w:numPr>
                <w:ilvl w:val="0"/>
                <w:numId w:val="11"/>
              </w:numPr>
              <w:spacing w:before="0"/>
              <w:ind w:left="240" w:hanging="18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8526" w:type="dxa"/>
            <w:vAlign w:val="center"/>
          </w:tcPr>
          <w:p w14:paraId="459B2D6E" w14:textId="77777777" w:rsidR="00DA057E" w:rsidRPr="00AA0B6C" w:rsidRDefault="00DA057E" w:rsidP="00656DD1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  <w:r w:rsidRPr="00BD0512">
              <w:rPr>
                <w:rFonts w:ascii="Avenir LT Std 35 Light" w:hAnsi="Avenir LT Std 35 Light"/>
                <w:color w:val="000000" w:themeColor="text1"/>
                <w:szCs w:val="18"/>
              </w:rPr>
              <w:t>Room name</w:t>
            </w:r>
          </w:p>
        </w:tc>
      </w:tr>
      <w:tr w:rsidR="00DA057E" w:rsidRPr="000A5912" w14:paraId="09822D1B" w14:textId="77777777" w:rsidTr="00656DD1">
        <w:trPr>
          <w:trHeight w:val="331"/>
        </w:trPr>
        <w:tc>
          <w:tcPr>
            <w:tcW w:w="9061" w:type="dxa"/>
            <w:gridSpan w:val="2"/>
            <w:vAlign w:val="center"/>
          </w:tcPr>
          <w:p w14:paraId="17393A67" w14:textId="105DA73F" w:rsidR="00DA057E" w:rsidRPr="00AA0B6C" w:rsidRDefault="009A158A" w:rsidP="000A5912">
            <w:pPr>
              <w:pStyle w:val="bulletsforbrief"/>
              <w:numPr>
                <w:ilvl w:val="0"/>
                <w:numId w:val="0"/>
              </w:numPr>
              <w:spacing w:before="0"/>
              <w:ind w:left="510"/>
              <w:rPr>
                <w:rFonts w:ascii="Avenir LT Std 35 Light" w:hAnsi="Avenir LT Std 35 Light"/>
                <w:szCs w:val="18"/>
              </w:rPr>
            </w:pPr>
            <w:r>
              <w:rPr>
                <w:rFonts w:ascii="Avenir LT Std 35 Light" w:hAnsi="Avenir LT Std 35 Light"/>
                <w:szCs w:val="18"/>
              </w:rPr>
              <w:t>Insert details here</w:t>
            </w:r>
          </w:p>
        </w:tc>
      </w:tr>
      <w:tr w:rsidR="00DA057E" w:rsidRPr="00AA0B6C" w14:paraId="78D9EABC" w14:textId="77777777" w:rsidTr="00656DD1">
        <w:trPr>
          <w:trHeight w:val="331"/>
        </w:trPr>
        <w:tc>
          <w:tcPr>
            <w:tcW w:w="535" w:type="dxa"/>
            <w:vAlign w:val="center"/>
          </w:tcPr>
          <w:p w14:paraId="3CC996FC" w14:textId="77777777" w:rsidR="00DA057E" w:rsidRPr="00AA0B6C" w:rsidRDefault="00DA057E" w:rsidP="009A54A1">
            <w:pPr>
              <w:pStyle w:val="bulletsforbrief"/>
              <w:numPr>
                <w:ilvl w:val="0"/>
                <w:numId w:val="11"/>
              </w:numPr>
              <w:spacing w:before="0"/>
              <w:ind w:left="240" w:hanging="18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8526" w:type="dxa"/>
            <w:vAlign w:val="center"/>
          </w:tcPr>
          <w:p w14:paraId="1CB22248" w14:textId="77777777" w:rsidR="00DA057E" w:rsidRPr="00AA0B6C" w:rsidRDefault="00DA057E" w:rsidP="00656DD1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  <w:r w:rsidRPr="00BD0512">
              <w:rPr>
                <w:rFonts w:ascii="Avenir LT Std 35 Light" w:hAnsi="Avenir LT Std 35 Light"/>
                <w:color w:val="000000" w:themeColor="text1"/>
                <w:szCs w:val="18"/>
              </w:rPr>
              <w:t>Room name</w:t>
            </w:r>
          </w:p>
        </w:tc>
      </w:tr>
      <w:tr w:rsidR="00DA057E" w:rsidRPr="000A5912" w14:paraId="7112EF43" w14:textId="77777777" w:rsidTr="00656DD1">
        <w:trPr>
          <w:trHeight w:val="331"/>
        </w:trPr>
        <w:tc>
          <w:tcPr>
            <w:tcW w:w="9061" w:type="dxa"/>
            <w:gridSpan w:val="2"/>
            <w:vAlign w:val="center"/>
          </w:tcPr>
          <w:p w14:paraId="5B0F328B" w14:textId="73E5D162" w:rsidR="00DA057E" w:rsidRPr="00AA0B6C" w:rsidRDefault="009A158A" w:rsidP="000A5912">
            <w:pPr>
              <w:pStyle w:val="bulletsforbrief"/>
              <w:numPr>
                <w:ilvl w:val="0"/>
                <w:numId w:val="0"/>
              </w:numPr>
              <w:spacing w:before="0"/>
              <w:ind w:left="510"/>
              <w:rPr>
                <w:rFonts w:ascii="Avenir LT Std 35 Light" w:hAnsi="Avenir LT Std 35 Light"/>
                <w:szCs w:val="18"/>
              </w:rPr>
            </w:pPr>
            <w:r>
              <w:rPr>
                <w:rFonts w:ascii="Avenir LT Std 35 Light" w:hAnsi="Avenir LT Std 35 Light"/>
                <w:szCs w:val="18"/>
              </w:rPr>
              <w:t>Insert details here</w:t>
            </w:r>
          </w:p>
        </w:tc>
      </w:tr>
      <w:tr w:rsidR="00DA057E" w:rsidRPr="00AA0B6C" w14:paraId="3BA6A7C1" w14:textId="77777777" w:rsidTr="00656DD1">
        <w:trPr>
          <w:trHeight w:val="331"/>
        </w:trPr>
        <w:tc>
          <w:tcPr>
            <w:tcW w:w="535" w:type="dxa"/>
            <w:vAlign w:val="center"/>
          </w:tcPr>
          <w:p w14:paraId="0CA88368" w14:textId="77777777" w:rsidR="00DA057E" w:rsidRPr="00AA0B6C" w:rsidRDefault="00DA057E" w:rsidP="009A54A1">
            <w:pPr>
              <w:pStyle w:val="bulletsforbrief"/>
              <w:numPr>
                <w:ilvl w:val="0"/>
                <w:numId w:val="11"/>
              </w:numPr>
              <w:spacing w:before="0"/>
              <w:ind w:left="240" w:hanging="18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8526" w:type="dxa"/>
            <w:vAlign w:val="center"/>
          </w:tcPr>
          <w:p w14:paraId="37C5D5C5" w14:textId="77777777" w:rsidR="00DA057E" w:rsidRPr="00AA0B6C" w:rsidRDefault="00DA057E" w:rsidP="00656DD1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  <w:r w:rsidRPr="00BD0512">
              <w:rPr>
                <w:rFonts w:ascii="Avenir LT Std 35 Light" w:hAnsi="Avenir LT Std 35 Light"/>
                <w:color w:val="000000" w:themeColor="text1"/>
                <w:szCs w:val="18"/>
              </w:rPr>
              <w:t>Room name</w:t>
            </w:r>
          </w:p>
        </w:tc>
      </w:tr>
      <w:tr w:rsidR="00DA057E" w:rsidRPr="000A5912" w14:paraId="24E85081" w14:textId="77777777" w:rsidTr="00656DD1">
        <w:trPr>
          <w:trHeight w:val="331"/>
        </w:trPr>
        <w:tc>
          <w:tcPr>
            <w:tcW w:w="9061" w:type="dxa"/>
            <w:gridSpan w:val="2"/>
            <w:vAlign w:val="center"/>
          </w:tcPr>
          <w:p w14:paraId="037E7201" w14:textId="529E90F7" w:rsidR="00DA057E" w:rsidRPr="00AA0B6C" w:rsidRDefault="009A158A" w:rsidP="000A5912">
            <w:pPr>
              <w:pStyle w:val="bulletsforbrief"/>
              <w:numPr>
                <w:ilvl w:val="0"/>
                <w:numId w:val="0"/>
              </w:numPr>
              <w:spacing w:before="0"/>
              <w:ind w:left="510"/>
              <w:rPr>
                <w:rFonts w:ascii="Avenir LT Std 35 Light" w:hAnsi="Avenir LT Std 35 Light"/>
                <w:szCs w:val="18"/>
              </w:rPr>
            </w:pPr>
            <w:r>
              <w:rPr>
                <w:rFonts w:ascii="Avenir LT Std 35 Light" w:hAnsi="Avenir LT Std 35 Light"/>
                <w:szCs w:val="18"/>
              </w:rPr>
              <w:t>Insert details here</w:t>
            </w:r>
          </w:p>
        </w:tc>
      </w:tr>
      <w:tr w:rsidR="00DA057E" w:rsidRPr="00AA0B6C" w14:paraId="17D051DE" w14:textId="77777777" w:rsidTr="00E6550D">
        <w:trPr>
          <w:trHeight w:val="331"/>
        </w:trPr>
        <w:tc>
          <w:tcPr>
            <w:tcW w:w="535" w:type="dxa"/>
            <w:vAlign w:val="center"/>
          </w:tcPr>
          <w:p w14:paraId="7559BC71" w14:textId="77777777" w:rsidR="00DA057E" w:rsidRPr="00AA0B6C" w:rsidRDefault="00DA057E" w:rsidP="009A54A1">
            <w:pPr>
              <w:pStyle w:val="bulletsforbrief"/>
              <w:numPr>
                <w:ilvl w:val="0"/>
                <w:numId w:val="11"/>
              </w:numPr>
              <w:spacing w:before="0"/>
              <w:ind w:left="240" w:hanging="18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8526" w:type="dxa"/>
            <w:vAlign w:val="center"/>
          </w:tcPr>
          <w:p w14:paraId="07EFDBCF" w14:textId="26E64405" w:rsidR="00DA057E" w:rsidRPr="00AA0B6C" w:rsidRDefault="00DA057E" w:rsidP="00DA057E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  <w:r w:rsidRPr="00BD0512">
              <w:rPr>
                <w:rFonts w:ascii="Avenir LT Std 35 Light" w:hAnsi="Avenir LT Std 35 Light"/>
                <w:color w:val="000000" w:themeColor="text1"/>
                <w:szCs w:val="18"/>
              </w:rPr>
              <w:t>Room name</w:t>
            </w:r>
          </w:p>
        </w:tc>
      </w:tr>
      <w:tr w:rsidR="00DA057E" w:rsidRPr="000A5912" w14:paraId="4FA7596A" w14:textId="77777777" w:rsidTr="00C24BD4">
        <w:trPr>
          <w:trHeight w:val="331"/>
        </w:trPr>
        <w:tc>
          <w:tcPr>
            <w:tcW w:w="9061" w:type="dxa"/>
            <w:gridSpan w:val="2"/>
            <w:vAlign w:val="center"/>
          </w:tcPr>
          <w:p w14:paraId="299837F4" w14:textId="282C3105" w:rsidR="00DA057E" w:rsidRPr="00AA0B6C" w:rsidRDefault="009A158A" w:rsidP="000A5912">
            <w:pPr>
              <w:pStyle w:val="bulletsforbrief"/>
              <w:numPr>
                <w:ilvl w:val="0"/>
                <w:numId w:val="0"/>
              </w:numPr>
              <w:spacing w:before="0"/>
              <w:ind w:left="510"/>
              <w:rPr>
                <w:rFonts w:ascii="Avenir LT Std 35 Light" w:hAnsi="Avenir LT Std 35 Light"/>
                <w:szCs w:val="18"/>
              </w:rPr>
            </w:pPr>
            <w:r>
              <w:rPr>
                <w:rFonts w:ascii="Avenir LT Std 35 Light" w:hAnsi="Avenir LT Std 35 Light"/>
                <w:szCs w:val="18"/>
              </w:rPr>
              <w:t>Insert details here</w:t>
            </w:r>
          </w:p>
        </w:tc>
      </w:tr>
    </w:tbl>
    <w:p w14:paraId="22704327" w14:textId="77777777" w:rsidR="00617436" w:rsidRPr="00C83D78" w:rsidRDefault="00617436" w:rsidP="00617436">
      <w:pPr>
        <w:pStyle w:val="NormalWeb"/>
        <w:spacing w:before="60" w:beforeAutospacing="0" w:after="60" w:afterAutospacing="0"/>
        <w:rPr>
          <w:rFonts w:ascii="Avenir LT Std 35 Light" w:hAnsi="Avenir LT Std 35 Light" w:cs="Arial"/>
          <w:i/>
          <w:color w:val="000000"/>
          <w:sz w:val="20"/>
          <w:szCs w:val="20"/>
          <w:u w:val="single"/>
        </w:rPr>
      </w:pPr>
    </w:p>
    <w:p w14:paraId="1DA6BC83" w14:textId="1ECE4151" w:rsidR="00E7199D" w:rsidRPr="00AA0B6C" w:rsidRDefault="008B2046" w:rsidP="007D73DF">
      <w:pPr>
        <w:pStyle w:val="Heading1"/>
        <w:ind w:left="431" w:hanging="431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Colours, </w:t>
      </w:r>
      <w:r w:rsidR="00DB7469">
        <w:rPr>
          <w:rFonts w:ascii="Avenir LT Std 35 Light" w:hAnsi="Avenir LT Std 35 Light"/>
        </w:rPr>
        <w:t>textures &amp; inspirations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535"/>
        <w:gridCol w:w="8526"/>
      </w:tblGrid>
      <w:tr w:rsidR="002D2239" w:rsidRPr="00AA0B6C" w14:paraId="11434F16" w14:textId="77777777" w:rsidTr="00FD7B8E">
        <w:trPr>
          <w:trHeight w:val="331"/>
        </w:trPr>
        <w:tc>
          <w:tcPr>
            <w:tcW w:w="90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417C1D" w14:textId="1BE88F51" w:rsidR="002D2239" w:rsidRPr="00AA0B6C" w:rsidRDefault="00062F9F" w:rsidP="00102DA8">
            <w:pPr>
              <w:pStyle w:val="bulletsforbrief"/>
              <w:numPr>
                <w:ilvl w:val="0"/>
                <w:numId w:val="0"/>
              </w:numPr>
              <w:spacing w:before="40" w:after="40"/>
              <w:rPr>
                <w:rFonts w:ascii="Avenir LT Std 35 Light" w:hAnsi="Avenir LT Std 35 Light"/>
                <w:i/>
                <w:color w:val="595959"/>
                <w:szCs w:val="18"/>
              </w:rPr>
            </w:pPr>
            <w:r>
              <w:rPr>
                <w:rFonts w:ascii="Avenir LT Std 35 Light" w:hAnsi="Avenir LT Std 35 Light"/>
                <w:i/>
                <w:color w:val="595959"/>
                <w:szCs w:val="18"/>
              </w:rPr>
              <w:t>Please identify</w:t>
            </w:r>
            <w:r w:rsidR="007052AC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the colour palette for the design</w:t>
            </w:r>
            <w:r w:rsidR="009448FB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project (paint colours, </w:t>
            </w:r>
            <w:r w:rsidR="00651BE5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wall papers, </w:t>
            </w:r>
            <w:r w:rsidR="00144B27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other </w:t>
            </w:r>
            <w:r w:rsidR="00651BE5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related </w:t>
            </w:r>
            <w:r w:rsidR="00144B27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fabric colours and </w:t>
            </w:r>
            <w:r w:rsidR="00052EC0">
              <w:rPr>
                <w:rFonts w:ascii="Avenir LT Std 35 Light" w:hAnsi="Avenir LT Std 35 Light"/>
                <w:i/>
                <w:color w:val="595959"/>
                <w:szCs w:val="18"/>
              </w:rPr>
              <w:t>textures</w:t>
            </w:r>
            <w:r w:rsidR="00795330">
              <w:rPr>
                <w:rFonts w:ascii="Avenir LT Std 35 Light" w:hAnsi="Avenir LT Std 35 Light"/>
                <w:i/>
                <w:color w:val="595959"/>
                <w:szCs w:val="18"/>
              </w:rPr>
              <w:t>)</w:t>
            </w:r>
            <w:r w:rsidR="00E81642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If </w:t>
            </w:r>
            <w:r w:rsidR="00303B63">
              <w:rPr>
                <w:rFonts w:ascii="Avenir LT Std 35 Light" w:hAnsi="Avenir LT Std 35 Light"/>
                <w:i/>
                <w:color w:val="595959"/>
                <w:szCs w:val="18"/>
              </w:rPr>
              <w:t>possible,</w:t>
            </w:r>
            <w:r w:rsidR="00E81642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</w:t>
            </w:r>
            <w:bookmarkStart w:id="0" w:name="_GoBack"/>
            <w:bookmarkEnd w:id="0"/>
            <w:r w:rsidR="00E81642">
              <w:rPr>
                <w:rFonts w:ascii="Avenir LT Std 35 Light" w:hAnsi="Avenir LT Std 35 Light"/>
                <w:i/>
                <w:color w:val="595959"/>
                <w:szCs w:val="18"/>
              </w:rPr>
              <w:t>p</w:t>
            </w:r>
            <w:r w:rsidR="00E81642" w:rsidRPr="00E81642">
              <w:rPr>
                <w:rFonts w:ascii="Avenir LT Std 35 Light" w:hAnsi="Avenir LT Std 35 Light"/>
                <w:i/>
                <w:color w:val="595959"/>
                <w:szCs w:val="18"/>
              </w:rPr>
              <w:t>lease attach any images related to the project (design sketches, inspirational images etc.)</w:t>
            </w:r>
          </w:p>
        </w:tc>
      </w:tr>
      <w:tr w:rsidR="00E81642" w:rsidRPr="00AA0B6C" w14:paraId="714A2526" w14:textId="77777777" w:rsidTr="000840DB">
        <w:trPr>
          <w:trHeight w:val="331"/>
        </w:trPr>
        <w:tc>
          <w:tcPr>
            <w:tcW w:w="535" w:type="dxa"/>
            <w:vAlign w:val="center"/>
          </w:tcPr>
          <w:p w14:paraId="65D76138" w14:textId="77777777" w:rsidR="00E81642" w:rsidRPr="00AA0B6C" w:rsidRDefault="00E81642" w:rsidP="00E81642">
            <w:pPr>
              <w:pStyle w:val="bulletsforbrief"/>
              <w:numPr>
                <w:ilvl w:val="0"/>
                <w:numId w:val="12"/>
              </w:numPr>
              <w:spacing w:before="0"/>
              <w:ind w:left="240" w:hanging="18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8526" w:type="dxa"/>
            <w:vAlign w:val="center"/>
          </w:tcPr>
          <w:p w14:paraId="12B97F02" w14:textId="77777777" w:rsidR="00E81642" w:rsidRPr="00AA0B6C" w:rsidRDefault="00E81642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  <w:r w:rsidRPr="00BD0512">
              <w:rPr>
                <w:rFonts w:ascii="Avenir LT Std 35 Light" w:hAnsi="Avenir LT Std 35 Light"/>
                <w:color w:val="000000" w:themeColor="text1"/>
                <w:szCs w:val="18"/>
              </w:rPr>
              <w:t>Room name</w:t>
            </w:r>
          </w:p>
        </w:tc>
      </w:tr>
      <w:tr w:rsidR="00E81642" w:rsidRPr="00AA0B6C" w14:paraId="7FFA55DB" w14:textId="77777777" w:rsidTr="000840DB">
        <w:trPr>
          <w:trHeight w:val="331"/>
        </w:trPr>
        <w:tc>
          <w:tcPr>
            <w:tcW w:w="9061" w:type="dxa"/>
            <w:gridSpan w:val="2"/>
            <w:vAlign w:val="center"/>
          </w:tcPr>
          <w:p w14:paraId="44801033" w14:textId="77777777" w:rsidR="00E81642" w:rsidRPr="00AA0B6C" w:rsidRDefault="00E81642" w:rsidP="000840DB">
            <w:pPr>
              <w:pStyle w:val="bulletsforbrief"/>
              <w:numPr>
                <w:ilvl w:val="0"/>
                <w:numId w:val="0"/>
              </w:numPr>
              <w:spacing w:before="0"/>
              <w:ind w:left="510"/>
              <w:rPr>
                <w:rFonts w:ascii="Avenir LT Std 35 Light" w:hAnsi="Avenir LT Std 35 Light"/>
                <w:szCs w:val="18"/>
              </w:rPr>
            </w:pPr>
            <w:r>
              <w:rPr>
                <w:rFonts w:ascii="Avenir LT Std 35 Light" w:hAnsi="Avenir LT Std 35 Light"/>
                <w:szCs w:val="18"/>
              </w:rPr>
              <w:t>Insert details here</w:t>
            </w:r>
          </w:p>
        </w:tc>
      </w:tr>
      <w:tr w:rsidR="00E81642" w:rsidRPr="00AA0B6C" w14:paraId="2C994775" w14:textId="77777777" w:rsidTr="000840DB">
        <w:trPr>
          <w:trHeight w:val="331"/>
        </w:trPr>
        <w:tc>
          <w:tcPr>
            <w:tcW w:w="535" w:type="dxa"/>
            <w:vAlign w:val="center"/>
          </w:tcPr>
          <w:p w14:paraId="41BCB0E3" w14:textId="77777777" w:rsidR="00E81642" w:rsidRPr="00AA0B6C" w:rsidRDefault="00E81642" w:rsidP="00E81642">
            <w:pPr>
              <w:pStyle w:val="bulletsforbrief"/>
              <w:numPr>
                <w:ilvl w:val="0"/>
                <w:numId w:val="12"/>
              </w:numPr>
              <w:spacing w:before="0"/>
              <w:ind w:left="240" w:hanging="18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8526" w:type="dxa"/>
            <w:vAlign w:val="center"/>
          </w:tcPr>
          <w:p w14:paraId="7EDAD7E4" w14:textId="77777777" w:rsidR="00E81642" w:rsidRPr="00AA0B6C" w:rsidRDefault="00E81642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  <w:r w:rsidRPr="00BD0512">
              <w:rPr>
                <w:rFonts w:ascii="Avenir LT Std 35 Light" w:hAnsi="Avenir LT Std 35 Light"/>
                <w:color w:val="000000" w:themeColor="text1"/>
                <w:szCs w:val="18"/>
              </w:rPr>
              <w:t>Room name</w:t>
            </w:r>
          </w:p>
        </w:tc>
      </w:tr>
      <w:tr w:rsidR="00E81642" w:rsidRPr="000A5912" w14:paraId="1A180CD2" w14:textId="77777777" w:rsidTr="000840DB">
        <w:trPr>
          <w:trHeight w:val="331"/>
        </w:trPr>
        <w:tc>
          <w:tcPr>
            <w:tcW w:w="9061" w:type="dxa"/>
            <w:gridSpan w:val="2"/>
            <w:vAlign w:val="center"/>
          </w:tcPr>
          <w:p w14:paraId="0F571046" w14:textId="77777777" w:rsidR="00E81642" w:rsidRPr="00AA0B6C" w:rsidRDefault="00E81642" w:rsidP="000840DB">
            <w:pPr>
              <w:pStyle w:val="bulletsforbrief"/>
              <w:numPr>
                <w:ilvl w:val="0"/>
                <w:numId w:val="0"/>
              </w:numPr>
              <w:spacing w:before="0"/>
              <w:ind w:left="510"/>
              <w:rPr>
                <w:rFonts w:ascii="Avenir LT Std 35 Light" w:hAnsi="Avenir LT Std 35 Light"/>
                <w:szCs w:val="18"/>
              </w:rPr>
            </w:pPr>
            <w:r>
              <w:rPr>
                <w:rFonts w:ascii="Avenir LT Std 35 Light" w:hAnsi="Avenir LT Std 35 Light"/>
                <w:szCs w:val="18"/>
              </w:rPr>
              <w:t>Insert details here</w:t>
            </w:r>
          </w:p>
        </w:tc>
      </w:tr>
      <w:tr w:rsidR="00E81642" w:rsidRPr="00AA0B6C" w14:paraId="44F8505F" w14:textId="77777777" w:rsidTr="000840DB">
        <w:trPr>
          <w:trHeight w:val="331"/>
        </w:trPr>
        <w:tc>
          <w:tcPr>
            <w:tcW w:w="535" w:type="dxa"/>
            <w:vAlign w:val="center"/>
          </w:tcPr>
          <w:p w14:paraId="27B0A164" w14:textId="77777777" w:rsidR="00E81642" w:rsidRPr="00AA0B6C" w:rsidRDefault="00E81642" w:rsidP="00E81642">
            <w:pPr>
              <w:pStyle w:val="bulletsforbrief"/>
              <w:numPr>
                <w:ilvl w:val="0"/>
                <w:numId w:val="12"/>
              </w:numPr>
              <w:spacing w:before="0"/>
              <w:ind w:left="240" w:hanging="18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8526" w:type="dxa"/>
            <w:vAlign w:val="center"/>
          </w:tcPr>
          <w:p w14:paraId="3E2C4FA5" w14:textId="77777777" w:rsidR="00E81642" w:rsidRPr="00AA0B6C" w:rsidRDefault="00E81642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  <w:r w:rsidRPr="00BD0512">
              <w:rPr>
                <w:rFonts w:ascii="Avenir LT Std 35 Light" w:hAnsi="Avenir LT Std 35 Light"/>
                <w:color w:val="000000" w:themeColor="text1"/>
                <w:szCs w:val="18"/>
              </w:rPr>
              <w:t>Room name</w:t>
            </w:r>
          </w:p>
        </w:tc>
      </w:tr>
      <w:tr w:rsidR="00E81642" w:rsidRPr="000A5912" w14:paraId="2372B9E9" w14:textId="77777777" w:rsidTr="000840DB">
        <w:trPr>
          <w:trHeight w:val="331"/>
        </w:trPr>
        <w:tc>
          <w:tcPr>
            <w:tcW w:w="9061" w:type="dxa"/>
            <w:gridSpan w:val="2"/>
            <w:vAlign w:val="center"/>
          </w:tcPr>
          <w:p w14:paraId="053027C7" w14:textId="77777777" w:rsidR="00E81642" w:rsidRPr="00AA0B6C" w:rsidRDefault="00E81642" w:rsidP="000840DB">
            <w:pPr>
              <w:pStyle w:val="bulletsforbrief"/>
              <w:numPr>
                <w:ilvl w:val="0"/>
                <w:numId w:val="0"/>
              </w:numPr>
              <w:spacing w:before="0"/>
              <w:ind w:left="510"/>
              <w:rPr>
                <w:rFonts w:ascii="Avenir LT Std 35 Light" w:hAnsi="Avenir LT Std 35 Light"/>
                <w:szCs w:val="18"/>
              </w:rPr>
            </w:pPr>
            <w:r>
              <w:rPr>
                <w:rFonts w:ascii="Avenir LT Std 35 Light" w:hAnsi="Avenir LT Std 35 Light"/>
                <w:szCs w:val="18"/>
              </w:rPr>
              <w:t>Insert details here</w:t>
            </w:r>
          </w:p>
        </w:tc>
      </w:tr>
      <w:tr w:rsidR="00E81642" w:rsidRPr="00AA0B6C" w14:paraId="2241D031" w14:textId="77777777" w:rsidTr="000840DB">
        <w:trPr>
          <w:trHeight w:val="331"/>
        </w:trPr>
        <w:tc>
          <w:tcPr>
            <w:tcW w:w="535" w:type="dxa"/>
            <w:vAlign w:val="center"/>
          </w:tcPr>
          <w:p w14:paraId="0352F777" w14:textId="77777777" w:rsidR="00E81642" w:rsidRPr="00AA0B6C" w:rsidRDefault="00E81642" w:rsidP="00E81642">
            <w:pPr>
              <w:pStyle w:val="bulletsforbrief"/>
              <w:numPr>
                <w:ilvl w:val="0"/>
                <w:numId w:val="12"/>
              </w:numPr>
              <w:spacing w:before="0"/>
              <w:ind w:left="240" w:hanging="18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8526" w:type="dxa"/>
            <w:vAlign w:val="center"/>
          </w:tcPr>
          <w:p w14:paraId="20EC3F36" w14:textId="77777777" w:rsidR="00E81642" w:rsidRPr="00AA0B6C" w:rsidRDefault="00E81642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  <w:r w:rsidRPr="00BD0512">
              <w:rPr>
                <w:rFonts w:ascii="Avenir LT Std 35 Light" w:hAnsi="Avenir LT Std 35 Light"/>
                <w:color w:val="000000" w:themeColor="text1"/>
                <w:szCs w:val="18"/>
              </w:rPr>
              <w:t>Room name</w:t>
            </w:r>
          </w:p>
        </w:tc>
      </w:tr>
      <w:tr w:rsidR="00E81642" w:rsidRPr="000A5912" w14:paraId="176EA245" w14:textId="77777777" w:rsidTr="000840DB">
        <w:trPr>
          <w:trHeight w:val="331"/>
        </w:trPr>
        <w:tc>
          <w:tcPr>
            <w:tcW w:w="9061" w:type="dxa"/>
            <w:gridSpan w:val="2"/>
            <w:vAlign w:val="center"/>
          </w:tcPr>
          <w:p w14:paraId="51DC9C8D" w14:textId="77777777" w:rsidR="00E81642" w:rsidRPr="00AA0B6C" w:rsidRDefault="00E81642" w:rsidP="000840DB">
            <w:pPr>
              <w:pStyle w:val="bulletsforbrief"/>
              <w:numPr>
                <w:ilvl w:val="0"/>
                <w:numId w:val="0"/>
              </w:numPr>
              <w:spacing w:before="0"/>
              <w:ind w:left="510"/>
              <w:rPr>
                <w:rFonts w:ascii="Avenir LT Std 35 Light" w:hAnsi="Avenir LT Std 35 Light"/>
                <w:szCs w:val="18"/>
              </w:rPr>
            </w:pPr>
            <w:r>
              <w:rPr>
                <w:rFonts w:ascii="Avenir LT Std 35 Light" w:hAnsi="Avenir LT Std 35 Light"/>
                <w:szCs w:val="18"/>
              </w:rPr>
              <w:t>Insert details here</w:t>
            </w:r>
          </w:p>
        </w:tc>
      </w:tr>
      <w:tr w:rsidR="00E81642" w:rsidRPr="00AA0B6C" w14:paraId="5CF6F1EF" w14:textId="77777777" w:rsidTr="000840DB">
        <w:trPr>
          <w:trHeight w:val="331"/>
        </w:trPr>
        <w:tc>
          <w:tcPr>
            <w:tcW w:w="535" w:type="dxa"/>
            <w:vAlign w:val="center"/>
          </w:tcPr>
          <w:p w14:paraId="0A53EAC4" w14:textId="77777777" w:rsidR="00E81642" w:rsidRPr="00AA0B6C" w:rsidRDefault="00E81642" w:rsidP="00E81642">
            <w:pPr>
              <w:pStyle w:val="bulletsforbrief"/>
              <w:numPr>
                <w:ilvl w:val="0"/>
                <w:numId w:val="12"/>
              </w:numPr>
              <w:spacing w:before="0"/>
              <w:ind w:left="240" w:hanging="18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8526" w:type="dxa"/>
            <w:vAlign w:val="center"/>
          </w:tcPr>
          <w:p w14:paraId="50620F6F" w14:textId="77777777" w:rsidR="00E81642" w:rsidRPr="00AA0B6C" w:rsidRDefault="00E81642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  <w:r w:rsidRPr="00BD0512">
              <w:rPr>
                <w:rFonts w:ascii="Avenir LT Std 35 Light" w:hAnsi="Avenir LT Std 35 Light"/>
                <w:color w:val="000000" w:themeColor="text1"/>
                <w:szCs w:val="18"/>
              </w:rPr>
              <w:t>Room name</w:t>
            </w:r>
          </w:p>
        </w:tc>
      </w:tr>
      <w:tr w:rsidR="00E81642" w:rsidRPr="000A5912" w14:paraId="54CBA4CE" w14:textId="77777777" w:rsidTr="000840DB">
        <w:trPr>
          <w:trHeight w:val="331"/>
        </w:trPr>
        <w:tc>
          <w:tcPr>
            <w:tcW w:w="9061" w:type="dxa"/>
            <w:gridSpan w:val="2"/>
            <w:vAlign w:val="center"/>
          </w:tcPr>
          <w:p w14:paraId="08AC4B26" w14:textId="77777777" w:rsidR="00E81642" w:rsidRPr="00AA0B6C" w:rsidRDefault="00E81642" w:rsidP="000840DB">
            <w:pPr>
              <w:pStyle w:val="bulletsforbrief"/>
              <w:numPr>
                <w:ilvl w:val="0"/>
                <w:numId w:val="0"/>
              </w:numPr>
              <w:spacing w:before="0"/>
              <w:ind w:left="510"/>
              <w:rPr>
                <w:rFonts w:ascii="Avenir LT Std 35 Light" w:hAnsi="Avenir LT Std 35 Light"/>
                <w:szCs w:val="18"/>
              </w:rPr>
            </w:pPr>
            <w:r>
              <w:rPr>
                <w:rFonts w:ascii="Avenir LT Std 35 Light" w:hAnsi="Avenir LT Std 35 Light"/>
                <w:szCs w:val="18"/>
              </w:rPr>
              <w:t>Insert details here</w:t>
            </w:r>
          </w:p>
        </w:tc>
      </w:tr>
      <w:tr w:rsidR="00E81642" w:rsidRPr="00AA0B6C" w14:paraId="74EDE26C" w14:textId="77777777" w:rsidTr="000840DB">
        <w:trPr>
          <w:trHeight w:val="331"/>
        </w:trPr>
        <w:tc>
          <w:tcPr>
            <w:tcW w:w="535" w:type="dxa"/>
            <w:vAlign w:val="center"/>
          </w:tcPr>
          <w:p w14:paraId="237E4EED" w14:textId="77777777" w:rsidR="00E81642" w:rsidRPr="00AA0B6C" w:rsidRDefault="00E81642" w:rsidP="00E81642">
            <w:pPr>
              <w:pStyle w:val="bulletsforbrief"/>
              <w:numPr>
                <w:ilvl w:val="0"/>
                <w:numId w:val="12"/>
              </w:numPr>
              <w:spacing w:before="0"/>
              <w:ind w:left="240" w:hanging="18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8526" w:type="dxa"/>
            <w:vAlign w:val="center"/>
          </w:tcPr>
          <w:p w14:paraId="3FA696A4" w14:textId="77777777" w:rsidR="00E81642" w:rsidRPr="00AA0B6C" w:rsidRDefault="00E81642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  <w:r w:rsidRPr="00BD0512">
              <w:rPr>
                <w:rFonts w:ascii="Avenir LT Std 35 Light" w:hAnsi="Avenir LT Std 35 Light"/>
                <w:color w:val="000000" w:themeColor="text1"/>
                <w:szCs w:val="18"/>
              </w:rPr>
              <w:t>Room name</w:t>
            </w:r>
          </w:p>
        </w:tc>
      </w:tr>
    </w:tbl>
    <w:p w14:paraId="47CCFC58" w14:textId="79D10F56" w:rsidR="00617436" w:rsidRDefault="00617436" w:rsidP="00617436">
      <w:pPr>
        <w:pStyle w:val="NormalWeb"/>
        <w:spacing w:before="60" w:beforeAutospacing="0" w:after="60" w:afterAutospacing="0"/>
        <w:rPr>
          <w:rFonts w:ascii="Avenir LT Std 35 Light" w:hAnsi="Avenir LT Std 35 Light" w:cs="Arial"/>
          <w:i/>
          <w:color w:val="000000"/>
          <w:sz w:val="20"/>
          <w:szCs w:val="20"/>
          <w:u w:val="single"/>
        </w:rPr>
      </w:pPr>
    </w:p>
    <w:p w14:paraId="52AA21C2" w14:textId="148EC106" w:rsidR="00E7199D" w:rsidRPr="00AA0B6C" w:rsidRDefault="00136EAB" w:rsidP="00F365F7">
      <w:pPr>
        <w:pStyle w:val="Heading1"/>
        <w:spacing w:before="120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Budget</w:t>
      </w:r>
    </w:p>
    <w:tbl>
      <w:tblPr>
        <w:tblW w:w="0" w:type="auto"/>
        <w:tblBorders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9061"/>
      </w:tblGrid>
      <w:tr w:rsidR="00D02823" w:rsidRPr="00AA0B6C" w14:paraId="5E2658EC" w14:textId="77777777" w:rsidTr="00FD7B8E">
        <w:trPr>
          <w:trHeight w:val="331"/>
        </w:trPr>
        <w:tc>
          <w:tcPr>
            <w:tcW w:w="9061" w:type="dxa"/>
            <w:vAlign w:val="center"/>
          </w:tcPr>
          <w:p w14:paraId="4B60DDB5" w14:textId="22C37F2B" w:rsidR="00D02823" w:rsidRPr="00AA0B6C" w:rsidRDefault="000F2FDE" w:rsidP="00F73C76">
            <w:pPr>
              <w:pStyle w:val="bulletsforbrief"/>
              <w:numPr>
                <w:ilvl w:val="0"/>
                <w:numId w:val="0"/>
              </w:numPr>
              <w:spacing w:before="40" w:after="40"/>
              <w:rPr>
                <w:rFonts w:ascii="Avenir LT Std 35 Light" w:hAnsi="Avenir LT Std 35 Light"/>
                <w:i/>
                <w:color w:val="595959"/>
                <w:szCs w:val="18"/>
              </w:rPr>
            </w:pPr>
            <w:r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Please identify </w:t>
            </w:r>
            <w:r w:rsidR="00CA5B25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below </w:t>
            </w:r>
            <w:r>
              <w:rPr>
                <w:rFonts w:ascii="Avenir LT Std 35 Light" w:hAnsi="Avenir LT Std 35 Light"/>
                <w:i/>
                <w:color w:val="595959"/>
                <w:szCs w:val="18"/>
              </w:rPr>
              <w:t>the bu</w:t>
            </w:r>
            <w:r w:rsidR="008F79AD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dget (including taxes) that </w:t>
            </w:r>
            <w:r w:rsidR="0069556E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has been allocated </w:t>
            </w:r>
            <w:r w:rsidR="00CF24B8">
              <w:rPr>
                <w:rFonts w:ascii="Avenir LT Std 35 Light" w:hAnsi="Avenir LT Std 35 Light"/>
                <w:i/>
                <w:color w:val="595959"/>
                <w:szCs w:val="18"/>
              </w:rPr>
              <w:t>for each room</w:t>
            </w:r>
            <w:r w:rsidR="00757958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involved in your project</w:t>
            </w:r>
            <w:r w:rsidR="00B27D9D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</w:t>
            </w:r>
            <w:r w:rsidR="00560F1B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for </w:t>
            </w:r>
            <w:proofErr w:type="spellStart"/>
            <w:r w:rsidR="00560F1B">
              <w:rPr>
                <w:rFonts w:ascii="Avenir LT Std 35 Light" w:hAnsi="Avenir LT Std 35 Light"/>
                <w:i/>
                <w:color w:val="595959"/>
                <w:szCs w:val="18"/>
              </w:rPr>
              <w:t>Crisplinens</w:t>
            </w:r>
            <w:proofErr w:type="spellEnd"/>
            <w:r w:rsidR="00560F1B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to ma</w:t>
            </w:r>
            <w:r w:rsidR="00D32633">
              <w:rPr>
                <w:rFonts w:ascii="Avenir LT Std 35 Light" w:hAnsi="Avenir LT Std 35 Light"/>
                <w:i/>
                <w:color w:val="595959"/>
                <w:szCs w:val="18"/>
              </w:rPr>
              <w:t>ke</w:t>
            </w:r>
            <w:r w:rsidR="00B026B2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effective linen</w:t>
            </w:r>
            <w:r w:rsidR="00A74888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</w:t>
            </w:r>
            <w:r w:rsidR="009E7D9B">
              <w:rPr>
                <w:rFonts w:ascii="Avenir LT Std 35 Light" w:hAnsi="Avenir LT Std 35 Light"/>
                <w:i/>
                <w:color w:val="595959"/>
                <w:szCs w:val="18"/>
              </w:rPr>
              <w:t>recommendation</w:t>
            </w:r>
            <w:r w:rsidR="00B026B2">
              <w:rPr>
                <w:rFonts w:ascii="Avenir LT Std 35 Light" w:hAnsi="Avenir LT Std 35 Light"/>
                <w:i/>
                <w:color w:val="595959"/>
                <w:szCs w:val="18"/>
              </w:rPr>
              <w:t>s</w:t>
            </w:r>
            <w:r w:rsidR="009E7D9B">
              <w:rPr>
                <w:rFonts w:ascii="Avenir LT Std 35 Light" w:hAnsi="Avenir LT Std 35 Light"/>
                <w:i/>
                <w:color w:val="595959"/>
                <w:szCs w:val="18"/>
              </w:rPr>
              <w:t>.</w:t>
            </w:r>
            <w:r w:rsidR="00B01930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</w:t>
            </w:r>
          </w:p>
        </w:tc>
      </w:tr>
    </w:tbl>
    <w:p w14:paraId="42652249" w14:textId="14129800" w:rsidR="00201109" w:rsidRDefault="00201109"/>
    <w:p w14:paraId="285DF9CA" w14:textId="77777777" w:rsidR="004615F5" w:rsidRDefault="004615F5"/>
    <w:tbl>
      <w:tblPr>
        <w:tblW w:w="0" w:type="auto"/>
        <w:jc w:val="center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605"/>
        <w:gridCol w:w="2250"/>
      </w:tblGrid>
      <w:tr w:rsidR="00DD3530" w:rsidRPr="00AA0B6C" w14:paraId="45F4B634" w14:textId="77777777" w:rsidTr="00201109">
        <w:trPr>
          <w:trHeight w:val="331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FDEAE" w14:textId="538B11FF" w:rsidR="00DD3530" w:rsidRDefault="00DD3530" w:rsidP="00DD3530">
            <w:pPr>
              <w:pStyle w:val="bulletsforbrief"/>
              <w:numPr>
                <w:ilvl w:val="0"/>
                <w:numId w:val="0"/>
              </w:numPr>
              <w:spacing w:before="0"/>
              <w:ind w:left="-30"/>
              <w:rPr>
                <w:rFonts w:ascii="Avenir LT Std 35 Light" w:hAnsi="Avenir LT Std 35 Light"/>
                <w:szCs w:val="18"/>
              </w:rPr>
            </w:pPr>
            <w:r>
              <w:rPr>
                <w:rFonts w:ascii="Avenir LT Std 35 Light" w:hAnsi="Avenir LT Std 35 Light"/>
                <w:szCs w:val="18"/>
              </w:rPr>
              <w:t>Room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8E7A41" w14:textId="193E36A9" w:rsidR="00DD3530" w:rsidRDefault="00DD3530" w:rsidP="00DD3530">
            <w:pPr>
              <w:pStyle w:val="bulletsforbrief"/>
              <w:numPr>
                <w:ilvl w:val="0"/>
                <w:numId w:val="0"/>
              </w:numPr>
              <w:spacing w:before="0"/>
              <w:ind w:left="-14"/>
              <w:rPr>
                <w:rFonts w:ascii="Avenir LT Std 35 Light" w:hAnsi="Avenir LT Std 35 Light"/>
                <w:szCs w:val="18"/>
              </w:rPr>
            </w:pPr>
            <w:r>
              <w:rPr>
                <w:rFonts w:ascii="Avenir LT Std 35 Light" w:hAnsi="Avenir LT Std 35 Light"/>
                <w:szCs w:val="18"/>
              </w:rPr>
              <w:t>Maximum Budget</w:t>
            </w:r>
          </w:p>
        </w:tc>
      </w:tr>
      <w:tr w:rsidR="00DD3530" w:rsidRPr="00AA0B6C" w14:paraId="6E7A7E8D" w14:textId="77777777" w:rsidTr="00201109">
        <w:trPr>
          <w:trHeight w:val="331"/>
          <w:jc w:val="center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B424" w14:textId="77777777" w:rsidR="00DD3530" w:rsidRDefault="00DD3530" w:rsidP="00DD3530">
            <w:pPr>
              <w:pStyle w:val="bulletsforbrief"/>
              <w:numPr>
                <w:ilvl w:val="0"/>
                <w:numId w:val="0"/>
              </w:numPr>
              <w:spacing w:before="0"/>
              <w:ind w:left="-3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9BF2" w14:textId="77777777" w:rsidR="00DD3530" w:rsidRDefault="00DD3530" w:rsidP="00DD3530">
            <w:pPr>
              <w:pStyle w:val="bulletsforbrief"/>
              <w:numPr>
                <w:ilvl w:val="0"/>
                <w:numId w:val="0"/>
              </w:numPr>
              <w:spacing w:before="0"/>
              <w:ind w:left="-14"/>
              <w:jc w:val="right"/>
              <w:rPr>
                <w:rFonts w:ascii="Avenir LT Std 35 Light" w:hAnsi="Avenir LT Std 35 Light"/>
                <w:szCs w:val="18"/>
              </w:rPr>
            </w:pPr>
          </w:p>
        </w:tc>
      </w:tr>
      <w:tr w:rsidR="00DD3530" w:rsidRPr="00AA0B6C" w14:paraId="7C5C261B" w14:textId="77777777" w:rsidTr="00201109">
        <w:trPr>
          <w:trHeight w:val="331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FC2" w14:textId="77777777" w:rsidR="00DD3530" w:rsidRDefault="00DD3530" w:rsidP="00DD3530">
            <w:pPr>
              <w:pStyle w:val="bulletsforbrief"/>
              <w:numPr>
                <w:ilvl w:val="0"/>
                <w:numId w:val="0"/>
              </w:numPr>
              <w:spacing w:before="0"/>
              <w:ind w:left="-3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FD4D" w14:textId="77777777" w:rsidR="00DD3530" w:rsidRDefault="00DD3530" w:rsidP="00DD3530">
            <w:pPr>
              <w:pStyle w:val="bulletsforbrief"/>
              <w:numPr>
                <w:ilvl w:val="0"/>
                <w:numId w:val="0"/>
              </w:numPr>
              <w:spacing w:before="0"/>
              <w:ind w:left="-14"/>
              <w:jc w:val="right"/>
              <w:rPr>
                <w:rFonts w:ascii="Avenir LT Std 35 Light" w:hAnsi="Avenir LT Std 35 Light"/>
                <w:szCs w:val="18"/>
              </w:rPr>
            </w:pPr>
          </w:p>
        </w:tc>
      </w:tr>
      <w:tr w:rsidR="00DD3530" w:rsidRPr="00AA0B6C" w14:paraId="56F134B6" w14:textId="77777777" w:rsidTr="00201109">
        <w:trPr>
          <w:trHeight w:val="331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E5AC" w14:textId="77777777" w:rsidR="00DD3530" w:rsidRDefault="00DD3530" w:rsidP="00DD3530">
            <w:pPr>
              <w:pStyle w:val="bulletsforbrief"/>
              <w:numPr>
                <w:ilvl w:val="0"/>
                <w:numId w:val="0"/>
              </w:numPr>
              <w:spacing w:before="0"/>
              <w:ind w:left="-3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E123" w14:textId="77777777" w:rsidR="00DD3530" w:rsidRDefault="00DD3530" w:rsidP="00DD3530">
            <w:pPr>
              <w:pStyle w:val="bulletsforbrief"/>
              <w:numPr>
                <w:ilvl w:val="0"/>
                <w:numId w:val="0"/>
              </w:numPr>
              <w:spacing w:before="0"/>
              <w:ind w:left="-14"/>
              <w:jc w:val="right"/>
              <w:rPr>
                <w:rFonts w:ascii="Avenir LT Std 35 Light" w:hAnsi="Avenir LT Std 35 Light"/>
                <w:szCs w:val="18"/>
              </w:rPr>
            </w:pPr>
          </w:p>
        </w:tc>
      </w:tr>
      <w:tr w:rsidR="00DD3530" w:rsidRPr="00AA0B6C" w14:paraId="73DBFDAF" w14:textId="77777777" w:rsidTr="00201109">
        <w:trPr>
          <w:trHeight w:val="331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D5B4" w14:textId="77777777" w:rsidR="00DD3530" w:rsidRDefault="00DD3530" w:rsidP="00DD3530">
            <w:pPr>
              <w:pStyle w:val="bulletsforbrief"/>
              <w:numPr>
                <w:ilvl w:val="0"/>
                <w:numId w:val="0"/>
              </w:numPr>
              <w:spacing w:before="0"/>
              <w:ind w:left="-3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EA6" w14:textId="77777777" w:rsidR="00DD3530" w:rsidRDefault="00DD3530" w:rsidP="00DD3530">
            <w:pPr>
              <w:pStyle w:val="bulletsforbrief"/>
              <w:numPr>
                <w:ilvl w:val="0"/>
                <w:numId w:val="0"/>
              </w:numPr>
              <w:spacing w:before="0"/>
              <w:ind w:left="-14"/>
              <w:jc w:val="right"/>
              <w:rPr>
                <w:rFonts w:ascii="Avenir LT Std 35 Light" w:hAnsi="Avenir LT Std 35 Light"/>
                <w:szCs w:val="18"/>
              </w:rPr>
            </w:pPr>
          </w:p>
        </w:tc>
      </w:tr>
      <w:tr w:rsidR="00DD3530" w:rsidRPr="00AA0B6C" w14:paraId="16666FE6" w14:textId="77777777" w:rsidTr="00201109">
        <w:trPr>
          <w:trHeight w:val="331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29E0" w14:textId="77777777" w:rsidR="00DD3530" w:rsidRDefault="00DD3530" w:rsidP="00DD3530">
            <w:pPr>
              <w:pStyle w:val="bulletsforbrief"/>
              <w:numPr>
                <w:ilvl w:val="0"/>
                <w:numId w:val="0"/>
              </w:numPr>
              <w:spacing w:before="0"/>
              <w:ind w:left="-3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44AD" w14:textId="77777777" w:rsidR="00DD3530" w:rsidRDefault="00DD3530" w:rsidP="00DD3530">
            <w:pPr>
              <w:pStyle w:val="bulletsforbrief"/>
              <w:numPr>
                <w:ilvl w:val="0"/>
                <w:numId w:val="0"/>
              </w:numPr>
              <w:spacing w:before="0"/>
              <w:ind w:left="-14"/>
              <w:jc w:val="right"/>
              <w:rPr>
                <w:rFonts w:ascii="Avenir LT Std 35 Light" w:hAnsi="Avenir LT Std 35 Light"/>
                <w:szCs w:val="18"/>
              </w:rPr>
            </w:pPr>
          </w:p>
        </w:tc>
      </w:tr>
      <w:tr w:rsidR="00DD3530" w:rsidRPr="00AA0B6C" w14:paraId="380EE407" w14:textId="77777777" w:rsidTr="00201109">
        <w:trPr>
          <w:trHeight w:val="331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12C85" w14:textId="77777777" w:rsidR="00DD3530" w:rsidRDefault="00DD3530" w:rsidP="00DD3530">
            <w:pPr>
              <w:pStyle w:val="bulletsforbrief"/>
              <w:numPr>
                <w:ilvl w:val="0"/>
                <w:numId w:val="0"/>
              </w:numPr>
              <w:spacing w:before="0"/>
              <w:ind w:left="-3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B5A211" w14:textId="77777777" w:rsidR="00DD3530" w:rsidRDefault="00DD3530" w:rsidP="00DD3530">
            <w:pPr>
              <w:pStyle w:val="bulletsforbrief"/>
              <w:numPr>
                <w:ilvl w:val="0"/>
                <w:numId w:val="0"/>
              </w:numPr>
              <w:spacing w:before="0"/>
              <w:ind w:left="-14"/>
              <w:jc w:val="right"/>
              <w:rPr>
                <w:rFonts w:ascii="Avenir LT Std 35 Light" w:hAnsi="Avenir LT Std 35 Light"/>
                <w:szCs w:val="18"/>
              </w:rPr>
            </w:pPr>
          </w:p>
        </w:tc>
      </w:tr>
      <w:tr w:rsidR="00DD3530" w:rsidRPr="00AA0B6C" w14:paraId="5D6C8CDD" w14:textId="77777777" w:rsidTr="00201109">
        <w:trPr>
          <w:trHeight w:val="331"/>
          <w:jc w:val="center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562BB" w14:textId="43681A45" w:rsidR="00DD3530" w:rsidRDefault="00DD3530" w:rsidP="00DD3530">
            <w:pPr>
              <w:pStyle w:val="bulletsforbrief"/>
              <w:numPr>
                <w:ilvl w:val="0"/>
                <w:numId w:val="0"/>
              </w:numPr>
              <w:spacing w:before="0"/>
              <w:ind w:left="-30"/>
              <w:jc w:val="right"/>
              <w:rPr>
                <w:rFonts w:ascii="Avenir LT Std 35 Light" w:hAnsi="Avenir LT Std 35 Light"/>
                <w:szCs w:val="18"/>
              </w:rPr>
            </w:pPr>
            <w:r>
              <w:rPr>
                <w:rFonts w:ascii="Avenir LT Std 35 Light" w:hAnsi="Avenir LT Std 35 Light"/>
                <w:szCs w:val="18"/>
              </w:rPr>
              <w:t>Totals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978B8" w14:textId="77777777" w:rsidR="00DD3530" w:rsidRDefault="00DD3530" w:rsidP="00DD3530">
            <w:pPr>
              <w:pStyle w:val="bulletsforbrief"/>
              <w:numPr>
                <w:ilvl w:val="0"/>
                <w:numId w:val="0"/>
              </w:numPr>
              <w:spacing w:before="0"/>
              <w:ind w:left="-14"/>
              <w:jc w:val="right"/>
              <w:rPr>
                <w:rFonts w:ascii="Avenir LT Std 35 Light" w:hAnsi="Avenir LT Std 35 Light"/>
                <w:szCs w:val="18"/>
              </w:rPr>
            </w:pPr>
          </w:p>
        </w:tc>
      </w:tr>
    </w:tbl>
    <w:p w14:paraId="2AEBE4B8" w14:textId="77777777" w:rsidR="00EE423A" w:rsidRPr="00C83D78" w:rsidRDefault="00EE423A" w:rsidP="00617436">
      <w:pPr>
        <w:pStyle w:val="NormalWeb"/>
        <w:spacing w:before="60" w:beforeAutospacing="0" w:after="60" w:afterAutospacing="0"/>
        <w:rPr>
          <w:rFonts w:ascii="Avenir LT Std 35 Light" w:hAnsi="Avenir LT Std 35 Light" w:cs="Arial"/>
          <w:i/>
          <w:color w:val="000000"/>
          <w:sz w:val="20"/>
          <w:szCs w:val="20"/>
          <w:u w:val="single"/>
        </w:rPr>
      </w:pPr>
    </w:p>
    <w:p w14:paraId="387912D0" w14:textId="256F6052" w:rsidR="00E7199D" w:rsidRPr="00AA0B6C" w:rsidRDefault="00590A11" w:rsidP="006C069F">
      <w:pPr>
        <w:pStyle w:val="Heading1"/>
        <w:spacing w:before="120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Timeline</w:t>
      </w:r>
      <w:r w:rsidR="00B43A2B">
        <w:rPr>
          <w:rFonts w:ascii="Avenir LT Std 35 Light" w:hAnsi="Avenir LT Std 35 Light"/>
        </w:rPr>
        <w:t xml:space="preserve"> Details</w:t>
      </w:r>
    </w:p>
    <w:tbl>
      <w:tblPr>
        <w:tblW w:w="0" w:type="auto"/>
        <w:tblInd w:w="-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6385"/>
        <w:gridCol w:w="2676"/>
      </w:tblGrid>
      <w:tr w:rsidR="00503CB8" w:rsidRPr="00AA0B6C" w14:paraId="43A4203A" w14:textId="77777777" w:rsidTr="00FD7B8E">
        <w:trPr>
          <w:trHeight w:val="331"/>
        </w:trPr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60114" w14:textId="0415BA80" w:rsidR="00503CB8" w:rsidRPr="00AA0B6C" w:rsidRDefault="00FA149C" w:rsidP="00322D33">
            <w:pPr>
              <w:pStyle w:val="bulletsforbrief"/>
              <w:numPr>
                <w:ilvl w:val="0"/>
                <w:numId w:val="0"/>
              </w:numPr>
              <w:spacing w:before="40" w:after="40"/>
              <w:rPr>
                <w:rFonts w:ascii="Avenir LT Std 35 Light" w:hAnsi="Avenir LT Std 35 Light"/>
                <w:i/>
                <w:color w:val="595959"/>
                <w:szCs w:val="18"/>
              </w:rPr>
            </w:pPr>
            <w:r>
              <w:rPr>
                <w:rFonts w:ascii="Avenir LT Std 35 Light" w:hAnsi="Avenir LT Std 35 Light"/>
                <w:i/>
                <w:color w:val="595959"/>
                <w:szCs w:val="18"/>
              </w:rPr>
              <w:t>Please identify</w:t>
            </w:r>
            <w:r w:rsidR="000C0A6E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key dates associated with</w:t>
            </w:r>
            <w:r w:rsidR="00C948EE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the project (e.g.</w:t>
            </w:r>
            <w:r w:rsidR="00D65F96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 </w:t>
            </w:r>
            <w:r w:rsidR="00AF5968">
              <w:rPr>
                <w:rFonts w:ascii="Avenir LT Std 35 Light" w:hAnsi="Avenir LT Std 35 Light"/>
                <w:i/>
                <w:color w:val="595959"/>
                <w:szCs w:val="18"/>
              </w:rPr>
              <w:t xml:space="preserve">client approvals, </w:t>
            </w:r>
            <w:r w:rsidR="00D65F96">
              <w:rPr>
                <w:rFonts w:ascii="Avenir LT Std 35 Light" w:hAnsi="Avenir LT Std 35 Light"/>
                <w:i/>
                <w:color w:val="595959"/>
                <w:szCs w:val="18"/>
              </w:rPr>
              <w:t>delivery deadlines, install dates</w:t>
            </w:r>
            <w:r w:rsidR="00322D33">
              <w:rPr>
                <w:rFonts w:ascii="Avenir LT Std 35 Light" w:hAnsi="Avenir LT Std 35 Light"/>
                <w:i/>
                <w:color w:val="595959"/>
                <w:szCs w:val="18"/>
              </w:rPr>
              <w:t>)</w:t>
            </w:r>
          </w:p>
        </w:tc>
      </w:tr>
      <w:tr w:rsidR="00C22530" w:rsidRPr="00C419CD" w14:paraId="265644C1" w14:textId="77777777" w:rsidTr="00FD7B8E">
        <w:trPr>
          <w:trHeight w:val="331"/>
        </w:trPr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8F417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  <w:r w:rsidRPr="00C419CD">
              <w:rPr>
                <w:rFonts w:ascii="Avenir LT Std 35 Light" w:hAnsi="Avenir LT Std 35 Light"/>
                <w:szCs w:val="18"/>
              </w:rPr>
              <w:t>Milestone or Deliverable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8ED5A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  <w:r w:rsidRPr="00C419CD">
              <w:rPr>
                <w:rFonts w:ascii="Avenir LT Std 35 Light" w:hAnsi="Avenir LT Std 35 Light"/>
                <w:szCs w:val="18"/>
              </w:rPr>
              <w:t>Date</w:t>
            </w:r>
          </w:p>
        </w:tc>
      </w:tr>
      <w:tr w:rsidR="00C22530" w:rsidRPr="00C419CD" w14:paraId="1BB48D80" w14:textId="77777777" w:rsidTr="00A20A28">
        <w:trPr>
          <w:trHeight w:val="288"/>
        </w:trPr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85649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3314E0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</w:tr>
      <w:tr w:rsidR="00C22530" w:rsidRPr="00C419CD" w14:paraId="3BC7A481" w14:textId="77777777" w:rsidTr="00A20A28">
        <w:trPr>
          <w:trHeight w:val="288"/>
        </w:trPr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51CD9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09742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</w:tr>
      <w:tr w:rsidR="00C22530" w:rsidRPr="00C419CD" w14:paraId="2180C95B" w14:textId="77777777" w:rsidTr="00A20A28">
        <w:trPr>
          <w:trHeight w:val="288"/>
        </w:trPr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EC77F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383CC8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</w:tr>
      <w:tr w:rsidR="00C22530" w:rsidRPr="00C419CD" w14:paraId="5CFA29F4" w14:textId="77777777" w:rsidTr="00A20A28">
        <w:trPr>
          <w:trHeight w:val="288"/>
        </w:trPr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75E8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D3AEB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</w:tr>
      <w:tr w:rsidR="00C22530" w:rsidRPr="00C419CD" w14:paraId="48E84DE7" w14:textId="77777777" w:rsidTr="00A20A28">
        <w:trPr>
          <w:trHeight w:val="288"/>
        </w:trPr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54A7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44A6F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</w:tr>
      <w:tr w:rsidR="00C22530" w:rsidRPr="00C419CD" w14:paraId="1535E66C" w14:textId="77777777" w:rsidTr="00A20A28">
        <w:trPr>
          <w:trHeight w:val="288"/>
        </w:trPr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17EFF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71BB94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</w:tr>
      <w:tr w:rsidR="00C22530" w:rsidRPr="00C419CD" w14:paraId="264178D5" w14:textId="77777777" w:rsidTr="00A20A28">
        <w:trPr>
          <w:trHeight w:val="288"/>
        </w:trPr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585EA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7F4330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</w:tr>
      <w:tr w:rsidR="00C22530" w:rsidRPr="00C419CD" w14:paraId="5F7AEC05" w14:textId="77777777" w:rsidTr="00A20A28">
        <w:trPr>
          <w:trHeight w:val="288"/>
        </w:trPr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5488A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7CA2B7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</w:tr>
      <w:tr w:rsidR="00C22530" w:rsidRPr="00C419CD" w14:paraId="62583FAB" w14:textId="77777777" w:rsidTr="00A20A28">
        <w:trPr>
          <w:trHeight w:val="288"/>
        </w:trPr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55BC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8EBF93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</w:tr>
      <w:tr w:rsidR="00C22530" w:rsidRPr="00C419CD" w14:paraId="1521E472" w14:textId="77777777" w:rsidTr="00A20A28">
        <w:trPr>
          <w:trHeight w:val="288"/>
        </w:trPr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F7815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FEAC3A" w14:textId="77777777" w:rsidR="00C22530" w:rsidRPr="00C419CD" w:rsidRDefault="00C22530" w:rsidP="000840DB">
            <w:pPr>
              <w:pStyle w:val="bulletsforbrief"/>
              <w:numPr>
                <w:ilvl w:val="0"/>
                <w:numId w:val="0"/>
              </w:numPr>
              <w:spacing w:before="0"/>
              <w:rPr>
                <w:rFonts w:ascii="Avenir LT Std 35 Light" w:hAnsi="Avenir LT Std 35 Light"/>
                <w:szCs w:val="18"/>
              </w:rPr>
            </w:pPr>
          </w:p>
        </w:tc>
      </w:tr>
    </w:tbl>
    <w:p w14:paraId="0B7931ED" w14:textId="77777777" w:rsidR="00617436" w:rsidRPr="00C83D78" w:rsidRDefault="00617436" w:rsidP="00617436">
      <w:pPr>
        <w:pStyle w:val="NormalWeb"/>
        <w:spacing w:before="60" w:beforeAutospacing="0" w:after="60" w:afterAutospacing="0"/>
        <w:rPr>
          <w:rFonts w:ascii="Avenir LT Std 35 Light" w:hAnsi="Avenir LT Std 35 Light" w:cs="Arial"/>
          <w:i/>
          <w:color w:val="000000"/>
          <w:sz w:val="20"/>
          <w:szCs w:val="20"/>
          <w:u w:val="single"/>
        </w:rPr>
      </w:pPr>
    </w:p>
    <w:p w14:paraId="3E4B8664" w14:textId="4F347516" w:rsidR="006C36EE" w:rsidRDefault="00D72E98" w:rsidP="000538F8">
      <w:pPr>
        <w:pStyle w:val="Heading1"/>
        <w:numPr>
          <w:ilvl w:val="0"/>
          <w:numId w:val="0"/>
        </w:numPr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Other Notes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D7B8E" w:rsidRPr="000E7441" w14:paraId="420BB726" w14:textId="77777777" w:rsidTr="00FD7B8E">
        <w:tc>
          <w:tcPr>
            <w:tcW w:w="9061" w:type="dxa"/>
          </w:tcPr>
          <w:p w14:paraId="5468582E" w14:textId="36D6D7D7" w:rsidR="00FD7B8E" w:rsidRPr="000E7441" w:rsidRDefault="000E7441" w:rsidP="00FD7B8E">
            <w:pPr>
              <w:rPr>
                <w:rFonts w:ascii="Avenir LT Std 45 Book" w:hAnsi="Avenir LT Std 45 Book"/>
              </w:rPr>
            </w:pPr>
            <w:r w:rsidRPr="000E7441">
              <w:rPr>
                <w:rFonts w:ascii="Avenir LT Std 45 Book" w:hAnsi="Avenir LT Std 45 Book"/>
              </w:rPr>
              <w:t>Insert details here</w:t>
            </w:r>
          </w:p>
        </w:tc>
      </w:tr>
    </w:tbl>
    <w:p w14:paraId="2A7CA961" w14:textId="77777777" w:rsidR="00FD7B8E" w:rsidRPr="00FD7B8E" w:rsidRDefault="00FD7B8E" w:rsidP="00FD7B8E"/>
    <w:sectPr w:rsidR="00FD7B8E" w:rsidRPr="00FD7B8E" w:rsidSect="00431B76">
      <w:headerReference w:type="default" r:id="rId10"/>
      <w:footerReference w:type="default" r:id="rId11"/>
      <w:pgSz w:w="11907" w:h="16840" w:code="9"/>
      <w:pgMar w:top="1559" w:right="1418" w:bottom="1418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E039C" w14:textId="77777777" w:rsidR="009A54A1" w:rsidRDefault="009A54A1">
      <w:r>
        <w:separator/>
      </w:r>
    </w:p>
  </w:endnote>
  <w:endnote w:type="continuationSeparator" w:id="0">
    <w:p w14:paraId="525B3650" w14:textId="77777777" w:rsidR="009A54A1" w:rsidRDefault="009A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EC49" w14:textId="2F726BC4" w:rsidR="00431B76" w:rsidRPr="008B03D2" w:rsidRDefault="000D7320" w:rsidP="00AC1E1A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36"/>
        <w:tab w:val="right" w:pos="8820"/>
      </w:tabs>
      <w:rPr>
        <w:rFonts w:ascii="Avenir LT Std 35 Light" w:hAnsi="Avenir LT Std 35 Light"/>
        <w:sz w:val="18"/>
      </w:rPr>
    </w:pPr>
    <w:r w:rsidRPr="008B03D2">
      <w:rPr>
        <w:rFonts w:ascii="Avenir LT Std 35 Light" w:hAnsi="Avenir LT Std 35 Light"/>
        <w:sz w:val="18"/>
      </w:rPr>
      <w:t>© 201</w:t>
    </w:r>
    <w:r w:rsidR="00AC1E1A" w:rsidRPr="008B03D2">
      <w:rPr>
        <w:rFonts w:ascii="Avenir LT Std 35 Light" w:hAnsi="Avenir LT Std 35 Light"/>
        <w:sz w:val="18"/>
      </w:rPr>
      <w:t>9</w:t>
    </w:r>
    <w:r w:rsidR="00FB0E51" w:rsidRPr="008B03D2">
      <w:rPr>
        <w:rFonts w:ascii="Avenir LT Std 35 Light" w:hAnsi="Avenir LT Std 35 Light"/>
        <w:sz w:val="18"/>
      </w:rPr>
      <w:t xml:space="preserve"> </w:t>
    </w:r>
    <w:r w:rsidR="008B03D2">
      <w:rPr>
        <w:rFonts w:ascii="Avenir LT Std 35 Light" w:hAnsi="Avenir LT Std 35 Light"/>
        <w:sz w:val="18"/>
      </w:rPr>
      <w:t>Crisp Linens</w:t>
    </w:r>
    <w:r w:rsidRPr="008B03D2">
      <w:rPr>
        <w:rFonts w:ascii="Avenir LT Std 35 Light" w:hAnsi="Avenir LT Std 35 Light"/>
        <w:sz w:val="18"/>
      </w:rPr>
      <w:tab/>
    </w:r>
    <w:r w:rsidR="00AC1E1A" w:rsidRPr="008B03D2">
      <w:rPr>
        <w:rFonts w:ascii="Avenir LT Std 35 Light" w:hAnsi="Avenir LT Std 35 Light"/>
        <w:sz w:val="18"/>
      </w:rPr>
      <w:tab/>
    </w:r>
    <w:r w:rsidRPr="008B03D2">
      <w:rPr>
        <w:rFonts w:ascii="Avenir LT Std 35 Light" w:hAnsi="Avenir LT Std 35 Light"/>
        <w:snapToGrid w:val="0"/>
        <w:sz w:val="18"/>
        <w:lang w:eastAsia="en-US"/>
      </w:rPr>
      <w:t xml:space="preserve">Page </w:t>
    </w:r>
    <w:r w:rsidRPr="008B03D2">
      <w:rPr>
        <w:rFonts w:ascii="Avenir LT Std 35 Light" w:hAnsi="Avenir LT Std 35 Light"/>
        <w:snapToGrid w:val="0"/>
        <w:sz w:val="18"/>
        <w:lang w:eastAsia="en-US"/>
      </w:rPr>
      <w:fldChar w:fldCharType="begin"/>
    </w:r>
    <w:r w:rsidRPr="008B03D2">
      <w:rPr>
        <w:rFonts w:ascii="Avenir LT Std 35 Light" w:hAnsi="Avenir LT Std 35 Light"/>
        <w:snapToGrid w:val="0"/>
        <w:sz w:val="18"/>
        <w:lang w:eastAsia="en-US"/>
      </w:rPr>
      <w:instrText xml:space="preserve"> PAGE </w:instrText>
    </w:r>
    <w:r w:rsidRPr="008B03D2">
      <w:rPr>
        <w:rFonts w:ascii="Avenir LT Std 35 Light" w:hAnsi="Avenir LT Std 35 Light"/>
        <w:snapToGrid w:val="0"/>
        <w:sz w:val="18"/>
        <w:lang w:eastAsia="en-US"/>
      </w:rPr>
      <w:fldChar w:fldCharType="separate"/>
    </w:r>
    <w:r w:rsidR="0022665B" w:rsidRPr="008B03D2">
      <w:rPr>
        <w:rFonts w:ascii="Avenir LT Std 35 Light" w:hAnsi="Avenir LT Std 35 Light"/>
        <w:noProof/>
        <w:snapToGrid w:val="0"/>
        <w:sz w:val="18"/>
        <w:lang w:eastAsia="en-US"/>
      </w:rPr>
      <w:t>1</w:t>
    </w:r>
    <w:r w:rsidRPr="008B03D2">
      <w:rPr>
        <w:rFonts w:ascii="Avenir LT Std 35 Light" w:hAnsi="Avenir LT Std 35 Light"/>
        <w:snapToGrid w:val="0"/>
        <w:sz w:val="18"/>
        <w:lang w:eastAsia="en-US"/>
      </w:rPr>
      <w:fldChar w:fldCharType="end"/>
    </w:r>
    <w:r w:rsidR="009919F1" w:rsidRPr="008B03D2">
      <w:rPr>
        <w:rFonts w:ascii="Avenir LT Std 35 Light" w:hAnsi="Avenir LT Std 35 Light"/>
        <w:sz w:val="18"/>
      </w:rPr>
      <w:tab/>
    </w:r>
    <w:r w:rsidR="00431B76" w:rsidRPr="008B03D2">
      <w:rPr>
        <w:rFonts w:ascii="Avenir LT Std 35 Light" w:hAnsi="Avenir LT Std 35 Light"/>
        <w:snapToGrid w:val="0"/>
        <w:sz w:val="18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B6AC3" w14:textId="77777777" w:rsidR="009A54A1" w:rsidRDefault="009A54A1">
      <w:r>
        <w:separator/>
      </w:r>
    </w:p>
  </w:footnote>
  <w:footnote w:type="continuationSeparator" w:id="0">
    <w:p w14:paraId="78FC487E" w14:textId="77777777" w:rsidR="009A54A1" w:rsidRDefault="009A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1"/>
    </w:tblGrid>
    <w:tr w:rsidR="00DE345D" w:rsidRPr="00DE345D" w14:paraId="10C796C8" w14:textId="77777777" w:rsidTr="00DE345D">
      <w:trPr>
        <w:trHeight w:val="980"/>
      </w:trPr>
      <w:tc>
        <w:tcPr>
          <w:tcW w:w="4530" w:type="dxa"/>
          <w:vAlign w:val="center"/>
        </w:tcPr>
        <w:p w14:paraId="7EA1BD96" w14:textId="3DBE147E" w:rsidR="00597B14" w:rsidRPr="00B77824" w:rsidRDefault="008025EB" w:rsidP="00DE345D">
          <w:pPr>
            <w:rPr>
              <w:rFonts w:ascii="Avenir LT Std 45 Book" w:hAnsi="Avenir LT Std 45 Book"/>
            </w:rPr>
          </w:pPr>
          <w:r>
            <w:rPr>
              <w:rFonts w:ascii="Avenir LT Std 45 Book" w:hAnsi="Avenir LT Std 45 Book"/>
              <w:noProof/>
            </w:rPr>
            <w:drawing>
              <wp:inline distT="0" distB="0" distL="0" distR="0" wp14:anchorId="4024EA09" wp14:editId="6886AE71">
                <wp:extent cx="2521649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risp-Linens-Logo-with-Strip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9549" cy="594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1DF3105E" w14:textId="51133170" w:rsidR="00597B14" w:rsidRPr="00DE345D" w:rsidRDefault="00B77824" w:rsidP="00DE345D">
          <w:pPr>
            <w:jc w:val="right"/>
            <w:rPr>
              <w:rFonts w:ascii="Avenir LT Std 35 Light" w:hAnsi="Avenir LT Std 35 Light"/>
              <w:b/>
              <w:bCs/>
              <w:color w:val="92B3F6"/>
              <w:sz w:val="52"/>
              <w:szCs w:val="52"/>
            </w:rPr>
          </w:pPr>
          <w:r w:rsidRPr="00DE345D">
            <w:rPr>
              <w:rFonts w:ascii="Avenir LT Std 35 Light" w:hAnsi="Avenir LT Std 35 Light"/>
              <w:b/>
              <w:bCs/>
              <w:color w:val="92B3F6"/>
              <w:sz w:val="52"/>
              <w:szCs w:val="52"/>
            </w:rPr>
            <w:t>Project</w:t>
          </w:r>
          <w:r w:rsidR="00597B14" w:rsidRPr="00DE345D">
            <w:rPr>
              <w:rFonts w:ascii="Avenir LT Std 35 Light" w:hAnsi="Avenir LT Std 35 Light"/>
              <w:b/>
              <w:bCs/>
              <w:color w:val="92B3F6"/>
              <w:sz w:val="52"/>
              <w:szCs w:val="52"/>
            </w:rPr>
            <w:t xml:space="preserve"> Brief</w:t>
          </w:r>
        </w:p>
      </w:tc>
    </w:tr>
  </w:tbl>
  <w:p w14:paraId="602720DE" w14:textId="2BBA7436" w:rsidR="00431B76" w:rsidRPr="003A10E9" w:rsidRDefault="00431B76" w:rsidP="00C4502A">
    <w:pPr>
      <w:pStyle w:val="Header"/>
      <w:pBdr>
        <w:bottom w:val="single" w:sz="4" w:space="0" w:color="auto"/>
      </w:pBdr>
      <w:tabs>
        <w:tab w:val="clear" w:pos="8640"/>
        <w:tab w:val="right" w:pos="9072"/>
      </w:tabs>
      <w:jc w:val="both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19AE"/>
    <w:multiLevelType w:val="singleLevel"/>
    <w:tmpl w:val="470C24EE"/>
    <w:lvl w:ilvl="0">
      <w:start w:val="1"/>
      <w:numFmt w:val="bullet"/>
      <w:pStyle w:val="mybullet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2F767A0D"/>
    <w:multiLevelType w:val="multilevel"/>
    <w:tmpl w:val="21D2D95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B95831"/>
    <w:multiLevelType w:val="singleLevel"/>
    <w:tmpl w:val="AE3CE9B8"/>
    <w:lvl w:ilvl="0">
      <w:start w:val="1"/>
      <w:numFmt w:val="bullet"/>
      <w:pStyle w:val="TOC7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47041F4E"/>
    <w:multiLevelType w:val="hybridMultilevel"/>
    <w:tmpl w:val="C69A9D34"/>
    <w:lvl w:ilvl="0" w:tplc="FFFFFFFF">
      <w:start w:val="1"/>
      <w:numFmt w:val="bullet"/>
      <w:pStyle w:val="bullets1"/>
      <w:lvlText w:val=""/>
      <w:lvlJc w:val="left"/>
      <w:pPr>
        <w:tabs>
          <w:tab w:val="num" w:pos="360"/>
        </w:tabs>
        <w:ind w:left="357" w:hanging="357"/>
      </w:pPr>
      <w:rPr>
        <w:rFonts w:ascii="Wingdings 3" w:hAnsi="Wingdings 3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2690F"/>
    <w:multiLevelType w:val="hybridMultilevel"/>
    <w:tmpl w:val="0AEAFA14"/>
    <w:lvl w:ilvl="0" w:tplc="803270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3E81"/>
    <w:multiLevelType w:val="singleLevel"/>
    <w:tmpl w:val="1D9405D2"/>
    <w:lvl w:ilvl="0">
      <w:start w:val="1"/>
      <w:numFmt w:val="bullet"/>
      <w:pStyle w:val="Bullet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626E9"/>
    <w:multiLevelType w:val="hybridMultilevel"/>
    <w:tmpl w:val="DFB479E8"/>
    <w:lvl w:ilvl="0" w:tplc="FFFFFFFF">
      <w:start w:val="1"/>
      <w:numFmt w:val="bullet"/>
      <w:pStyle w:val="bulletforDCITAsurvey"/>
      <w:lvlText w:val="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77318"/>
    <w:multiLevelType w:val="hybridMultilevel"/>
    <w:tmpl w:val="4B64D044"/>
    <w:lvl w:ilvl="0" w:tplc="0409000F">
      <w:start w:val="1"/>
      <w:numFmt w:val="bullet"/>
      <w:pStyle w:val="reportbullets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141C7"/>
    <w:multiLevelType w:val="hybridMultilevel"/>
    <w:tmpl w:val="5A04CA6A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5135643"/>
    <w:multiLevelType w:val="hybridMultilevel"/>
    <w:tmpl w:val="5A04CA6A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6B66B36"/>
    <w:multiLevelType w:val="hybridMultilevel"/>
    <w:tmpl w:val="46686F5C"/>
    <w:lvl w:ilvl="0" w:tplc="F446BB6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BC3A77"/>
    <w:multiLevelType w:val="singleLevel"/>
    <w:tmpl w:val="BE58A6E8"/>
    <w:lvl w:ilvl="0">
      <w:start w:val="1"/>
      <w:numFmt w:val="bullet"/>
      <w:pStyle w:val="bulletsforbrief"/>
      <w:lvlText w:val=""/>
      <w:lvlJc w:val="left"/>
      <w:pPr>
        <w:tabs>
          <w:tab w:val="num" w:pos="734"/>
        </w:tabs>
        <w:ind w:left="734" w:hanging="284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7E"/>
    <w:rsid w:val="000017F1"/>
    <w:rsid w:val="00001A63"/>
    <w:rsid w:val="00005C5A"/>
    <w:rsid w:val="0000622C"/>
    <w:rsid w:val="00012C12"/>
    <w:rsid w:val="000133F2"/>
    <w:rsid w:val="00022DEF"/>
    <w:rsid w:val="00027786"/>
    <w:rsid w:val="00030C4C"/>
    <w:rsid w:val="000327E1"/>
    <w:rsid w:val="00032ED2"/>
    <w:rsid w:val="00033922"/>
    <w:rsid w:val="00051ACC"/>
    <w:rsid w:val="00052EC0"/>
    <w:rsid w:val="00053420"/>
    <w:rsid w:val="000538F8"/>
    <w:rsid w:val="00062F9F"/>
    <w:rsid w:val="0007212C"/>
    <w:rsid w:val="000746E9"/>
    <w:rsid w:val="00092BF2"/>
    <w:rsid w:val="0009515F"/>
    <w:rsid w:val="000A5912"/>
    <w:rsid w:val="000B0128"/>
    <w:rsid w:val="000B773E"/>
    <w:rsid w:val="000C0A6E"/>
    <w:rsid w:val="000C3429"/>
    <w:rsid w:val="000C50C4"/>
    <w:rsid w:val="000C552B"/>
    <w:rsid w:val="000C7CBE"/>
    <w:rsid w:val="000D1F9B"/>
    <w:rsid w:val="000D2197"/>
    <w:rsid w:val="000D42EF"/>
    <w:rsid w:val="000D7320"/>
    <w:rsid w:val="000D7549"/>
    <w:rsid w:val="000E546F"/>
    <w:rsid w:val="000E7441"/>
    <w:rsid w:val="000F2FDE"/>
    <w:rsid w:val="000F7184"/>
    <w:rsid w:val="00102DA8"/>
    <w:rsid w:val="00110676"/>
    <w:rsid w:val="00110E10"/>
    <w:rsid w:val="00113B7D"/>
    <w:rsid w:val="00126E63"/>
    <w:rsid w:val="00134AFA"/>
    <w:rsid w:val="00135304"/>
    <w:rsid w:val="00136EAB"/>
    <w:rsid w:val="00140538"/>
    <w:rsid w:val="0014402A"/>
    <w:rsid w:val="00144B27"/>
    <w:rsid w:val="00150294"/>
    <w:rsid w:val="0015055C"/>
    <w:rsid w:val="00152437"/>
    <w:rsid w:val="001555E8"/>
    <w:rsid w:val="00156BB0"/>
    <w:rsid w:val="00163FF9"/>
    <w:rsid w:val="00173B7A"/>
    <w:rsid w:val="00174F63"/>
    <w:rsid w:val="0018251F"/>
    <w:rsid w:val="001849BA"/>
    <w:rsid w:val="00184E14"/>
    <w:rsid w:val="0019098F"/>
    <w:rsid w:val="0019144F"/>
    <w:rsid w:val="0019367E"/>
    <w:rsid w:val="001A6BBC"/>
    <w:rsid w:val="001C22FC"/>
    <w:rsid w:val="001C728D"/>
    <w:rsid w:val="001D1151"/>
    <w:rsid w:val="001D16F0"/>
    <w:rsid w:val="001E18E9"/>
    <w:rsid w:val="001E1C97"/>
    <w:rsid w:val="001E38C8"/>
    <w:rsid w:val="001E79B7"/>
    <w:rsid w:val="00200861"/>
    <w:rsid w:val="00200B4A"/>
    <w:rsid w:val="00201109"/>
    <w:rsid w:val="002027B6"/>
    <w:rsid w:val="00203F5D"/>
    <w:rsid w:val="00204DCA"/>
    <w:rsid w:val="002077E1"/>
    <w:rsid w:val="00207F15"/>
    <w:rsid w:val="0021570D"/>
    <w:rsid w:val="002224BF"/>
    <w:rsid w:val="0022665B"/>
    <w:rsid w:val="002318CD"/>
    <w:rsid w:val="00232279"/>
    <w:rsid w:val="00234E7F"/>
    <w:rsid w:val="00235066"/>
    <w:rsid w:val="0024192E"/>
    <w:rsid w:val="002419D6"/>
    <w:rsid w:val="002424F7"/>
    <w:rsid w:val="0025368B"/>
    <w:rsid w:val="00263F37"/>
    <w:rsid w:val="002640AE"/>
    <w:rsid w:val="00266EAE"/>
    <w:rsid w:val="00270385"/>
    <w:rsid w:val="0027086F"/>
    <w:rsid w:val="00270F04"/>
    <w:rsid w:val="00277AF6"/>
    <w:rsid w:val="0028153A"/>
    <w:rsid w:val="002841C8"/>
    <w:rsid w:val="002858CA"/>
    <w:rsid w:val="00290ABE"/>
    <w:rsid w:val="002A2017"/>
    <w:rsid w:val="002A7F2B"/>
    <w:rsid w:val="002B52FE"/>
    <w:rsid w:val="002B6B92"/>
    <w:rsid w:val="002C1BB1"/>
    <w:rsid w:val="002C3804"/>
    <w:rsid w:val="002D2239"/>
    <w:rsid w:val="002D323F"/>
    <w:rsid w:val="002D6D79"/>
    <w:rsid w:val="002D6F13"/>
    <w:rsid w:val="002E1F71"/>
    <w:rsid w:val="002E57C6"/>
    <w:rsid w:val="002F217F"/>
    <w:rsid w:val="002F3074"/>
    <w:rsid w:val="002F3B1A"/>
    <w:rsid w:val="00301641"/>
    <w:rsid w:val="00303B63"/>
    <w:rsid w:val="0030421B"/>
    <w:rsid w:val="00305CB8"/>
    <w:rsid w:val="003154B2"/>
    <w:rsid w:val="0031562C"/>
    <w:rsid w:val="00322D33"/>
    <w:rsid w:val="003255DA"/>
    <w:rsid w:val="00325739"/>
    <w:rsid w:val="00325D68"/>
    <w:rsid w:val="00331B37"/>
    <w:rsid w:val="00340228"/>
    <w:rsid w:val="003554E3"/>
    <w:rsid w:val="00362171"/>
    <w:rsid w:val="003816C5"/>
    <w:rsid w:val="00386BB9"/>
    <w:rsid w:val="003A10E9"/>
    <w:rsid w:val="003A4582"/>
    <w:rsid w:val="003B01E9"/>
    <w:rsid w:val="003B07AC"/>
    <w:rsid w:val="003B496F"/>
    <w:rsid w:val="003C39F2"/>
    <w:rsid w:val="003C3E25"/>
    <w:rsid w:val="003C4342"/>
    <w:rsid w:val="003D4B13"/>
    <w:rsid w:val="003E259F"/>
    <w:rsid w:val="003E50BD"/>
    <w:rsid w:val="003F2A46"/>
    <w:rsid w:val="004056C8"/>
    <w:rsid w:val="0040588A"/>
    <w:rsid w:val="00414131"/>
    <w:rsid w:val="00417C92"/>
    <w:rsid w:val="004252E4"/>
    <w:rsid w:val="00431B76"/>
    <w:rsid w:val="00434F79"/>
    <w:rsid w:val="00440302"/>
    <w:rsid w:val="00446DC3"/>
    <w:rsid w:val="00454490"/>
    <w:rsid w:val="00456AEC"/>
    <w:rsid w:val="004615F5"/>
    <w:rsid w:val="00470B9B"/>
    <w:rsid w:val="004736CD"/>
    <w:rsid w:val="004754BD"/>
    <w:rsid w:val="00476379"/>
    <w:rsid w:val="004821B6"/>
    <w:rsid w:val="004869BB"/>
    <w:rsid w:val="00486DAD"/>
    <w:rsid w:val="00492554"/>
    <w:rsid w:val="00493F49"/>
    <w:rsid w:val="00496C3F"/>
    <w:rsid w:val="004A0116"/>
    <w:rsid w:val="004A03E7"/>
    <w:rsid w:val="004A2689"/>
    <w:rsid w:val="004A4AC3"/>
    <w:rsid w:val="004B048C"/>
    <w:rsid w:val="004B6BC6"/>
    <w:rsid w:val="004B76C4"/>
    <w:rsid w:val="004C60F4"/>
    <w:rsid w:val="004F2155"/>
    <w:rsid w:val="004F6CA0"/>
    <w:rsid w:val="004F7BFB"/>
    <w:rsid w:val="005001C8"/>
    <w:rsid w:val="005009DA"/>
    <w:rsid w:val="00503CB8"/>
    <w:rsid w:val="0050494A"/>
    <w:rsid w:val="005065AA"/>
    <w:rsid w:val="005079FF"/>
    <w:rsid w:val="00510A34"/>
    <w:rsid w:val="00514799"/>
    <w:rsid w:val="00522CB0"/>
    <w:rsid w:val="005346FC"/>
    <w:rsid w:val="005354DD"/>
    <w:rsid w:val="0053653D"/>
    <w:rsid w:val="005370C3"/>
    <w:rsid w:val="0054102A"/>
    <w:rsid w:val="00560F1B"/>
    <w:rsid w:val="00565D03"/>
    <w:rsid w:val="0056793F"/>
    <w:rsid w:val="0058133E"/>
    <w:rsid w:val="005823EE"/>
    <w:rsid w:val="00584BEE"/>
    <w:rsid w:val="00585767"/>
    <w:rsid w:val="00586ECB"/>
    <w:rsid w:val="005908A6"/>
    <w:rsid w:val="00590A11"/>
    <w:rsid w:val="0059263F"/>
    <w:rsid w:val="00593654"/>
    <w:rsid w:val="0059488A"/>
    <w:rsid w:val="00597B14"/>
    <w:rsid w:val="005A2926"/>
    <w:rsid w:val="005A645B"/>
    <w:rsid w:val="005B1E50"/>
    <w:rsid w:val="005C0543"/>
    <w:rsid w:val="005C5B31"/>
    <w:rsid w:val="005D247D"/>
    <w:rsid w:val="005D6D6A"/>
    <w:rsid w:val="005E40FC"/>
    <w:rsid w:val="005E4823"/>
    <w:rsid w:val="005F6406"/>
    <w:rsid w:val="005F6C75"/>
    <w:rsid w:val="00606323"/>
    <w:rsid w:val="00607517"/>
    <w:rsid w:val="00617436"/>
    <w:rsid w:val="00617C08"/>
    <w:rsid w:val="00617D58"/>
    <w:rsid w:val="0062134D"/>
    <w:rsid w:val="00626C42"/>
    <w:rsid w:val="00634592"/>
    <w:rsid w:val="00634BD9"/>
    <w:rsid w:val="00651BE5"/>
    <w:rsid w:val="006551AC"/>
    <w:rsid w:val="00657997"/>
    <w:rsid w:val="00657D74"/>
    <w:rsid w:val="00671006"/>
    <w:rsid w:val="00671E94"/>
    <w:rsid w:val="006952AA"/>
    <w:rsid w:val="0069556E"/>
    <w:rsid w:val="00696412"/>
    <w:rsid w:val="006A7D09"/>
    <w:rsid w:val="006B022D"/>
    <w:rsid w:val="006C069F"/>
    <w:rsid w:val="006C12DC"/>
    <w:rsid w:val="006C36EE"/>
    <w:rsid w:val="006C436F"/>
    <w:rsid w:val="006C7B41"/>
    <w:rsid w:val="006E0EE4"/>
    <w:rsid w:val="006F659E"/>
    <w:rsid w:val="006F74D9"/>
    <w:rsid w:val="006F77A5"/>
    <w:rsid w:val="006F7E8B"/>
    <w:rsid w:val="00704DAE"/>
    <w:rsid w:val="007052AC"/>
    <w:rsid w:val="007079B9"/>
    <w:rsid w:val="007112BE"/>
    <w:rsid w:val="00712FE3"/>
    <w:rsid w:val="007210C5"/>
    <w:rsid w:val="007240B4"/>
    <w:rsid w:val="00726203"/>
    <w:rsid w:val="00737547"/>
    <w:rsid w:val="00744F6B"/>
    <w:rsid w:val="0075026C"/>
    <w:rsid w:val="007537B6"/>
    <w:rsid w:val="00757958"/>
    <w:rsid w:val="007609D7"/>
    <w:rsid w:val="00761560"/>
    <w:rsid w:val="007708C1"/>
    <w:rsid w:val="007740B2"/>
    <w:rsid w:val="007773E3"/>
    <w:rsid w:val="0077767F"/>
    <w:rsid w:val="007823BD"/>
    <w:rsid w:val="00786760"/>
    <w:rsid w:val="007877BC"/>
    <w:rsid w:val="00791EDD"/>
    <w:rsid w:val="00795330"/>
    <w:rsid w:val="007A79DB"/>
    <w:rsid w:val="007B5DFA"/>
    <w:rsid w:val="007C2833"/>
    <w:rsid w:val="007D16EE"/>
    <w:rsid w:val="007D62D5"/>
    <w:rsid w:val="007D73DF"/>
    <w:rsid w:val="007E2BF0"/>
    <w:rsid w:val="008025EB"/>
    <w:rsid w:val="00803533"/>
    <w:rsid w:val="0080513B"/>
    <w:rsid w:val="008103F4"/>
    <w:rsid w:val="00813A08"/>
    <w:rsid w:val="00816C62"/>
    <w:rsid w:val="0082277D"/>
    <w:rsid w:val="00825E0F"/>
    <w:rsid w:val="00826BFB"/>
    <w:rsid w:val="00841B24"/>
    <w:rsid w:val="0084477E"/>
    <w:rsid w:val="00850AF7"/>
    <w:rsid w:val="00853E89"/>
    <w:rsid w:val="0085610F"/>
    <w:rsid w:val="00856841"/>
    <w:rsid w:val="00856B35"/>
    <w:rsid w:val="00857274"/>
    <w:rsid w:val="00874AF6"/>
    <w:rsid w:val="00880433"/>
    <w:rsid w:val="00880643"/>
    <w:rsid w:val="00883B1F"/>
    <w:rsid w:val="00885B93"/>
    <w:rsid w:val="008869F0"/>
    <w:rsid w:val="008909A6"/>
    <w:rsid w:val="00892041"/>
    <w:rsid w:val="00894E9B"/>
    <w:rsid w:val="008978A7"/>
    <w:rsid w:val="008A2721"/>
    <w:rsid w:val="008A2896"/>
    <w:rsid w:val="008A6C4F"/>
    <w:rsid w:val="008B03D2"/>
    <w:rsid w:val="008B2046"/>
    <w:rsid w:val="008B2945"/>
    <w:rsid w:val="008B4201"/>
    <w:rsid w:val="008B5055"/>
    <w:rsid w:val="008B6729"/>
    <w:rsid w:val="008C00F6"/>
    <w:rsid w:val="008C347A"/>
    <w:rsid w:val="008C6994"/>
    <w:rsid w:val="008D0969"/>
    <w:rsid w:val="008D23D2"/>
    <w:rsid w:val="008D6670"/>
    <w:rsid w:val="008D6F94"/>
    <w:rsid w:val="008E0BA1"/>
    <w:rsid w:val="008E1BB8"/>
    <w:rsid w:val="008E2117"/>
    <w:rsid w:val="008E6D05"/>
    <w:rsid w:val="008F4ADA"/>
    <w:rsid w:val="008F79AD"/>
    <w:rsid w:val="00900952"/>
    <w:rsid w:val="00901D44"/>
    <w:rsid w:val="0090337C"/>
    <w:rsid w:val="00905342"/>
    <w:rsid w:val="009100F2"/>
    <w:rsid w:val="00915719"/>
    <w:rsid w:val="00915EE3"/>
    <w:rsid w:val="0092178E"/>
    <w:rsid w:val="00923C6B"/>
    <w:rsid w:val="00936605"/>
    <w:rsid w:val="009371B1"/>
    <w:rsid w:val="00937BBC"/>
    <w:rsid w:val="009448FB"/>
    <w:rsid w:val="009449C7"/>
    <w:rsid w:val="009478EA"/>
    <w:rsid w:val="00947EB7"/>
    <w:rsid w:val="009569C3"/>
    <w:rsid w:val="00970B94"/>
    <w:rsid w:val="00971446"/>
    <w:rsid w:val="009919F1"/>
    <w:rsid w:val="00994D58"/>
    <w:rsid w:val="009976D0"/>
    <w:rsid w:val="009A158A"/>
    <w:rsid w:val="009A3419"/>
    <w:rsid w:val="009A54A1"/>
    <w:rsid w:val="009A71EE"/>
    <w:rsid w:val="009B3D7C"/>
    <w:rsid w:val="009B77F3"/>
    <w:rsid w:val="009C4075"/>
    <w:rsid w:val="009C47E4"/>
    <w:rsid w:val="009D03ED"/>
    <w:rsid w:val="009D0B0C"/>
    <w:rsid w:val="009D17B6"/>
    <w:rsid w:val="009D2E32"/>
    <w:rsid w:val="009D3524"/>
    <w:rsid w:val="009E0FC0"/>
    <w:rsid w:val="009E1A71"/>
    <w:rsid w:val="009E22A5"/>
    <w:rsid w:val="009E7D9B"/>
    <w:rsid w:val="009F2B90"/>
    <w:rsid w:val="009F679E"/>
    <w:rsid w:val="00A008CF"/>
    <w:rsid w:val="00A050C3"/>
    <w:rsid w:val="00A07ACC"/>
    <w:rsid w:val="00A20A28"/>
    <w:rsid w:val="00A21DB0"/>
    <w:rsid w:val="00A3055F"/>
    <w:rsid w:val="00A317DC"/>
    <w:rsid w:val="00A337FB"/>
    <w:rsid w:val="00A36F92"/>
    <w:rsid w:val="00A370D1"/>
    <w:rsid w:val="00A405A6"/>
    <w:rsid w:val="00A410CA"/>
    <w:rsid w:val="00A424A9"/>
    <w:rsid w:val="00A44D95"/>
    <w:rsid w:val="00A553FE"/>
    <w:rsid w:val="00A600CE"/>
    <w:rsid w:val="00A655ED"/>
    <w:rsid w:val="00A7004E"/>
    <w:rsid w:val="00A74888"/>
    <w:rsid w:val="00A961C7"/>
    <w:rsid w:val="00A97BF0"/>
    <w:rsid w:val="00AA0B6C"/>
    <w:rsid w:val="00AA2052"/>
    <w:rsid w:val="00AA3053"/>
    <w:rsid w:val="00AA680F"/>
    <w:rsid w:val="00AB4A0D"/>
    <w:rsid w:val="00AC183C"/>
    <w:rsid w:val="00AC1E1A"/>
    <w:rsid w:val="00AC7271"/>
    <w:rsid w:val="00AE02D4"/>
    <w:rsid w:val="00AE1B60"/>
    <w:rsid w:val="00AE21D8"/>
    <w:rsid w:val="00AE3021"/>
    <w:rsid w:val="00AF0605"/>
    <w:rsid w:val="00AF5968"/>
    <w:rsid w:val="00B01930"/>
    <w:rsid w:val="00B026B2"/>
    <w:rsid w:val="00B02898"/>
    <w:rsid w:val="00B04114"/>
    <w:rsid w:val="00B04866"/>
    <w:rsid w:val="00B174B1"/>
    <w:rsid w:val="00B21852"/>
    <w:rsid w:val="00B21A95"/>
    <w:rsid w:val="00B24161"/>
    <w:rsid w:val="00B27D9D"/>
    <w:rsid w:val="00B27F81"/>
    <w:rsid w:val="00B32037"/>
    <w:rsid w:val="00B34D25"/>
    <w:rsid w:val="00B4249D"/>
    <w:rsid w:val="00B43A2B"/>
    <w:rsid w:val="00B51703"/>
    <w:rsid w:val="00B51CDE"/>
    <w:rsid w:val="00B529D0"/>
    <w:rsid w:val="00B53677"/>
    <w:rsid w:val="00B540E9"/>
    <w:rsid w:val="00B62318"/>
    <w:rsid w:val="00B6395F"/>
    <w:rsid w:val="00B66ED7"/>
    <w:rsid w:val="00B67032"/>
    <w:rsid w:val="00B67C8B"/>
    <w:rsid w:val="00B7319F"/>
    <w:rsid w:val="00B74E23"/>
    <w:rsid w:val="00B77824"/>
    <w:rsid w:val="00B77E17"/>
    <w:rsid w:val="00B802D2"/>
    <w:rsid w:val="00B816DA"/>
    <w:rsid w:val="00B857A6"/>
    <w:rsid w:val="00B953AE"/>
    <w:rsid w:val="00BA0192"/>
    <w:rsid w:val="00BA39F3"/>
    <w:rsid w:val="00BA43A9"/>
    <w:rsid w:val="00BA4AA2"/>
    <w:rsid w:val="00BB7D97"/>
    <w:rsid w:val="00BC2510"/>
    <w:rsid w:val="00BD0512"/>
    <w:rsid w:val="00BE019D"/>
    <w:rsid w:val="00BE29A0"/>
    <w:rsid w:val="00BE4161"/>
    <w:rsid w:val="00BF1DC1"/>
    <w:rsid w:val="00BF3C90"/>
    <w:rsid w:val="00BF685A"/>
    <w:rsid w:val="00C11228"/>
    <w:rsid w:val="00C113A4"/>
    <w:rsid w:val="00C1248A"/>
    <w:rsid w:val="00C136BC"/>
    <w:rsid w:val="00C20451"/>
    <w:rsid w:val="00C22530"/>
    <w:rsid w:val="00C24BD4"/>
    <w:rsid w:val="00C301A1"/>
    <w:rsid w:val="00C33CD6"/>
    <w:rsid w:val="00C419F8"/>
    <w:rsid w:val="00C4502A"/>
    <w:rsid w:val="00C5221A"/>
    <w:rsid w:val="00C65E8F"/>
    <w:rsid w:val="00C7377B"/>
    <w:rsid w:val="00C73A8F"/>
    <w:rsid w:val="00C73B22"/>
    <w:rsid w:val="00C749A9"/>
    <w:rsid w:val="00C80B53"/>
    <w:rsid w:val="00C83D78"/>
    <w:rsid w:val="00C948EE"/>
    <w:rsid w:val="00CA37E9"/>
    <w:rsid w:val="00CA5B25"/>
    <w:rsid w:val="00CB2C3E"/>
    <w:rsid w:val="00CB302A"/>
    <w:rsid w:val="00CB3673"/>
    <w:rsid w:val="00CC17FF"/>
    <w:rsid w:val="00CC262B"/>
    <w:rsid w:val="00CC35D5"/>
    <w:rsid w:val="00CC7D0F"/>
    <w:rsid w:val="00CD31C1"/>
    <w:rsid w:val="00CE2397"/>
    <w:rsid w:val="00CE25A2"/>
    <w:rsid w:val="00CF24B8"/>
    <w:rsid w:val="00CF4D30"/>
    <w:rsid w:val="00CF7046"/>
    <w:rsid w:val="00D01315"/>
    <w:rsid w:val="00D02823"/>
    <w:rsid w:val="00D13756"/>
    <w:rsid w:val="00D20DEE"/>
    <w:rsid w:val="00D25210"/>
    <w:rsid w:val="00D30F94"/>
    <w:rsid w:val="00D31617"/>
    <w:rsid w:val="00D32633"/>
    <w:rsid w:val="00D37FF8"/>
    <w:rsid w:val="00D40759"/>
    <w:rsid w:val="00D43531"/>
    <w:rsid w:val="00D4467C"/>
    <w:rsid w:val="00D465AB"/>
    <w:rsid w:val="00D473C6"/>
    <w:rsid w:val="00D47C5C"/>
    <w:rsid w:val="00D514B3"/>
    <w:rsid w:val="00D657DF"/>
    <w:rsid w:val="00D65F96"/>
    <w:rsid w:val="00D71285"/>
    <w:rsid w:val="00D72E98"/>
    <w:rsid w:val="00D82DAE"/>
    <w:rsid w:val="00D868D6"/>
    <w:rsid w:val="00D93F46"/>
    <w:rsid w:val="00DA00E7"/>
    <w:rsid w:val="00DA057E"/>
    <w:rsid w:val="00DA2AE0"/>
    <w:rsid w:val="00DA53CA"/>
    <w:rsid w:val="00DA611C"/>
    <w:rsid w:val="00DA727D"/>
    <w:rsid w:val="00DB06EC"/>
    <w:rsid w:val="00DB25D6"/>
    <w:rsid w:val="00DB29AB"/>
    <w:rsid w:val="00DB3F05"/>
    <w:rsid w:val="00DB726C"/>
    <w:rsid w:val="00DB7469"/>
    <w:rsid w:val="00DC2849"/>
    <w:rsid w:val="00DC53EF"/>
    <w:rsid w:val="00DC75CB"/>
    <w:rsid w:val="00DD3530"/>
    <w:rsid w:val="00DE345D"/>
    <w:rsid w:val="00DF2E18"/>
    <w:rsid w:val="00E005AF"/>
    <w:rsid w:val="00E0256C"/>
    <w:rsid w:val="00E044BC"/>
    <w:rsid w:val="00E06E27"/>
    <w:rsid w:val="00E10760"/>
    <w:rsid w:val="00E13114"/>
    <w:rsid w:val="00E13AF7"/>
    <w:rsid w:val="00E142C9"/>
    <w:rsid w:val="00E1547D"/>
    <w:rsid w:val="00E1701F"/>
    <w:rsid w:val="00E23862"/>
    <w:rsid w:val="00E2758E"/>
    <w:rsid w:val="00E6550D"/>
    <w:rsid w:val="00E6633D"/>
    <w:rsid w:val="00E7199D"/>
    <w:rsid w:val="00E73FE2"/>
    <w:rsid w:val="00E81642"/>
    <w:rsid w:val="00E86A90"/>
    <w:rsid w:val="00EB1A7F"/>
    <w:rsid w:val="00EB4A43"/>
    <w:rsid w:val="00EC51FC"/>
    <w:rsid w:val="00EC6B6A"/>
    <w:rsid w:val="00ED4C39"/>
    <w:rsid w:val="00ED5AF4"/>
    <w:rsid w:val="00EE423A"/>
    <w:rsid w:val="00EE5705"/>
    <w:rsid w:val="00EF28C4"/>
    <w:rsid w:val="00EF2956"/>
    <w:rsid w:val="00EF2FEF"/>
    <w:rsid w:val="00EF7A42"/>
    <w:rsid w:val="00F022BD"/>
    <w:rsid w:val="00F02E9E"/>
    <w:rsid w:val="00F05009"/>
    <w:rsid w:val="00F06852"/>
    <w:rsid w:val="00F12892"/>
    <w:rsid w:val="00F129F2"/>
    <w:rsid w:val="00F171DA"/>
    <w:rsid w:val="00F222D8"/>
    <w:rsid w:val="00F23AC1"/>
    <w:rsid w:val="00F23E14"/>
    <w:rsid w:val="00F31EE9"/>
    <w:rsid w:val="00F365F7"/>
    <w:rsid w:val="00F450E3"/>
    <w:rsid w:val="00F47B9D"/>
    <w:rsid w:val="00F53302"/>
    <w:rsid w:val="00F5420D"/>
    <w:rsid w:val="00F56027"/>
    <w:rsid w:val="00F56067"/>
    <w:rsid w:val="00F570EB"/>
    <w:rsid w:val="00F57C55"/>
    <w:rsid w:val="00F60A4D"/>
    <w:rsid w:val="00F61AC4"/>
    <w:rsid w:val="00F62A22"/>
    <w:rsid w:val="00F645FA"/>
    <w:rsid w:val="00F836EB"/>
    <w:rsid w:val="00F8402B"/>
    <w:rsid w:val="00F84A30"/>
    <w:rsid w:val="00F872E6"/>
    <w:rsid w:val="00FA149C"/>
    <w:rsid w:val="00FA2490"/>
    <w:rsid w:val="00FA5151"/>
    <w:rsid w:val="00FA67E5"/>
    <w:rsid w:val="00FA6FA6"/>
    <w:rsid w:val="00FB0E51"/>
    <w:rsid w:val="00FB46FB"/>
    <w:rsid w:val="00FB6373"/>
    <w:rsid w:val="00FB75E9"/>
    <w:rsid w:val="00FC0CD0"/>
    <w:rsid w:val="00FD1A88"/>
    <w:rsid w:val="00FD3476"/>
    <w:rsid w:val="00FD6087"/>
    <w:rsid w:val="00FD7B8E"/>
    <w:rsid w:val="00FE3A6E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307A6CD"/>
  <w15:chartTrackingRefBased/>
  <w15:docId w15:val="{77D806CB-FE49-41A5-A64B-2307C559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E1A71"/>
    <w:pPr>
      <w:autoSpaceDE w:val="0"/>
      <w:autoSpaceDN w:val="0"/>
    </w:pPr>
    <w:rPr>
      <w:rFonts w:ascii="Arial" w:hAnsi="Arial"/>
      <w:sz w:val="22"/>
      <w:szCs w:val="22"/>
      <w:lang w:val="en-AU" w:eastAsia="zh-CN"/>
    </w:rPr>
  </w:style>
  <w:style w:type="paragraph" w:styleId="Heading1">
    <w:name w:val="heading 1"/>
    <w:basedOn w:val="Normal"/>
    <w:next w:val="Normal"/>
    <w:link w:val="Heading1Char"/>
    <w:qFormat/>
    <w:rsid w:val="007D73DF"/>
    <w:pPr>
      <w:keepNext/>
      <w:numPr>
        <w:numId w:val="1"/>
      </w:numPr>
      <w:spacing w:before="360" w:after="120"/>
      <w:outlineLvl w:val="0"/>
    </w:pPr>
    <w:rPr>
      <w:rFonts w:cs="Futura Md BT"/>
      <w:b/>
      <w:bCs/>
      <w:spacing w:val="20"/>
      <w:kern w:val="28"/>
      <w:sz w:val="28"/>
      <w:szCs w:val="24"/>
    </w:rPr>
  </w:style>
  <w:style w:type="paragraph" w:styleId="Heading2">
    <w:name w:val="heading 2"/>
    <w:basedOn w:val="Normal"/>
    <w:next w:val="Normal"/>
    <w:qFormat/>
    <w:rsid w:val="007D73DF"/>
    <w:pPr>
      <w:keepNext/>
      <w:numPr>
        <w:ilvl w:val="1"/>
        <w:numId w:val="1"/>
      </w:numPr>
      <w:spacing w:before="120" w:after="120"/>
      <w:outlineLvl w:val="1"/>
    </w:pPr>
    <w:rPr>
      <w:rFonts w:cs="Futura Md BT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6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cs="Arial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ullets0">
    <w:name w:val="bullets"/>
    <w:basedOn w:val="Normal"/>
    <w:rsid w:val="002F3074"/>
  </w:style>
  <w:style w:type="paragraph" w:styleId="BodyText">
    <w:name w:val="Body Text"/>
    <w:basedOn w:val="Normal"/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F450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450E3"/>
    <w:rPr>
      <w:color w:val="0000FF"/>
      <w:u w:val="single"/>
    </w:rPr>
  </w:style>
  <w:style w:type="paragraph" w:styleId="NormalWeb">
    <w:name w:val="Normal (Web)"/>
    <w:basedOn w:val="Normal"/>
    <w:rsid w:val="00E7199D"/>
    <w:pPr>
      <w:autoSpaceDE/>
      <w:autoSpaceDN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E7199D"/>
    <w:rPr>
      <w:b/>
      <w:bCs/>
    </w:rPr>
  </w:style>
  <w:style w:type="character" w:styleId="FollowedHyperlink">
    <w:name w:val="FollowedHyperlink"/>
    <w:basedOn w:val="DefaultParagraphFont"/>
    <w:rsid w:val="00E7199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7D73DF"/>
    <w:rPr>
      <w:rFonts w:ascii="Arial" w:hAnsi="Arial" w:cs="Futura Md BT"/>
      <w:b/>
      <w:bCs/>
      <w:spacing w:val="20"/>
      <w:kern w:val="28"/>
      <w:sz w:val="28"/>
      <w:szCs w:val="24"/>
      <w:lang w:val="en-AU" w:eastAsia="zh-CN"/>
    </w:rPr>
  </w:style>
  <w:style w:type="paragraph" w:customStyle="1" w:styleId="bulletsforbrief">
    <w:name w:val="bullets for brief"/>
    <w:basedOn w:val="bullets0"/>
    <w:rsid w:val="007D73DF"/>
    <w:pPr>
      <w:numPr>
        <w:numId w:val="2"/>
      </w:numPr>
      <w:spacing w:before="120"/>
    </w:pPr>
  </w:style>
  <w:style w:type="character" w:customStyle="1" w:styleId="StyleStrongLatinFuturaMdBT12pt">
    <w:name w:val="Style Strong + (Latin) Futura Md BT 12 pt"/>
    <w:basedOn w:val="Strong"/>
    <w:rsid w:val="007D73DF"/>
    <w:rPr>
      <w:rFonts w:ascii="Arial" w:hAnsi="Arial"/>
      <w:b/>
      <w:bCs/>
      <w:spacing w:val="20"/>
      <w:kern w:val="28"/>
      <w:sz w:val="28"/>
    </w:rPr>
  </w:style>
  <w:style w:type="paragraph" w:customStyle="1" w:styleId="StyleHeading1">
    <w:name w:val="Style Heading 1 +"/>
    <w:basedOn w:val="Heading1"/>
    <w:next w:val="Normal"/>
    <w:rsid w:val="007D73DF"/>
    <w:rPr>
      <w:kern w:val="0"/>
    </w:rPr>
  </w:style>
  <w:style w:type="paragraph" w:styleId="NormalIndent">
    <w:name w:val="Normal Indent"/>
    <w:basedOn w:val="Normal"/>
    <w:rsid w:val="009E1A71"/>
    <w:pPr>
      <w:autoSpaceDE/>
      <w:autoSpaceDN/>
      <w:ind w:left="720"/>
      <w:jc w:val="both"/>
    </w:pPr>
    <w:rPr>
      <w:rFonts w:eastAsia="Times New Roman"/>
      <w:sz w:val="24"/>
      <w:szCs w:val="20"/>
      <w:lang w:eastAsia="en-US"/>
    </w:rPr>
  </w:style>
  <w:style w:type="paragraph" w:customStyle="1" w:styleId="mybullets">
    <w:name w:val="my bullets"/>
    <w:basedOn w:val="Normal"/>
    <w:rsid w:val="009E1A71"/>
    <w:pPr>
      <w:numPr>
        <w:numId w:val="3"/>
      </w:numPr>
      <w:tabs>
        <w:tab w:val="left" w:pos="284"/>
      </w:tabs>
      <w:autoSpaceDE/>
      <w:autoSpaceDN/>
      <w:spacing w:before="120"/>
      <w:jc w:val="both"/>
    </w:pPr>
    <w:rPr>
      <w:rFonts w:eastAsia="Times New Roman"/>
      <w:szCs w:val="20"/>
      <w:lang w:eastAsia="en-US"/>
    </w:rPr>
  </w:style>
  <w:style w:type="paragraph" w:customStyle="1" w:styleId="text">
    <w:name w:val="text"/>
    <w:rsid w:val="009E1A71"/>
    <w:pPr>
      <w:ind w:left="1304"/>
      <w:jc w:val="both"/>
    </w:pPr>
    <w:rPr>
      <w:rFonts w:eastAsia="Times New Roman"/>
      <w:sz w:val="24"/>
      <w:lang w:val="en-AU" w:eastAsia="en-US"/>
    </w:rPr>
  </w:style>
  <w:style w:type="paragraph" w:customStyle="1" w:styleId="reportbullets">
    <w:name w:val="report bullets"/>
    <w:basedOn w:val="Normal"/>
    <w:rsid w:val="00C80B53"/>
    <w:pPr>
      <w:numPr>
        <w:numId w:val="4"/>
      </w:numPr>
      <w:autoSpaceDE/>
      <w:autoSpaceDN/>
    </w:pPr>
    <w:rPr>
      <w:rFonts w:ascii="Times New Roman" w:hAnsi="Times New Roman"/>
      <w:sz w:val="24"/>
      <w:szCs w:val="20"/>
    </w:rPr>
  </w:style>
  <w:style w:type="paragraph" w:customStyle="1" w:styleId="Bullets">
    <w:name w:val="Bullets"/>
    <w:basedOn w:val="Normal"/>
    <w:rsid w:val="00092BF2"/>
    <w:pPr>
      <w:numPr>
        <w:numId w:val="5"/>
      </w:numPr>
      <w:autoSpaceDE/>
      <w:autoSpaceDN/>
    </w:pPr>
    <w:rPr>
      <w:rFonts w:ascii="Times New Roman" w:eastAsia="Times New Roman" w:hAnsi="Times New Roman"/>
      <w:szCs w:val="20"/>
      <w:lang w:eastAsia="en-US"/>
    </w:rPr>
  </w:style>
  <w:style w:type="paragraph" w:customStyle="1" w:styleId="workbooktext">
    <w:name w:val="workbook text"/>
    <w:basedOn w:val="Normal"/>
    <w:rsid w:val="00092BF2"/>
    <w:pPr>
      <w:autoSpaceDE/>
      <w:autoSpaceDN/>
      <w:jc w:val="both"/>
    </w:pPr>
    <w:rPr>
      <w:rFonts w:ascii="Times New Roman" w:eastAsia="Times New Roman" w:hAnsi="Times New Roman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305CB8"/>
    <w:pPr>
      <w:numPr>
        <w:numId w:val="6"/>
      </w:numPr>
      <w:tabs>
        <w:tab w:val="clear" w:pos="360"/>
      </w:tabs>
      <w:autoSpaceDE/>
      <w:autoSpaceDN/>
      <w:ind w:left="1320" w:firstLine="0"/>
    </w:pPr>
    <w:rPr>
      <w:rFonts w:ascii="Times New Roman" w:eastAsia="Times" w:hAnsi="Times New Roman"/>
      <w:sz w:val="18"/>
      <w:szCs w:val="18"/>
    </w:rPr>
  </w:style>
  <w:style w:type="paragraph" w:customStyle="1" w:styleId="bullets1">
    <w:name w:val="bullets 1"/>
    <w:basedOn w:val="Normal"/>
    <w:rsid w:val="00305CB8"/>
    <w:pPr>
      <w:keepNext/>
      <w:numPr>
        <w:numId w:val="7"/>
      </w:numPr>
      <w:autoSpaceDE/>
      <w:autoSpaceDN/>
      <w:spacing w:before="120"/>
      <w:outlineLvl w:val="2"/>
    </w:pPr>
    <w:rPr>
      <w:rFonts w:ascii="Franklin Gothic Book" w:eastAsia="Times" w:hAnsi="Franklin Gothic Book"/>
      <w:szCs w:val="20"/>
    </w:rPr>
  </w:style>
  <w:style w:type="paragraph" w:customStyle="1" w:styleId="bulletforDCITAsurvey">
    <w:name w:val="bullet for DCITA survey"/>
    <w:basedOn w:val="Normal"/>
    <w:rsid w:val="008E1BB8"/>
    <w:pPr>
      <w:numPr>
        <w:numId w:val="8"/>
      </w:numPr>
      <w:autoSpaceDE/>
      <w:autoSpaceDN/>
      <w:spacing w:after="80"/>
    </w:pPr>
    <w:rPr>
      <w:rFonts w:ascii="Franklin Gothic Book" w:eastAsia="Times" w:hAnsi="Franklin Gothic Book"/>
      <w:szCs w:val="20"/>
    </w:rPr>
  </w:style>
  <w:style w:type="character" w:customStyle="1" w:styleId="style11">
    <w:name w:val="style11"/>
    <w:basedOn w:val="DefaultParagraphFont"/>
    <w:rsid w:val="00915719"/>
    <w:rPr>
      <w:sz w:val="12"/>
      <w:szCs w:val="12"/>
    </w:rPr>
  </w:style>
  <w:style w:type="paragraph" w:styleId="BalloonText">
    <w:name w:val="Balloon Text"/>
    <w:basedOn w:val="Normal"/>
    <w:link w:val="BalloonTextChar"/>
    <w:rsid w:val="003B0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07AC"/>
    <w:rPr>
      <w:rFonts w:ascii="Segoe UI" w:hAnsi="Segoe UI" w:cs="Segoe UI"/>
      <w:sz w:val="18"/>
      <w:szCs w:val="18"/>
      <w:lang w:val="en-AU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B0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oodwin Gibson Consulting">
      <a:dk1>
        <a:sysClr val="windowText" lastClr="000000"/>
      </a:dk1>
      <a:lt1>
        <a:sysClr val="window" lastClr="FFFFFF"/>
      </a:lt1>
      <a:dk2>
        <a:srgbClr val="323232"/>
      </a:dk2>
      <a:lt2>
        <a:srgbClr val="F2F2F2"/>
      </a:lt2>
      <a:accent1>
        <a:srgbClr val="C00000"/>
      </a:accent1>
      <a:accent2>
        <a:srgbClr val="D55816"/>
      </a:accent2>
      <a:accent3>
        <a:srgbClr val="E19825"/>
      </a:accent3>
      <a:accent4>
        <a:srgbClr val="B19C7D"/>
      </a:accent4>
      <a:accent5>
        <a:srgbClr val="6666FF"/>
      </a:accent5>
      <a:accent6>
        <a:srgbClr val="F8F200"/>
      </a:accent6>
      <a:hlink>
        <a:srgbClr val="6666FF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5E8EAB5CBD544B72301CDDC1F6778" ma:contentTypeVersion="8" ma:contentTypeDescription="Create a new document." ma:contentTypeScope="" ma:versionID="28ef5fe8bb1e0d3a896247c97b1f73bd">
  <xsd:schema xmlns:xsd="http://www.w3.org/2001/XMLSchema" xmlns:xs="http://www.w3.org/2001/XMLSchema" xmlns:p="http://schemas.microsoft.com/office/2006/metadata/properties" xmlns:ns3="ebe8a5c9-362a-4170-9780-2453a2234eb9" targetNamespace="http://schemas.microsoft.com/office/2006/metadata/properties" ma:root="true" ma:fieldsID="6d67eaa92c96793507079fb502c0258a" ns3:_="">
    <xsd:import namespace="ebe8a5c9-362a-4170-9780-2453a2234e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8a5c9-362a-4170-9780-2453a2234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D3800-2149-4066-AED5-902E7F12E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A89F3C-F514-4F64-9D64-64E36C2B9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94F23-2425-4228-BB30-AD776A705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8a5c9-362a-4170-9780-2453a2234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3</Pages>
  <Words>367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Development Brief Template</vt:lpstr>
    </vt:vector>
  </TitlesOfParts>
  <Company>United Focus Pty Ltd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Development Brief Template</dc:title>
  <dc:subject/>
  <dc:creator>Steven Smith</dc:creator>
  <cp:keywords/>
  <dc:description>www.unitedfocus.com.au</dc:description>
  <cp:lastModifiedBy>Goodwin Gibson</cp:lastModifiedBy>
  <cp:revision>36</cp:revision>
  <cp:lastPrinted>2005-05-06T13:49:00Z</cp:lastPrinted>
  <dcterms:created xsi:type="dcterms:W3CDTF">2019-10-27T20:21:00Z</dcterms:created>
  <dcterms:modified xsi:type="dcterms:W3CDTF">2019-10-31T12:57:00Z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0x0101004935E8EAB5CBD544B72301CDDC1F6778</vt:lpwstr>
  </property>
</Properties>
</file>